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305B3" w14:textId="77777777" w:rsidR="00440316" w:rsidRDefault="00440316" w:rsidP="00440316">
      <w:pPr>
        <w:jc w:val="right"/>
        <w:rPr>
          <w:b/>
          <w:bCs/>
          <w:sz w:val="28"/>
          <w:szCs w:val="28"/>
        </w:rPr>
      </w:pPr>
    </w:p>
    <w:p w14:paraId="1FBE806B" w14:textId="03295E13" w:rsidR="00440316" w:rsidRDefault="00440316" w:rsidP="00EC726D">
      <w:pPr>
        <w:jc w:val="right"/>
        <w:rPr>
          <w:b/>
          <w:bCs/>
          <w:sz w:val="28"/>
          <w:szCs w:val="28"/>
        </w:rPr>
      </w:pPr>
    </w:p>
    <w:p w14:paraId="494E5676" w14:textId="6904E6E8" w:rsidR="005A288C" w:rsidRPr="00191E37" w:rsidRDefault="005A288C" w:rsidP="00A44CF6">
      <w:pPr>
        <w:jc w:val="center"/>
        <w:rPr>
          <w:b/>
          <w:bCs/>
          <w:sz w:val="28"/>
          <w:szCs w:val="28"/>
        </w:rPr>
      </w:pPr>
      <w:r w:rsidRPr="00191E37">
        <w:rPr>
          <w:b/>
          <w:bCs/>
          <w:sz w:val="28"/>
          <w:szCs w:val="28"/>
        </w:rPr>
        <w:t>СОВЕТ ДЕПУТАТОВ</w:t>
      </w:r>
      <w:r w:rsidR="00DA5B72">
        <w:rPr>
          <w:b/>
          <w:bCs/>
          <w:sz w:val="28"/>
          <w:szCs w:val="28"/>
        </w:rPr>
        <w:t xml:space="preserve"> </w:t>
      </w:r>
      <w:r w:rsidRPr="00191E37">
        <w:rPr>
          <w:b/>
          <w:bCs/>
          <w:sz w:val="28"/>
          <w:szCs w:val="28"/>
        </w:rPr>
        <w:t xml:space="preserve">СЕЛЬСКОГО ПОСЕЛЕНИЯ  «СЕЛО </w:t>
      </w:r>
      <w:r w:rsidR="00D90B18">
        <w:rPr>
          <w:b/>
          <w:bCs/>
          <w:sz w:val="28"/>
          <w:szCs w:val="28"/>
        </w:rPr>
        <w:t>БУЛАВА</w:t>
      </w:r>
      <w:r w:rsidRPr="00191E37">
        <w:rPr>
          <w:b/>
          <w:bCs/>
          <w:sz w:val="28"/>
          <w:szCs w:val="28"/>
        </w:rPr>
        <w:t>»</w:t>
      </w:r>
      <w:r w:rsidRPr="00191E37">
        <w:rPr>
          <w:b/>
          <w:bCs/>
          <w:sz w:val="28"/>
          <w:szCs w:val="28"/>
        </w:rPr>
        <w:br/>
        <w:t xml:space="preserve">Ульчского муниципального района Хабаровского края </w:t>
      </w:r>
    </w:p>
    <w:p w14:paraId="5D57C7D4" w14:textId="77777777" w:rsidR="00440316" w:rsidRPr="00191E37" w:rsidRDefault="00084AB0" w:rsidP="00A44C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0B99FD7D" w14:textId="7C1B45AB" w:rsidR="004578FE" w:rsidRDefault="005A288C" w:rsidP="00440316">
      <w:pPr>
        <w:jc w:val="center"/>
        <w:rPr>
          <w:b/>
          <w:bCs/>
          <w:sz w:val="28"/>
          <w:szCs w:val="28"/>
        </w:rPr>
      </w:pPr>
      <w:r w:rsidRPr="00191E37">
        <w:rPr>
          <w:b/>
          <w:bCs/>
          <w:sz w:val="28"/>
          <w:szCs w:val="28"/>
        </w:rPr>
        <w:t>РЕШЕНИЕ</w:t>
      </w:r>
    </w:p>
    <w:p w14:paraId="3D4CA6D5" w14:textId="76298BAB" w:rsidR="00DA5B72" w:rsidRPr="00DA5B72" w:rsidRDefault="003E28C4" w:rsidP="00DA5B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DA5B72" w:rsidRPr="00DA5B72">
        <w:rPr>
          <w:bCs/>
          <w:sz w:val="28"/>
          <w:szCs w:val="28"/>
        </w:rPr>
        <w:t xml:space="preserve">.11.2023                                                               </w:t>
      </w:r>
      <w:r w:rsidR="00841C37">
        <w:rPr>
          <w:bCs/>
          <w:sz w:val="28"/>
          <w:szCs w:val="28"/>
        </w:rPr>
        <w:t xml:space="preserve">                            № 138</w:t>
      </w:r>
    </w:p>
    <w:p w14:paraId="2D9E6659" w14:textId="77777777" w:rsidR="00440316" w:rsidRPr="00440316" w:rsidRDefault="00440316" w:rsidP="00440316">
      <w:pPr>
        <w:jc w:val="center"/>
        <w:rPr>
          <w:b/>
          <w:bCs/>
          <w:sz w:val="28"/>
          <w:szCs w:val="28"/>
        </w:rPr>
      </w:pPr>
    </w:p>
    <w:p w14:paraId="30C9382E" w14:textId="788C09FB" w:rsidR="000E360D" w:rsidRDefault="00DA5B72" w:rsidP="00A44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E360D">
        <w:rPr>
          <w:sz w:val="28"/>
          <w:szCs w:val="28"/>
        </w:rPr>
        <w:t>с.</w:t>
      </w:r>
      <w:r w:rsidR="00D90B18">
        <w:rPr>
          <w:sz w:val="28"/>
          <w:szCs w:val="28"/>
        </w:rPr>
        <w:t xml:space="preserve"> Булава</w:t>
      </w:r>
    </w:p>
    <w:p w14:paraId="327CFA01" w14:textId="77777777" w:rsidR="00440316" w:rsidRDefault="00440316" w:rsidP="00A44CF6">
      <w:pPr>
        <w:rPr>
          <w:sz w:val="28"/>
          <w:szCs w:val="28"/>
        </w:rPr>
      </w:pPr>
    </w:p>
    <w:p w14:paraId="55E07719" w14:textId="51C46247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5B72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бюджет</w:t>
      </w:r>
      <w:r w:rsidR="00DA5B72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  <w:r w:rsidR="00DA5B72">
        <w:rPr>
          <w:sz w:val="28"/>
          <w:szCs w:val="28"/>
        </w:rPr>
        <w:t xml:space="preserve"> </w:t>
      </w:r>
      <w:r w:rsidR="001845D9">
        <w:rPr>
          <w:sz w:val="28"/>
          <w:szCs w:val="28"/>
        </w:rPr>
        <w:t xml:space="preserve">«Село </w:t>
      </w:r>
      <w:r w:rsidR="00D90B18">
        <w:rPr>
          <w:sz w:val="28"/>
          <w:szCs w:val="28"/>
        </w:rPr>
        <w:t>Булава</w:t>
      </w:r>
      <w:r w:rsidR="001845D9">
        <w:rPr>
          <w:sz w:val="28"/>
          <w:szCs w:val="28"/>
        </w:rPr>
        <w:t xml:space="preserve">» </w:t>
      </w:r>
      <w:proofErr w:type="spellStart"/>
      <w:r w:rsidR="00DA5B72">
        <w:rPr>
          <w:sz w:val="28"/>
          <w:szCs w:val="28"/>
        </w:rPr>
        <w:t>Ульчского</w:t>
      </w:r>
      <w:proofErr w:type="spellEnd"/>
      <w:r w:rsidR="00DA5B72">
        <w:rPr>
          <w:sz w:val="28"/>
          <w:szCs w:val="28"/>
        </w:rPr>
        <w:t xml:space="preserve"> муниципального района Хабаровского края </w:t>
      </w:r>
      <w:r w:rsidR="001845D9">
        <w:rPr>
          <w:sz w:val="28"/>
          <w:szCs w:val="28"/>
        </w:rPr>
        <w:t>на 202</w:t>
      </w:r>
      <w:r w:rsidR="00841C3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E093B">
        <w:rPr>
          <w:sz w:val="28"/>
          <w:szCs w:val="28"/>
        </w:rPr>
        <w:t xml:space="preserve"> и </w:t>
      </w:r>
      <w:r w:rsidR="001845D9">
        <w:rPr>
          <w:sz w:val="28"/>
          <w:szCs w:val="28"/>
        </w:rPr>
        <w:t>плановый период 202</w:t>
      </w:r>
      <w:r w:rsidR="00841C37">
        <w:rPr>
          <w:sz w:val="28"/>
          <w:szCs w:val="28"/>
        </w:rPr>
        <w:t>6</w:t>
      </w:r>
      <w:r w:rsidR="001845D9">
        <w:rPr>
          <w:sz w:val="28"/>
          <w:szCs w:val="28"/>
        </w:rPr>
        <w:t xml:space="preserve"> и 202</w:t>
      </w:r>
      <w:r w:rsidR="00841C37">
        <w:rPr>
          <w:sz w:val="28"/>
          <w:szCs w:val="28"/>
        </w:rPr>
        <w:t>7</w:t>
      </w:r>
      <w:r w:rsidR="00AE093B">
        <w:rPr>
          <w:sz w:val="28"/>
          <w:szCs w:val="28"/>
        </w:rPr>
        <w:t xml:space="preserve"> годы</w:t>
      </w:r>
      <w:r w:rsidR="00585389">
        <w:rPr>
          <w:sz w:val="28"/>
          <w:szCs w:val="28"/>
        </w:rPr>
        <w:t xml:space="preserve"> (первое чтение)</w:t>
      </w:r>
    </w:p>
    <w:p w14:paraId="409EC5B7" w14:textId="2613D7EC" w:rsidR="00DA5B72" w:rsidRDefault="00DA5B72" w:rsidP="009E3F86">
      <w:pPr>
        <w:tabs>
          <w:tab w:val="left" w:pos="0"/>
        </w:tabs>
        <w:jc w:val="both"/>
        <w:rPr>
          <w:sz w:val="28"/>
          <w:szCs w:val="28"/>
        </w:rPr>
      </w:pPr>
    </w:p>
    <w:p w14:paraId="50A57465" w14:textId="77777777" w:rsidR="00585389" w:rsidRDefault="00585389" w:rsidP="00DA5B72">
      <w:pPr>
        <w:spacing w:after="15" w:line="258" w:lineRule="auto"/>
        <w:ind w:right="68" w:firstLine="885"/>
        <w:jc w:val="both"/>
        <w:rPr>
          <w:sz w:val="28"/>
        </w:rPr>
      </w:pPr>
    </w:p>
    <w:p w14:paraId="13C17563" w14:textId="52C452B3" w:rsidR="00DA5B72" w:rsidRDefault="0071700D" w:rsidP="00DA5B72">
      <w:pPr>
        <w:spacing w:after="15" w:line="258" w:lineRule="auto"/>
        <w:ind w:right="68" w:firstLine="885"/>
        <w:jc w:val="both"/>
        <w:rPr>
          <w:sz w:val="28"/>
        </w:rPr>
      </w:pPr>
      <w:r>
        <w:rPr>
          <w:noProof/>
        </w:rPr>
        <w:pict w14:anchorId="4CFB9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832" o:spid="_x0000_s1026" type="#_x0000_t75" style="position:absolute;left:0;text-align:left;margin-left:586.95pt;margin-top:483.65pt;width:.45pt;height:.9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6" o:title=""/>
            <w10:wrap type="square" anchorx="page" anchory="page"/>
          </v:shape>
        </w:pict>
      </w:r>
      <w:r w:rsidR="00DA5B72">
        <w:rPr>
          <w:sz w:val="28"/>
        </w:rPr>
        <w:t xml:space="preserve">В соответствии с Федеральным законом от </w:t>
      </w:r>
      <w:r w:rsidR="00DA5B72">
        <w:rPr>
          <w:noProof/>
        </w:rPr>
        <w:t>06.10.2003</w:t>
      </w:r>
      <w:r w:rsidR="00DA5B72">
        <w:rPr>
          <w:sz w:val="28"/>
        </w:rPr>
        <w:t xml:space="preserve"> № 131-ФЗ «Об общих принципах организации местного самоуправления в Российской Федерации», с Бюджетным Кодексом Российской Федерации от 31.07.1998 г. № 145-ФЗ, на основании Устава сельского поселения «Село Булава»  </w:t>
      </w:r>
      <w:proofErr w:type="spellStart"/>
      <w:r w:rsidR="00DA5B72">
        <w:rPr>
          <w:sz w:val="28"/>
        </w:rPr>
        <w:t>Ульчского</w:t>
      </w:r>
      <w:proofErr w:type="spellEnd"/>
      <w:r w:rsidR="00DA5B72">
        <w:rPr>
          <w:sz w:val="28"/>
        </w:rPr>
        <w:t xml:space="preserve"> муниципального района Хабаровского края, Положением о бюджетном процессе в  сельском поселении «Село Булава» </w:t>
      </w:r>
      <w:proofErr w:type="spellStart"/>
      <w:r w:rsidR="00DA5B72">
        <w:rPr>
          <w:sz w:val="28"/>
        </w:rPr>
        <w:t>Ульчского</w:t>
      </w:r>
      <w:proofErr w:type="spellEnd"/>
      <w:r w:rsidR="00DA5B72">
        <w:rPr>
          <w:sz w:val="28"/>
        </w:rPr>
        <w:t xml:space="preserve"> муниципального района Хабаровского края, утвержденного решением Совета депутатов  сельского поселения  «Село Булава» </w:t>
      </w:r>
      <w:proofErr w:type="spellStart"/>
      <w:r w:rsidR="00DA5B72">
        <w:rPr>
          <w:sz w:val="28"/>
        </w:rPr>
        <w:t>Ульчского</w:t>
      </w:r>
      <w:proofErr w:type="spellEnd"/>
      <w:r w:rsidR="00DA5B72">
        <w:rPr>
          <w:sz w:val="28"/>
        </w:rPr>
        <w:t xml:space="preserve"> муниципального района Хабаровского края от 14.12.2021 года № 287, заслушав и обсудив проект бюджета сельского поселения «Село Булава» </w:t>
      </w:r>
      <w:proofErr w:type="spellStart"/>
      <w:r w:rsidR="00DA5B72">
        <w:rPr>
          <w:sz w:val="28"/>
        </w:rPr>
        <w:t>Ульчского</w:t>
      </w:r>
      <w:proofErr w:type="spellEnd"/>
      <w:r w:rsidR="00DA5B72">
        <w:rPr>
          <w:sz w:val="28"/>
        </w:rPr>
        <w:t xml:space="preserve"> муниципального района Хабаровского края на 2024 год и плановый период 2025 - 2026 годов, Совет депутатов сельского поселения «Село Булава» </w:t>
      </w:r>
      <w:proofErr w:type="spellStart"/>
      <w:r w:rsidR="00DA5B72">
        <w:rPr>
          <w:sz w:val="28"/>
        </w:rPr>
        <w:t>Ульчского</w:t>
      </w:r>
      <w:proofErr w:type="spellEnd"/>
      <w:r w:rsidR="00DA5B72">
        <w:rPr>
          <w:sz w:val="28"/>
        </w:rPr>
        <w:t xml:space="preserve"> муниципального района Хабаровского края РЕШИЛ:</w:t>
      </w:r>
    </w:p>
    <w:p w14:paraId="31FE23CE" w14:textId="0D6156F3" w:rsidR="00585389" w:rsidRPr="00585389" w:rsidRDefault="00585389" w:rsidP="00DA5B72">
      <w:pPr>
        <w:spacing w:after="15" w:line="258" w:lineRule="auto"/>
        <w:ind w:right="68" w:firstLine="885"/>
        <w:jc w:val="both"/>
        <w:rPr>
          <w:b/>
        </w:rPr>
      </w:pPr>
      <w:r>
        <w:rPr>
          <w:b/>
          <w:sz w:val="28"/>
        </w:rPr>
        <w:t>Статья 1</w:t>
      </w:r>
    </w:p>
    <w:p w14:paraId="21BBD12B" w14:textId="58375A76" w:rsidR="009E3F86" w:rsidRDefault="007D2BC1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086">
        <w:rPr>
          <w:sz w:val="28"/>
          <w:szCs w:val="28"/>
        </w:rPr>
        <w:t>1.</w:t>
      </w:r>
      <w:r w:rsidR="009E3F86">
        <w:rPr>
          <w:sz w:val="28"/>
          <w:szCs w:val="28"/>
        </w:rPr>
        <w:t xml:space="preserve">Утвердить основные характеристики и иные показатели бюджета сельского поселения «Село </w:t>
      </w:r>
      <w:r w:rsidR="00D90B18">
        <w:rPr>
          <w:sz w:val="28"/>
          <w:szCs w:val="28"/>
        </w:rPr>
        <w:t>Булава</w:t>
      </w:r>
      <w:r w:rsidR="009E3F86">
        <w:rPr>
          <w:sz w:val="28"/>
          <w:szCs w:val="28"/>
        </w:rPr>
        <w:t>» (д</w:t>
      </w:r>
      <w:r w:rsidR="00C02A8D">
        <w:rPr>
          <w:sz w:val="28"/>
          <w:szCs w:val="28"/>
        </w:rPr>
        <w:t xml:space="preserve">алее - бюджет </w:t>
      </w:r>
      <w:r w:rsidR="008B6BD5">
        <w:rPr>
          <w:sz w:val="28"/>
          <w:szCs w:val="28"/>
        </w:rPr>
        <w:t xml:space="preserve">сельского </w:t>
      </w:r>
      <w:r w:rsidR="001845D9">
        <w:rPr>
          <w:sz w:val="28"/>
          <w:szCs w:val="28"/>
        </w:rPr>
        <w:t>поселения) на 202</w:t>
      </w:r>
      <w:r w:rsidR="00152BCC">
        <w:rPr>
          <w:sz w:val="28"/>
          <w:szCs w:val="28"/>
        </w:rPr>
        <w:t>5</w:t>
      </w:r>
      <w:r w:rsidR="009E3F86">
        <w:rPr>
          <w:sz w:val="28"/>
          <w:szCs w:val="28"/>
        </w:rPr>
        <w:t xml:space="preserve"> год:</w:t>
      </w:r>
    </w:p>
    <w:p w14:paraId="3D542E45" w14:textId="4A5AFC18" w:rsidR="009E3F86" w:rsidRDefault="00B42323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2BC1">
        <w:rPr>
          <w:sz w:val="28"/>
          <w:szCs w:val="28"/>
        </w:rPr>
        <w:t>1)   общий объём дох</w:t>
      </w:r>
      <w:r w:rsidR="00B67D69">
        <w:rPr>
          <w:sz w:val="28"/>
          <w:szCs w:val="28"/>
        </w:rPr>
        <w:t xml:space="preserve">одов на </w:t>
      </w:r>
      <w:r w:rsidR="001845D9">
        <w:rPr>
          <w:sz w:val="28"/>
          <w:szCs w:val="28"/>
        </w:rPr>
        <w:t>202</w:t>
      </w:r>
      <w:r w:rsidR="00152BCC">
        <w:rPr>
          <w:sz w:val="28"/>
          <w:szCs w:val="28"/>
        </w:rPr>
        <w:t>5</w:t>
      </w:r>
      <w:r w:rsidR="00B67D69">
        <w:rPr>
          <w:sz w:val="28"/>
          <w:szCs w:val="28"/>
        </w:rPr>
        <w:t xml:space="preserve"> год в сумме </w:t>
      </w:r>
      <w:r w:rsidR="00574183">
        <w:rPr>
          <w:sz w:val="28"/>
          <w:szCs w:val="28"/>
        </w:rPr>
        <w:t>12865159,57</w:t>
      </w:r>
      <w:r w:rsidR="00DA404B">
        <w:rPr>
          <w:sz w:val="28"/>
          <w:szCs w:val="28"/>
        </w:rPr>
        <w:t xml:space="preserve"> </w:t>
      </w:r>
      <w:proofErr w:type="gramStart"/>
      <w:r w:rsidR="00F903D6">
        <w:rPr>
          <w:sz w:val="28"/>
          <w:szCs w:val="28"/>
        </w:rPr>
        <w:t>рублей ,</w:t>
      </w:r>
      <w:proofErr w:type="gramEnd"/>
      <w:r w:rsidR="00F903D6">
        <w:rPr>
          <w:sz w:val="28"/>
          <w:szCs w:val="28"/>
        </w:rPr>
        <w:t xml:space="preserve"> в том числе</w:t>
      </w:r>
      <w:r w:rsidR="009E3F86">
        <w:rPr>
          <w:sz w:val="28"/>
          <w:szCs w:val="28"/>
        </w:rPr>
        <w:t xml:space="preserve"> налоговые и н</w:t>
      </w:r>
      <w:r w:rsidR="00DA404B">
        <w:rPr>
          <w:sz w:val="28"/>
          <w:szCs w:val="28"/>
        </w:rPr>
        <w:t>е</w:t>
      </w:r>
      <w:r w:rsidR="007D2BC1">
        <w:rPr>
          <w:sz w:val="28"/>
          <w:szCs w:val="28"/>
        </w:rPr>
        <w:t xml:space="preserve">налоговые доходы в сумме </w:t>
      </w:r>
      <w:r w:rsidR="00574183">
        <w:rPr>
          <w:sz w:val="28"/>
          <w:szCs w:val="28"/>
        </w:rPr>
        <w:t>5450000,00</w:t>
      </w:r>
      <w:r w:rsidR="00DA404B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 xml:space="preserve">рублей, </w:t>
      </w:r>
      <w:r w:rsidR="00084AB0">
        <w:rPr>
          <w:sz w:val="28"/>
          <w:szCs w:val="28"/>
        </w:rPr>
        <w:t xml:space="preserve">  </w:t>
      </w:r>
      <w:r w:rsidR="009E3F86">
        <w:rPr>
          <w:sz w:val="28"/>
          <w:szCs w:val="28"/>
        </w:rPr>
        <w:t xml:space="preserve"> </w:t>
      </w:r>
      <w:r w:rsidR="00BC39BF">
        <w:rPr>
          <w:sz w:val="28"/>
          <w:szCs w:val="28"/>
        </w:rPr>
        <w:t xml:space="preserve">безвозмездные </w:t>
      </w:r>
      <w:r w:rsidR="001845D9">
        <w:rPr>
          <w:sz w:val="28"/>
          <w:szCs w:val="28"/>
        </w:rPr>
        <w:t xml:space="preserve">поступления в сумме </w:t>
      </w:r>
      <w:r w:rsidR="00574183">
        <w:rPr>
          <w:sz w:val="28"/>
          <w:szCs w:val="28"/>
        </w:rPr>
        <w:t>7415159,57</w:t>
      </w:r>
      <w:r w:rsidR="00DA404B">
        <w:rPr>
          <w:sz w:val="28"/>
          <w:szCs w:val="28"/>
        </w:rPr>
        <w:t xml:space="preserve"> </w:t>
      </w:r>
      <w:r w:rsidR="008B6BD5">
        <w:rPr>
          <w:sz w:val="28"/>
          <w:szCs w:val="28"/>
        </w:rPr>
        <w:t>рублей, из них межбюджетные трансферты, полученные из бюджета Ульчского муниц</w:t>
      </w:r>
      <w:r w:rsidR="00BA698B">
        <w:rPr>
          <w:sz w:val="28"/>
          <w:szCs w:val="28"/>
        </w:rPr>
        <w:t>ипа</w:t>
      </w:r>
      <w:r w:rsidR="001845D9">
        <w:rPr>
          <w:sz w:val="28"/>
          <w:szCs w:val="28"/>
        </w:rPr>
        <w:t xml:space="preserve">льного района в сумме </w:t>
      </w:r>
      <w:r w:rsidR="00F82DFD">
        <w:rPr>
          <w:sz w:val="28"/>
          <w:szCs w:val="28"/>
        </w:rPr>
        <w:t>4310507,60</w:t>
      </w:r>
      <w:r w:rsidR="00574183">
        <w:rPr>
          <w:sz w:val="28"/>
          <w:szCs w:val="28"/>
        </w:rPr>
        <w:t xml:space="preserve"> </w:t>
      </w:r>
      <w:r w:rsidR="008B6BD5">
        <w:rPr>
          <w:sz w:val="28"/>
          <w:szCs w:val="28"/>
        </w:rPr>
        <w:t>рублей, дотации на выравнивание бюджетно</w:t>
      </w:r>
      <w:r w:rsidR="004873DC">
        <w:rPr>
          <w:sz w:val="28"/>
          <w:szCs w:val="28"/>
        </w:rPr>
        <w:t xml:space="preserve">й обеспеченности </w:t>
      </w:r>
      <w:r w:rsidR="001845D9">
        <w:rPr>
          <w:sz w:val="28"/>
          <w:szCs w:val="28"/>
        </w:rPr>
        <w:t xml:space="preserve">в сумме </w:t>
      </w:r>
      <w:r w:rsidR="00F82DFD">
        <w:rPr>
          <w:sz w:val="28"/>
          <w:szCs w:val="28"/>
        </w:rPr>
        <w:t>278220,00</w:t>
      </w:r>
      <w:r w:rsidR="004873DC">
        <w:rPr>
          <w:sz w:val="28"/>
          <w:szCs w:val="28"/>
        </w:rPr>
        <w:t xml:space="preserve"> </w:t>
      </w:r>
      <w:r w:rsidR="00B97CF9">
        <w:rPr>
          <w:sz w:val="28"/>
          <w:szCs w:val="28"/>
        </w:rPr>
        <w:t>руб</w:t>
      </w:r>
      <w:r w:rsidR="001845D9">
        <w:rPr>
          <w:sz w:val="28"/>
          <w:szCs w:val="28"/>
        </w:rPr>
        <w:t xml:space="preserve">лей, субвенции в сумме </w:t>
      </w:r>
      <w:r w:rsidR="00F82DFD">
        <w:rPr>
          <w:sz w:val="28"/>
          <w:szCs w:val="28"/>
        </w:rPr>
        <w:t>322631,97</w:t>
      </w:r>
      <w:r w:rsidR="00B97CF9">
        <w:rPr>
          <w:sz w:val="28"/>
          <w:szCs w:val="28"/>
        </w:rPr>
        <w:t xml:space="preserve"> </w:t>
      </w:r>
      <w:r w:rsidR="008B6BD5">
        <w:rPr>
          <w:sz w:val="28"/>
          <w:szCs w:val="28"/>
        </w:rPr>
        <w:t xml:space="preserve"> рублей;</w:t>
      </w:r>
    </w:p>
    <w:p w14:paraId="617FEA20" w14:textId="59DF9E30" w:rsidR="009E3F86" w:rsidRDefault="00B42323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3F86">
        <w:rPr>
          <w:sz w:val="28"/>
          <w:szCs w:val="28"/>
        </w:rPr>
        <w:t>2) общий объем расходов б</w:t>
      </w:r>
      <w:r w:rsidR="00260086">
        <w:rPr>
          <w:sz w:val="28"/>
          <w:szCs w:val="28"/>
        </w:rPr>
        <w:t>юдж</w:t>
      </w:r>
      <w:r w:rsidR="00C02A8D">
        <w:rPr>
          <w:sz w:val="28"/>
          <w:szCs w:val="28"/>
        </w:rPr>
        <w:t xml:space="preserve">ета </w:t>
      </w:r>
      <w:r w:rsidR="008B6BD5">
        <w:rPr>
          <w:sz w:val="28"/>
          <w:szCs w:val="28"/>
        </w:rPr>
        <w:t xml:space="preserve">сельского </w:t>
      </w:r>
      <w:r w:rsidR="00C02A8D">
        <w:rPr>
          <w:sz w:val="28"/>
          <w:szCs w:val="28"/>
        </w:rPr>
        <w:t>поселения</w:t>
      </w:r>
      <w:r w:rsidR="001845D9">
        <w:rPr>
          <w:sz w:val="28"/>
          <w:szCs w:val="28"/>
        </w:rPr>
        <w:t xml:space="preserve"> на 202</w:t>
      </w:r>
      <w:r w:rsidR="00152BCC">
        <w:rPr>
          <w:sz w:val="28"/>
          <w:szCs w:val="28"/>
        </w:rPr>
        <w:t>5</w:t>
      </w:r>
      <w:r w:rsidR="001845D9">
        <w:rPr>
          <w:sz w:val="28"/>
          <w:szCs w:val="28"/>
        </w:rPr>
        <w:t xml:space="preserve"> год в сумме </w:t>
      </w:r>
      <w:r w:rsidR="00F82DFD">
        <w:rPr>
          <w:sz w:val="28"/>
          <w:szCs w:val="28"/>
        </w:rPr>
        <w:t>13137659,57</w:t>
      </w:r>
      <w:r w:rsidR="00DA404B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рублей;</w:t>
      </w:r>
    </w:p>
    <w:p w14:paraId="0345BE65" w14:textId="5A9A4F07" w:rsidR="009E3F86" w:rsidRDefault="00B42323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45D9">
        <w:rPr>
          <w:sz w:val="28"/>
          <w:szCs w:val="28"/>
        </w:rPr>
        <w:t>3</w:t>
      </w:r>
      <w:r w:rsidR="009E3F86">
        <w:rPr>
          <w:sz w:val="28"/>
          <w:szCs w:val="28"/>
        </w:rPr>
        <w:t xml:space="preserve">) верхний предел муниципального долга </w:t>
      </w:r>
      <w:r w:rsidR="00026742">
        <w:rPr>
          <w:sz w:val="28"/>
          <w:szCs w:val="28"/>
        </w:rPr>
        <w:t xml:space="preserve">сельского </w:t>
      </w:r>
      <w:proofErr w:type="gramStart"/>
      <w:r w:rsidR="00026742">
        <w:rPr>
          <w:sz w:val="28"/>
          <w:szCs w:val="28"/>
        </w:rPr>
        <w:t xml:space="preserve">поселения </w:t>
      </w:r>
      <w:r w:rsidR="001845D9">
        <w:rPr>
          <w:sz w:val="28"/>
          <w:szCs w:val="28"/>
        </w:rPr>
        <w:t xml:space="preserve"> по</w:t>
      </w:r>
      <w:proofErr w:type="gramEnd"/>
      <w:r w:rsidR="001845D9">
        <w:rPr>
          <w:sz w:val="28"/>
          <w:szCs w:val="28"/>
        </w:rPr>
        <w:t xml:space="preserve"> состоянию на 1 января 202</w:t>
      </w:r>
      <w:r w:rsidR="00152BCC">
        <w:rPr>
          <w:sz w:val="28"/>
          <w:szCs w:val="28"/>
        </w:rPr>
        <w:t>6</w:t>
      </w:r>
      <w:r w:rsidR="009C40E4">
        <w:rPr>
          <w:sz w:val="28"/>
          <w:szCs w:val="28"/>
        </w:rPr>
        <w:t xml:space="preserve"> года в сумме</w:t>
      </w:r>
      <w:r w:rsidR="00AF0961">
        <w:rPr>
          <w:sz w:val="28"/>
          <w:szCs w:val="28"/>
        </w:rPr>
        <w:t xml:space="preserve"> 0,</w:t>
      </w:r>
      <w:r w:rsidR="00026742">
        <w:rPr>
          <w:sz w:val="28"/>
          <w:szCs w:val="28"/>
        </w:rPr>
        <w:t>00 рублей, в том числе, верхний предел муниципального</w:t>
      </w:r>
      <w:r w:rsidR="00AF0961">
        <w:rPr>
          <w:sz w:val="28"/>
          <w:szCs w:val="28"/>
        </w:rPr>
        <w:t xml:space="preserve"> долга по муниципальным гарантиям </w:t>
      </w:r>
      <w:r w:rsidR="00026742">
        <w:rPr>
          <w:sz w:val="28"/>
          <w:szCs w:val="28"/>
        </w:rPr>
        <w:t>сельского поселения</w:t>
      </w:r>
      <w:r w:rsidR="00AF0961">
        <w:rPr>
          <w:sz w:val="28"/>
          <w:szCs w:val="28"/>
        </w:rPr>
        <w:t xml:space="preserve"> в сумме 0,00 </w:t>
      </w:r>
      <w:r w:rsidR="009E3F86">
        <w:rPr>
          <w:sz w:val="28"/>
          <w:szCs w:val="28"/>
        </w:rPr>
        <w:t>рублей;</w:t>
      </w:r>
    </w:p>
    <w:p w14:paraId="25A5EA55" w14:textId="643C2F75" w:rsidR="009C5CB3" w:rsidRDefault="00B42323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45D9">
        <w:rPr>
          <w:sz w:val="28"/>
          <w:szCs w:val="28"/>
        </w:rPr>
        <w:t>4</w:t>
      </w:r>
      <w:r w:rsidR="009E3F86">
        <w:rPr>
          <w:sz w:val="28"/>
          <w:szCs w:val="28"/>
        </w:rPr>
        <w:t>) дефицит бюджета се</w:t>
      </w:r>
      <w:r w:rsidR="00C02A8D">
        <w:rPr>
          <w:sz w:val="28"/>
          <w:szCs w:val="28"/>
        </w:rPr>
        <w:t xml:space="preserve">льского поселения </w:t>
      </w:r>
      <w:r w:rsidR="001845D9">
        <w:rPr>
          <w:sz w:val="28"/>
          <w:szCs w:val="28"/>
        </w:rPr>
        <w:t>на 202</w:t>
      </w:r>
      <w:r w:rsidR="00152BCC">
        <w:rPr>
          <w:sz w:val="28"/>
          <w:szCs w:val="28"/>
        </w:rPr>
        <w:t>5</w:t>
      </w:r>
      <w:r w:rsidR="001845D9">
        <w:rPr>
          <w:sz w:val="28"/>
          <w:szCs w:val="28"/>
        </w:rPr>
        <w:t xml:space="preserve"> год в сумме </w:t>
      </w:r>
      <w:r w:rsidR="00F82DFD">
        <w:rPr>
          <w:sz w:val="28"/>
          <w:szCs w:val="28"/>
        </w:rPr>
        <w:t>272500,00</w:t>
      </w:r>
      <w:r w:rsidR="00DA404B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рублей.</w:t>
      </w:r>
      <w:r w:rsidR="009E3F86">
        <w:rPr>
          <w:sz w:val="28"/>
          <w:szCs w:val="28"/>
        </w:rPr>
        <w:tab/>
        <w:t xml:space="preserve">  </w:t>
      </w:r>
    </w:p>
    <w:p w14:paraId="1F0F20CA" w14:textId="77777777" w:rsidR="00585389" w:rsidRDefault="009C5CB3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5BDF360" w14:textId="77777777" w:rsidR="00585389" w:rsidRDefault="00585389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14:paraId="691B76DA" w14:textId="6EC01818" w:rsidR="00260086" w:rsidRDefault="00585389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3F86">
        <w:rPr>
          <w:sz w:val="28"/>
          <w:szCs w:val="28"/>
        </w:rPr>
        <w:t xml:space="preserve"> </w:t>
      </w:r>
      <w:r w:rsidR="00260086">
        <w:rPr>
          <w:sz w:val="28"/>
          <w:szCs w:val="28"/>
        </w:rPr>
        <w:t>2.</w:t>
      </w:r>
      <w:r w:rsidR="00260086" w:rsidRPr="00260086">
        <w:rPr>
          <w:sz w:val="28"/>
          <w:szCs w:val="28"/>
        </w:rPr>
        <w:t xml:space="preserve"> </w:t>
      </w:r>
      <w:r w:rsidR="00260086">
        <w:rPr>
          <w:sz w:val="28"/>
          <w:szCs w:val="28"/>
        </w:rPr>
        <w:t xml:space="preserve">Утвердить основные характеристики и иные показатели бюджета сельского поселения «Село </w:t>
      </w:r>
      <w:r w:rsidR="0020006E">
        <w:rPr>
          <w:sz w:val="28"/>
          <w:szCs w:val="28"/>
        </w:rPr>
        <w:t>Булава</w:t>
      </w:r>
      <w:r w:rsidR="00260086">
        <w:rPr>
          <w:sz w:val="28"/>
          <w:szCs w:val="28"/>
        </w:rPr>
        <w:t>» (д</w:t>
      </w:r>
      <w:r w:rsidR="00C02A8D">
        <w:rPr>
          <w:sz w:val="28"/>
          <w:szCs w:val="28"/>
        </w:rPr>
        <w:t xml:space="preserve">алее - бюджет </w:t>
      </w:r>
      <w:r w:rsidR="008B6BD5">
        <w:rPr>
          <w:sz w:val="28"/>
          <w:szCs w:val="28"/>
        </w:rPr>
        <w:t xml:space="preserve">сельского </w:t>
      </w:r>
      <w:r w:rsidR="001845D9">
        <w:rPr>
          <w:sz w:val="28"/>
          <w:szCs w:val="28"/>
        </w:rPr>
        <w:t>поселения) на 202</w:t>
      </w:r>
      <w:r w:rsidR="00152BCC">
        <w:rPr>
          <w:sz w:val="28"/>
          <w:szCs w:val="28"/>
        </w:rPr>
        <w:t>6</w:t>
      </w:r>
      <w:r w:rsidR="001845D9">
        <w:rPr>
          <w:sz w:val="28"/>
          <w:szCs w:val="28"/>
        </w:rPr>
        <w:t xml:space="preserve"> и 202</w:t>
      </w:r>
      <w:r w:rsidR="00152BCC">
        <w:rPr>
          <w:sz w:val="28"/>
          <w:szCs w:val="28"/>
        </w:rPr>
        <w:t>7</w:t>
      </w:r>
      <w:r w:rsidR="00260086">
        <w:rPr>
          <w:sz w:val="28"/>
          <w:szCs w:val="28"/>
        </w:rPr>
        <w:t xml:space="preserve"> годы:</w:t>
      </w:r>
    </w:p>
    <w:p w14:paraId="5DAB6DF9" w14:textId="2E0F4EFF" w:rsidR="008B6BD5" w:rsidRDefault="00B42323" w:rsidP="008B6B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7CF9">
        <w:rPr>
          <w:sz w:val="28"/>
          <w:szCs w:val="28"/>
        </w:rPr>
        <w:t xml:space="preserve">1)   общий объём доходов </w:t>
      </w:r>
      <w:r w:rsidR="001845D9">
        <w:rPr>
          <w:sz w:val="28"/>
          <w:szCs w:val="28"/>
        </w:rPr>
        <w:t>на 202</w:t>
      </w:r>
      <w:r w:rsidR="00152BCC">
        <w:rPr>
          <w:sz w:val="28"/>
          <w:szCs w:val="28"/>
        </w:rPr>
        <w:t>6</w:t>
      </w:r>
      <w:r w:rsidR="00260086">
        <w:rPr>
          <w:sz w:val="28"/>
          <w:szCs w:val="28"/>
        </w:rPr>
        <w:t xml:space="preserve"> год в сумме </w:t>
      </w:r>
      <w:r w:rsidR="00F82DFD">
        <w:rPr>
          <w:sz w:val="28"/>
          <w:szCs w:val="28"/>
        </w:rPr>
        <w:t>12970086,97</w:t>
      </w:r>
      <w:r w:rsidR="00260086">
        <w:rPr>
          <w:sz w:val="28"/>
          <w:szCs w:val="28"/>
        </w:rPr>
        <w:t xml:space="preserve"> рублей</w:t>
      </w:r>
      <w:r w:rsidR="001845D9">
        <w:rPr>
          <w:sz w:val="28"/>
          <w:szCs w:val="28"/>
        </w:rPr>
        <w:t xml:space="preserve"> и на 202</w:t>
      </w:r>
      <w:r w:rsidR="00152BCC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в сумме </w:t>
      </w:r>
      <w:r w:rsidR="00F82DFD">
        <w:rPr>
          <w:sz w:val="28"/>
          <w:szCs w:val="28"/>
        </w:rPr>
        <w:t>13178086,97</w:t>
      </w:r>
      <w:r w:rsidR="005F6AD9">
        <w:rPr>
          <w:sz w:val="28"/>
          <w:szCs w:val="28"/>
        </w:rPr>
        <w:t xml:space="preserve"> рублей</w:t>
      </w:r>
      <w:r w:rsidR="0016353D">
        <w:rPr>
          <w:sz w:val="28"/>
          <w:szCs w:val="28"/>
        </w:rPr>
        <w:t>,</w:t>
      </w:r>
      <w:r w:rsidR="00260086">
        <w:rPr>
          <w:sz w:val="28"/>
          <w:szCs w:val="28"/>
        </w:rPr>
        <w:t xml:space="preserve"> в том числе налоговые и неналоговые доходы </w:t>
      </w:r>
      <w:r w:rsidR="00C02A8D">
        <w:rPr>
          <w:sz w:val="28"/>
          <w:szCs w:val="28"/>
        </w:rPr>
        <w:t>на</w:t>
      </w:r>
      <w:r w:rsidR="001845D9">
        <w:rPr>
          <w:sz w:val="28"/>
          <w:szCs w:val="28"/>
        </w:rPr>
        <w:t xml:space="preserve"> 202</w:t>
      </w:r>
      <w:r w:rsidR="00152BCC">
        <w:rPr>
          <w:sz w:val="28"/>
          <w:szCs w:val="28"/>
        </w:rPr>
        <w:t>6</w:t>
      </w:r>
      <w:r w:rsidR="005F6AD9">
        <w:rPr>
          <w:sz w:val="28"/>
          <w:szCs w:val="28"/>
        </w:rPr>
        <w:t xml:space="preserve"> год </w:t>
      </w:r>
      <w:r w:rsidR="00260086">
        <w:rPr>
          <w:sz w:val="28"/>
          <w:szCs w:val="28"/>
        </w:rPr>
        <w:t xml:space="preserve">в сумме </w:t>
      </w:r>
      <w:r w:rsidR="00F82DFD">
        <w:rPr>
          <w:sz w:val="28"/>
          <w:szCs w:val="28"/>
        </w:rPr>
        <w:t>5631000,00</w:t>
      </w:r>
      <w:r w:rsidR="00260086">
        <w:rPr>
          <w:sz w:val="28"/>
          <w:szCs w:val="28"/>
        </w:rPr>
        <w:t xml:space="preserve"> </w:t>
      </w:r>
      <w:r w:rsidR="0016353D">
        <w:rPr>
          <w:sz w:val="28"/>
          <w:szCs w:val="28"/>
        </w:rPr>
        <w:t>рублей и</w:t>
      </w:r>
      <w:r w:rsidR="00260086">
        <w:rPr>
          <w:sz w:val="28"/>
          <w:szCs w:val="28"/>
        </w:rPr>
        <w:t xml:space="preserve"> </w:t>
      </w:r>
      <w:r w:rsidR="004873DC">
        <w:rPr>
          <w:sz w:val="28"/>
          <w:szCs w:val="28"/>
        </w:rPr>
        <w:t>на 202</w:t>
      </w:r>
      <w:r w:rsidR="00152BCC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</w:t>
      </w:r>
      <w:r w:rsidR="00F82DFD">
        <w:rPr>
          <w:sz w:val="28"/>
          <w:szCs w:val="28"/>
        </w:rPr>
        <w:t>5839000,00</w:t>
      </w:r>
      <w:r w:rsidR="005F6AD9">
        <w:rPr>
          <w:sz w:val="28"/>
          <w:szCs w:val="28"/>
        </w:rPr>
        <w:t xml:space="preserve"> рублей, </w:t>
      </w:r>
      <w:r w:rsidR="00260086">
        <w:rPr>
          <w:sz w:val="28"/>
          <w:szCs w:val="28"/>
        </w:rPr>
        <w:t xml:space="preserve">   безвозмездные поступления </w:t>
      </w:r>
      <w:r w:rsidR="001845D9">
        <w:rPr>
          <w:sz w:val="28"/>
          <w:szCs w:val="28"/>
        </w:rPr>
        <w:t>на 202</w:t>
      </w:r>
      <w:r w:rsidR="00152BCC">
        <w:rPr>
          <w:sz w:val="28"/>
          <w:szCs w:val="28"/>
        </w:rPr>
        <w:t>6</w:t>
      </w:r>
      <w:r w:rsidR="005F6AD9">
        <w:rPr>
          <w:sz w:val="28"/>
          <w:szCs w:val="28"/>
        </w:rPr>
        <w:t xml:space="preserve"> год </w:t>
      </w:r>
      <w:r w:rsidR="00260086">
        <w:rPr>
          <w:sz w:val="28"/>
          <w:szCs w:val="28"/>
        </w:rPr>
        <w:t>в сум</w:t>
      </w:r>
      <w:r w:rsidR="001845D9">
        <w:rPr>
          <w:sz w:val="28"/>
          <w:szCs w:val="28"/>
        </w:rPr>
        <w:t xml:space="preserve">ме </w:t>
      </w:r>
      <w:r w:rsidR="00F82DFD">
        <w:rPr>
          <w:sz w:val="28"/>
          <w:szCs w:val="28"/>
        </w:rPr>
        <w:t>7339086,97</w:t>
      </w:r>
      <w:r w:rsidR="00260086">
        <w:rPr>
          <w:sz w:val="28"/>
          <w:szCs w:val="28"/>
        </w:rPr>
        <w:t xml:space="preserve"> рублей</w:t>
      </w:r>
      <w:r w:rsidR="0016353D">
        <w:rPr>
          <w:sz w:val="28"/>
          <w:szCs w:val="28"/>
        </w:rPr>
        <w:t xml:space="preserve"> и</w:t>
      </w:r>
      <w:r w:rsidR="004873DC">
        <w:rPr>
          <w:sz w:val="28"/>
          <w:szCs w:val="28"/>
        </w:rPr>
        <w:t xml:space="preserve"> </w:t>
      </w:r>
      <w:r w:rsidR="001845D9">
        <w:rPr>
          <w:sz w:val="28"/>
          <w:szCs w:val="28"/>
        </w:rPr>
        <w:t>на 202</w:t>
      </w:r>
      <w:r w:rsidR="00152BCC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в сумме </w:t>
      </w:r>
      <w:r w:rsidR="00F82DFD">
        <w:rPr>
          <w:sz w:val="28"/>
          <w:szCs w:val="28"/>
        </w:rPr>
        <w:t>7339086,97</w:t>
      </w:r>
      <w:r w:rsidR="005F6AD9">
        <w:rPr>
          <w:sz w:val="28"/>
          <w:szCs w:val="28"/>
        </w:rPr>
        <w:t xml:space="preserve"> рублей</w:t>
      </w:r>
      <w:r w:rsidR="008B6BD5">
        <w:rPr>
          <w:sz w:val="28"/>
          <w:szCs w:val="28"/>
        </w:rPr>
        <w:t>, из них межбюджетные трансферты, полученные из бюджета Ульчского муниципального района на 20</w:t>
      </w:r>
      <w:r w:rsidR="001845D9">
        <w:rPr>
          <w:sz w:val="28"/>
          <w:szCs w:val="28"/>
        </w:rPr>
        <w:t>2</w:t>
      </w:r>
      <w:r w:rsidR="00152BCC">
        <w:rPr>
          <w:sz w:val="28"/>
          <w:szCs w:val="28"/>
        </w:rPr>
        <w:t>6</w:t>
      </w:r>
      <w:r w:rsidR="00BA698B">
        <w:rPr>
          <w:sz w:val="28"/>
          <w:szCs w:val="28"/>
        </w:rPr>
        <w:t xml:space="preserve"> год в </w:t>
      </w:r>
      <w:r w:rsidR="00F82DFD">
        <w:rPr>
          <w:sz w:val="28"/>
          <w:szCs w:val="28"/>
        </w:rPr>
        <w:t>сумме 4137855,00</w:t>
      </w:r>
      <w:r w:rsidR="001845D9">
        <w:rPr>
          <w:sz w:val="28"/>
          <w:szCs w:val="28"/>
        </w:rPr>
        <w:t xml:space="preserve"> рублей, на 202</w:t>
      </w:r>
      <w:r w:rsidR="00152BCC">
        <w:rPr>
          <w:sz w:val="28"/>
          <w:szCs w:val="28"/>
        </w:rPr>
        <w:t>7</w:t>
      </w:r>
      <w:r w:rsidR="00F82DFD">
        <w:rPr>
          <w:sz w:val="28"/>
          <w:szCs w:val="28"/>
        </w:rPr>
        <w:t xml:space="preserve"> год в сумме 4037025,00</w:t>
      </w:r>
      <w:r w:rsidR="008B6BD5">
        <w:rPr>
          <w:sz w:val="28"/>
          <w:szCs w:val="28"/>
        </w:rPr>
        <w:t xml:space="preserve"> рублей, дотации на выравнивание </w:t>
      </w:r>
      <w:r w:rsidR="004873DC">
        <w:rPr>
          <w:sz w:val="28"/>
          <w:szCs w:val="28"/>
        </w:rPr>
        <w:t>бюджетной обеспеченности на 2</w:t>
      </w:r>
      <w:r w:rsidR="001845D9">
        <w:rPr>
          <w:sz w:val="28"/>
          <w:szCs w:val="28"/>
        </w:rPr>
        <w:t>02</w:t>
      </w:r>
      <w:r w:rsidR="00152BCC">
        <w:rPr>
          <w:sz w:val="28"/>
          <w:szCs w:val="28"/>
        </w:rPr>
        <w:t>6</w:t>
      </w:r>
      <w:r w:rsidR="001845D9">
        <w:rPr>
          <w:sz w:val="28"/>
          <w:szCs w:val="28"/>
        </w:rPr>
        <w:t xml:space="preserve"> год в сумме </w:t>
      </w:r>
      <w:r w:rsidR="00F82DFD">
        <w:rPr>
          <w:sz w:val="28"/>
          <w:szCs w:val="28"/>
        </w:rPr>
        <w:t>2878600,00</w:t>
      </w:r>
      <w:r w:rsidR="001845D9">
        <w:rPr>
          <w:sz w:val="28"/>
          <w:szCs w:val="28"/>
        </w:rPr>
        <w:t xml:space="preserve"> рублей, на 202</w:t>
      </w:r>
      <w:r w:rsidR="00152BCC">
        <w:rPr>
          <w:sz w:val="28"/>
          <w:szCs w:val="28"/>
        </w:rPr>
        <w:t>7</w:t>
      </w:r>
      <w:r w:rsidR="001845D9">
        <w:rPr>
          <w:sz w:val="28"/>
          <w:szCs w:val="28"/>
        </w:rPr>
        <w:t xml:space="preserve"> год в сумме </w:t>
      </w:r>
      <w:r w:rsidR="00F82DFD">
        <w:rPr>
          <w:sz w:val="28"/>
          <w:szCs w:val="28"/>
        </w:rPr>
        <w:t>2979430,00</w:t>
      </w:r>
      <w:r w:rsidR="001845D9">
        <w:rPr>
          <w:sz w:val="28"/>
          <w:szCs w:val="28"/>
        </w:rPr>
        <w:t xml:space="preserve"> рублей, субвенции на 202</w:t>
      </w:r>
      <w:r w:rsidR="00152BCC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год в сумме </w:t>
      </w:r>
      <w:r w:rsidR="00F82DFD">
        <w:rPr>
          <w:sz w:val="28"/>
          <w:szCs w:val="28"/>
        </w:rPr>
        <w:t>322631,97</w:t>
      </w:r>
      <w:r w:rsidR="000F6A87">
        <w:rPr>
          <w:sz w:val="28"/>
          <w:szCs w:val="28"/>
        </w:rPr>
        <w:t xml:space="preserve"> рублей, на 202</w:t>
      </w:r>
      <w:r w:rsidR="00152BCC">
        <w:rPr>
          <w:sz w:val="28"/>
          <w:szCs w:val="28"/>
        </w:rPr>
        <w:t>7</w:t>
      </w:r>
      <w:r w:rsidR="000F6A87">
        <w:rPr>
          <w:sz w:val="28"/>
          <w:szCs w:val="28"/>
        </w:rPr>
        <w:t xml:space="preserve"> год в сумме </w:t>
      </w:r>
      <w:r w:rsidR="00F35F44">
        <w:rPr>
          <w:sz w:val="28"/>
          <w:szCs w:val="28"/>
        </w:rPr>
        <w:t>296848,45</w:t>
      </w:r>
      <w:r w:rsidR="008B6BD5">
        <w:rPr>
          <w:sz w:val="28"/>
          <w:szCs w:val="28"/>
        </w:rPr>
        <w:t xml:space="preserve"> рублей;</w:t>
      </w:r>
    </w:p>
    <w:p w14:paraId="14A6CF10" w14:textId="686030BF" w:rsidR="00260086" w:rsidRDefault="00B42323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0086">
        <w:rPr>
          <w:sz w:val="28"/>
          <w:szCs w:val="28"/>
        </w:rPr>
        <w:t xml:space="preserve">2) общий объем расходов бюджета </w:t>
      </w:r>
      <w:r w:rsidR="008B6BD5">
        <w:rPr>
          <w:sz w:val="28"/>
          <w:szCs w:val="28"/>
        </w:rPr>
        <w:t xml:space="preserve">сельского </w:t>
      </w:r>
      <w:r w:rsidR="00260086">
        <w:rPr>
          <w:sz w:val="28"/>
          <w:szCs w:val="28"/>
        </w:rPr>
        <w:t xml:space="preserve">поселения </w:t>
      </w:r>
      <w:r w:rsidR="000F6A87">
        <w:rPr>
          <w:sz w:val="28"/>
          <w:szCs w:val="28"/>
        </w:rPr>
        <w:t>на 202</w:t>
      </w:r>
      <w:r w:rsidR="00152BCC">
        <w:rPr>
          <w:sz w:val="28"/>
          <w:szCs w:val="28"/>
        </w:rPr>
        <w:t>6</w:t>
      </w:r>
      <w:r w:rsidR="005F6AD9">
        <w:rPr>
          <w:sz w:val="28"/>
          <w:szCs w:val="28"/>
        </w:rPr>
        <w:t xml:space="preserve"> год в</w:t>
      </w:r>
      <w:r w:rsidR="000F6A87">
        <w:rPr>
          <w:sz w:val="28"/>
          <w:szCs w:val="28"/>
        </w:rPr>
        <w:t xml:space="preserve"> сумме </w:t>
      </w:r>
      <w:r w:rsidR="00E6311A">
        <w:rPr>
          <w:sz w:val="28"/>
          <w:szCs w:val="28"/>
        </w:rPr>
        <w:t>12</w:t>
      </w:r>
      <w:r w:rsidR="00306BAF">
        <w:rPr>
          <w:sz w:val="28"/>
          <w:szCs w:val="28"/>
        </w:rPr>
        <w:t>7</w:t>
      </w:r>
      <w:r w:rsidR="00E6311A">
        <w:rPr>
          <w:sz w:val="28"/>
          <w:szCs w:val="28"/>
        </w:rPr>
        <w:t>99578,45</w:t>
      </w:r>
      <w:r w:rsidR="00260086">
        <w:rPr>
          <w:sz w:val="28"/>
          <w:szCs w:val="28"/>
        </w:rPr>
        <w:t xml:space="preserve"> рублей</w:t>
      </w:r>
      <w:r w:rsidR="005F6AD9">
        <w:rPr>
          <w:sz w:val="28"/>
          <w:szCs w:val="28"/>
        </w:rPr>
        <w:t>, в том числе условно утвержденные расходы в сумме</w:t>
      </w:r>
      <w:r w:rsidR="004873DC">
        <w:rPr>
          <w:sz w:val="28"/>
          <w:szCs w:val="28"/>
        </w:rPr>
        <w:t xml:space="preserve"> </w:t>
      </w:r>
      <w:r w:rsidR="00E6311A">
        <w:rPr>
          <w:sz w:val="28"/>
          <w:szCs w:val="28"/>
        </w:rPr>
        <w:t>31</w:t>
      </w:r>
      <w:r w:rsidR="00306BAF">
        <w:rPr>
          <w:sz w:val="28"/>
          <w:szCs w:val="28"/>
        </w:rPr>
        <w:t>2</w:t>
      </w:r>
      <w:r w:rsidR="00E6311A">
        <w:rPr>
          <w:sz w:val="28"/>
          <w:szCs w:val="28"/>
        </w:rPr>
        <w:t>569,00</w:t>
      </w:r>
      <w:r w:rsidR="0016353D" w:rsidRPr="00F40406">
        <w:rPr>
          <w:sz w:val="28"/>
          <w:szCs w:val="28"/>
        </w:rPr>
        <w:t xml:space="preserve"> </w:t>
      </w:r>
      <w:proofErr w:type="gramStart"/>
      <w:r w:rsidR="0016353D" w:rsidRPr="00F40406">
        <w:rPr>
          <w:sz w:val="28"/>
          <w:szCs w:val="28"/>
        </w:rPr>
        <w:t>рублей</w:t>
      </w:r>
      <w:r w:rsidR="0016353D">
        <w:rPr>
          <w:sz w:val="28"/>
          <w:szCs w:val="28"/>
        </w:rPr>
        <w:t xml:space="preserve">, </w:t>
      </w:r>
      <w:r w:rsidR="005F6AD9">
        <w:rPr>
          <w:sz w:val="28"/>
          <w:szCs w:val="28"/>
        </w:rPr>
        <w:t xml:space="preserve"> </w:t>
      </w:r>
      <w:r w:rsidR="0016353D">
        <w:rPr>
          <w:sz w:val="28"/>
          <w:szCs w:val="28"/>
        </w:rPr>
        <w:t>общий</w:t>
      </w:r>
      <w:proofErr w:type="gramEnd"/>
      <w:r w:rsidR="0016353D">
        <w:rPr>
          <w:sz w:val="28"/>
          <w:szCs w:val="28"/>
        </w:rPr>
        <w:t xml:space="preserve"> объем расходов бюджета</w:t>
      </w:r>
      <w:r w:rsidR="008B6BD5">
        <w:rPr>
          <w:sz w:val="28"/>
          <w:szCs w:val="28"/>
        </w:rPr>
        <w:t xml:space="preserve"> сельского поселения</w:t>
      </w:r>
      <w:r w:rsidR="0016353D">
        <w:rPr>
          <w:sz w:val="28"/>
          <w:szCs w:val="28"/>
        </w:rPr>
        <w:t xml:space="preserve"> </w:t>
      </w:r>
      <w:r w:rsidR="000F6A87">
        <w:rPr>
          <w:sz w:val="28"/>
          <w:szCs w:val="28"/>
        </w:rPr>
        <w:t>на 202</w:t>
      </w:r>
      <w:r w:rsidR="00152BCC">
        <w:rPr>
          <w:sz w:val="28"/>
          <w:szCs w:val="28"/>
        </w:rPr>
        <w:t>7</w:t>
      </w:r>
      <w:r w:rsidR="005F6AD9">
        <w:rPr>
          <w:sz w:val="28"/>
          <w:szCs w:val="28"/>
        </w:rPr>
        <w:t xml:space="preserve"> год</w:t>
      </w:r>
      <w:r w:rsidR="0016353D">
        <w:rPr>
          <w:sz w:val="28"/>
          <w:szCs w:val="28"/>
        </w:rPr>
        <w:t xml:space="preserve"> в сумме </w:t>
      </w:r>
      <w:r w:rsidR="000F6A87">
        <w:rPr>
          <w:sz w:val="28"/>
          <w:szCs w:val="28"/>
        </w:rPr>
        <w:t xml:space="preserve"> </w:t>
      </w:r>
      <w:r w:rsidR="00444A1F">
        <w:rPr>
          <w:sz w:val="28"/>
          <w:szCs w:val="28"/>
        </w:rPr>
        <w:t>1</w:t>
      </w:r>
      <w:r w:rsidR="00306BAF">
        <w:rPr>
          <w:sz w:val="28"/>
          <w:szCs w:val="28"/>
        </w:rPr>
        <w:t>299</w:t>
      </w:r>
      <w:r w:rsidR="00444A1F">
        <w:rPr>
          <w:sz w:val="28"/>
          <w:szCs w:val="28"/>
        </w:rPr>
        <w:t>4403,45</w:t>
      </w:r>
      <w:r w:rsidR="005F6AD9">
        <w:rPr>
          <w:sz w:val="28"/>
          <w:szCs w:val="28"/>
        </w:rPr>
        <w:t xml:space="preserve"> рублей</w:t>
      </w:r>
      <w:r w:rsidR="0016353D">
        <w:rPr>
          <w:sz w:val="28"/>
          <w:szCs w:val="28"/>
        </w:rPr>
        <w:t>, в том числе условно утв</w:t>
      </w:r>
      <w:r w:rsidR="004873DC">
        <w:rPr>
          <w:sz w:val="28"/>
          <w:szCs w:val="28"/>
        </w:rPr>
        <w:t xml:space="preserve">ержденные расходы в сумме </w:t>
      </w:r>
      <w:r w:rsidR="00E6311A">
        <w:rPr>
          <w:sz w:val="28"/>
          <w:szCs w:val="28"/>
        </w:rPr>
        <w:t>6</w:t>
      </w:r>
      <w:r w:rsidR="00306BAF">
        <w:rPr>
          <w:sz w:val="28"/>
          <w:szCs w:val="28"/>
        </w:rPr>
        <w:t>3</w:t>
      </w:r>
      <w:r w:rsidR="00E6311A">
        <w:rPr>
          <w:sz w:val="28"/>
          <w:szCs w:val="28"/>
        </w:rPr>
        <w:t>4876,00</w:t>
      </w:r>
      <w:r w:rsidR="0016353D">
        <w:rPr>
          <w:sz w:val="28"/>
          <w:szCs w:val="28"/>
        </w:rPr>
        <w:t xml:space="preserve"> рублей</w:t>
      </w:r>
      <w:r w:rsidR="00260086">
        <w:rPr>
          <w:sz w:val="28"/>
          <w:szCs w:val="28"/>
        </w:rPr>
        <w:t>;</w:t>
      </w:r>
    </w:p>
    <w:p w14:paraId="5E6257FA" w14:textId="6D5EB9CE" w:rsidR="00026742" w:rsidRDefault="00B42323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A87">
        <w:rPr>
          <w:sz w:val="28"/>
          <w:szCs w:val="28"/>
        </w:rPr>
        <w:t>3</w:t>
      </w:r>
      <w:r w:rsidR="00260086">
        <w:rPr>
          <w:sz w:val="28"/>
          <w:szCs w:val="28"/>
        </w:rPr>
        <w:t xml:space="preserve">) </w:t>
      </w:r>
      <w:r w:rsidR="00026742">
        <w:rPr>
          <w:sz w:val="28"/>
          <w:szCs w:val="28"/>
        </w:rPr>
        <w:t xml:space="preserve">верхний предел муниципального долга сельского </w:t>
      </w:r>
      <w:proofErr w:type="gramStart"/>
      <w:r w:rsidR="00026742">
        <w:rPr>
          <w:sz w:val="28"/>
          <w:szCs w:val="28"/>
        </w:rPr>
        <w:t>поселени</w:t>
      </w:r>
      <w:r w:rsidR="000F6A87">
        <w:rPr>
          <w:sz w:val="28"/>
          <w:szCs w:val="28"/>
        </w:rPr>
        <w:t>я  по</w:t>
      </w:r>
      <w:proofErr w:type="gramEnd"/>
      <w:r w:rsidR="000F6A87">
        <w:rPr>
          <w:sz w:val="28"/>
          <w:szCs w:val="28"/>
        </w:rPr>
        <w:t xml:space="preserve"> состоянию на 1 января 202</w:t>
      </w:r>
      <w:r w:rsidR="00152BCC">
        <w:rPr>
          <w:sz w:val="28"/>
          <w:szCs w:val="28"/>
        </w:rPr>
        <w:t>7</w:t>
      </w:r>
      <w:r w:rsidR="00026742">
        <w:rPr>
          <w:sz w:val="28"/>
          <w:szCs w:val="28"/>
        </w:rPr>
        <w:t xml:space="preserve"> года в сумме 0,00 рублей, в том числе, верхний предел муниципального долга по муниципальным гарантиям сельского поселения в сумме 0,00 рублей;</w:t>
      </w:r>
    </w:p>
    <w:p w14:paraId="7DD5F060" w14:textId="4A6D1D4D" w:rsidR="00026742" w:rsidRDefault="00026742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долга сельского </w:t>
      </w:r>
      <w:proofErr w:type="gramStart"/>
      <w:r>
        <w:rPr>
          <w:sz w:val="28"/>
          <w:szCs w:val="28"/>
        </w:rPr>
        <w:t>поселени</w:t>
      </w:r>
      <w:r w:rsidR="000F6A87">
        <w:rPr>
          <w:sz w:val="28"/>
          <w:szCs w:val="28"/>
        </w:rPr>
        <w:t>я  по</w:t>
      </w:r>
      <w:proofErr w:type="gramEnd"/>
      <w:r w:rsidR="000F6A87">
        <w:rPr>
          <w:sz w:val="28"/>
          <w:szCs w:val="28"/>
        </w:rPr>
        <w:t xml:space="preserve"> состоянию на 1 января 202</w:t>
      </w:r>
      <w:r w:rsidR="00152BC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0,00 рублей, в том числе, верхний предел муниципального долга по муниципальным гарантиям сельского поселения в сумме 0,00 рублей;</w:t>
      </w:r>
    </w:p>
    <w:p w14:paraId="4F6D5EF2" w14:textId="298848DB" w:rsidR="00585389" w:rsidRDefault="00B42323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6A87">
        <w:rPr>
          <w:sz w:val="28"/>
          <w:szCs w:val="28"/>
        </w:rPr>
        <w:t>4</w:t>
      </w:r>
      <w:r w:rsidR="00260086">
        <w:rPr>
          <w:sz w:val="28"/>
          <w:szCs w:val="28"/>
        </w:rPr>
        <w:t xml:space="preserve">) дефицит бюджета сельского поселения </w:t>
      </w:r>
      <w:r w:rsidR="000F6A87">
        <w:rPr>
          <w:sz w:val="28"/>
          <w:szCs w:val="28"/>
        </w:rPr>
        <w:t>на 202</w:t>
      </w:r>
      <w:r w:rsidR="00152BCC">
        <w:rPr>
          <w:sz w:val="28"/>
          <w:szCs w:val="28"/>
        </w:rPr>
        <w:t>6</w:t>
      </w:r>
      <w:r w:rsidR="00B94A0B">
        <w:rPr>
          <w:sz w:val="28"/>
          <w:szCs w:val="28"/>
        </w:rPr>
        <w:t xml:space="preserve"> год в сум</w:t>
      </w:r>
      <w:r w:rsidR="000F6A87">
        <w:rPr>
          <w:sz w:val="28"/>
          <w:szCs w:val="28"/>
        </w:rPr>
        <w:t xml:space="preserve">ме </w:t>
      </w:r>
      <w:r w:rsidR="003826AC">
        <w:rPr>
          <w:sz w:val="28"/>
          <w:szCs w:val="28"/>
        </w:rPr>
        <w:t>281550,00</w:t>
      </w:r>
      <w:r w:rsidR="00E6311A">
        <w:rPr>
          <w:sz w:val="28"/>
          <w:szCs w:val="28"/>
        </w:rPr>
        <w:t xml:space="preserve"> </w:t>
      </w:r>
      <w:r w:rsidR="000F6A87">
        <w:rPr>
          <w:sz w:val="28"/>
          <w:szCs w:val="28"/>
        </w:rPr>
        <w:t>рублей и на 202</w:t>
      </w:r>
      <w:r w:rsidR="00152BCC">
        <w:rPr>
          <w:sz w:val="28"/>
          <w:szCs w:val="28"/>
        </w:rPr>
        <w:t>7</w:t>
      </w:r>
      <w:r w:rsidR="0071700D">
        <w:rPr>
          <w:sz w:val="28"/>
          <w:szCs w:val="28"/>
        </w:rPr>
        <w:t xml:space="preserve"> год в сумме 291950,00</w:t>
      </w:r>
      <w:r w:rsidR="0016353D">
        <w:rPr>
          <w:sz w:val="28"/>
          <w:szCs w:val="28"/>
        </w:rPr>
        <w:t xml:space="preserve"> рублей.</w:t>
      </w:r>
      <w:r w:rsidR="00260086">
        <w:rPr>
          <w:sz w:val="28"/>
          <w:szCs w:val="28"/>
        </w:rPr>
        <w:tab/>
        <w:t xml:space="preserve">  </w:t>
      </w:r>
    </w:p>
    <w:p w14:paraId="541E1631" w14:textId="77777777" w:rsidR="00585389" w:rsidRDefault="00585389" w:rsidP="00260086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13739BEC" w14:textId="062853A8" w:rsidR="00260086" w:rsidRDefault="00585389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="00260086">
        <w:rPr>
          <w:sz w:val="28"/>
          <w:szCs w:val="28"/>
        </w:rPr>
        <w:t xml:space="preserve"> </w:t>
      </w:r>
    </w:p>
    <w:p w14:paraId="553168C0" w14:textId="77777777" w:rsidR="009E3F86" w:rsidRPr="000D6FC6" w:rsidRDefault="00260086" w:rsidP="007D2B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1F461CCF" w14:textId="37D5566A" w:rsidR="009E3F86" w:rsidRDefault="003828FD" w:rsidP="00BF0E34">
      <w:pPr>
        <w:tabs>
          <w:tab w:val="left" w:pos="360"/>
        </w:tabs>
        <w:ind w:right="-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B42323">
        <w:rPr>
          <w:sz w:val="28"/>
          <w:szCs w:val="28"/>
        </w:rPr>
        <w:t>3..</w:t>
      </w:r>
      <w:r w:rsidR="009E3F86">
        <w:rPr>
          <w:sz w:val="28"/>
          <w:szCs w:val="28"/>
        </w:rPr>
        <w:t>Установить</w:t>
      </w:r>
      <w:proofErr w:type="gramEnd"/>
      <w:r w:rsidR="009E3F86">
        <w:rPr>
          <w:sz w:val="28"/>
          <w:szCs w:val="28"/>
        </w:rPr>
        <w:t>, что в доходы  бюджета  сельского  поселения  зачисляются:</w:t>
      </w:r>
    </w:p>
    <w:p w14:paraId="5FCC03C5" w14:textId="77777777" w:rsidR="009E3F86" w:rsidRDefault="009E3F86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а) доходы от оказания платных услуг (работ) получателями средств бюджетов поселений; прочие доходы от компенсации затрат бюджетов поселений; невыясненные поступления, зачисляемые в бюджеты поселений; прочие неналоговые доходы бюджетов поселений;</w:t>
      </w:r>
      <w:r w:rsidRPr="006F64E3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доходы от компенсации затрат бюджетов поселений; прочие безвозмездные поступления в бюджеты поселений, а также иные неналоговые доходы бюджета сельского поселения, по которым нормативы распределения между уровнями бюджетов бюджетной системы Российской Федерации установлены бюджетным законодательством Российской Федерации по нормативу 100 процентов;</w:t>
      </w:r>
    </w:p>
    <w:p w14:paraId="30B97CDA" w14:textId="77777777" w:rsidR="009E3F86" w:rsidRDefault="009E3F86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б) поступления доходов в разрезе групп, подгрупп классификации</w:t>
      </w:r>
    </w:p>
    <w:p w14:paraId="56F77A54" w14:textId="21463E8D" w:rsidR="009E3F86" w:rsidRDefault="009E3F86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бюджетов Российской</w:t>
      </w:r>
      <w:r w:rsidR="00BF0E34">
        <w:rPr>
          <w:sz w:val="28"/>
          <w:szCs w:val="28"/>
        </w:rPr>
        <w:t xml:space="preserve"> Федерации согласно приложению 1</w:t>
      </w:r>
      <w:r>
        <w:rPr>
          <w:sz w:val="28"/>
          <w:szCs w:val="28"/>
        </w:rPr>
        <w:t xml:space="preserve"> к</w:t>
      </w:r>
      <w:r w:rsidR="00BC39B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 решению.</w:t>
      </w:r>
    </w:p>
    <w:p w14:paraId="3F27A428" w14:textId="77777777" w:rsidR="00585389" w:rsidRDefault="00585389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14:paraId="1EDA7E84" w14:textId="3DF6C671" w:rsidR="00585389" w:rsidRPr="00585389" w:rsidRDefault="00585389" w:rsidP="00BF0E34">
      <w:pPr>
        <w:tabs>
          <w:tab w:val="left" w:pos="0"/>
        </w:tabs>
        <w:ind w:right="-8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3</w:t>
      </w:r>
    </w:p>
    <w:p w14:paraId="6F1CDF20" w14:textId="77777777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AFF564" w14:textId="64A21145" w:rsidR="00585389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2323">
        <w:rPr>
          <w:sz w:val="28"/>
          <w:szCs w:val="28"/>
        </w:rPr>
        <w:t>4</w:t>
      </w:r>
      <w:r>
        <w:rPr>
          <w:sz w:val="28"/>
          <w:szCs w:val="28"/>
        </w:rPr>
        <w:t>. Установить муниципальным унитарным</w:t>
      </w:r>
      <w:r w:rsidR="00F903D6">
        <w:rPr>
          <w:sz w:val="28"/>
          <w:szCs w:val="28"/>
        </w:rPr>
        <w:t xml:space="preserve"> предприятиям, получившим в </w:t>
      </w:r>
      <w:r w:rsidR="000F6A87">
        <w:rPr>
          <w:sz w:val="28"/>
          <w:szCs w:val="28"/>
        </w:rPr>
        <w:t>202</w:t>
      </w:r>
      <w:r w:rsidR="00152BC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доходы в виде арендной платы за пользование муниципальным </w:t>
      </w:r>
    </w:p>
    <w:p w14:paraId="58F97E6C" w14:textId="77777777" w:rsidR="00585389" w:rsidRDefault="00585389" w:rsidP="009E3F86">
      <w:pPr>
        <w:tabs>
          <w:tab w:val="left" w:pos="0"/>
        </w:tabs>
        <w:jc w:val="both"/>
        <w:rPr>
          <w:sz w:val="28"/>
          <w:szCs w:val="28"/>
        </w:rPr>
      </w:pPr>
    </w:p>
    <w:p w14:paraId="016A2B7E" w14:textId="3765D718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имуществом, норматив отчисления от чистой </w:t>
      </w:r>
      <w:proofErr w:type="gramStart"/>
      <w:r>
        <w:rPr>
          <w:sz w:val="28"/>
          <w:szCs w:val="28"/>
        </w:rPr>
        <w:t xml:space="preserve">прибыли </w:t>
      </w:r>
      <w:r w:rsidR="00F903D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перечисления в бюджет сельского поселения</w:t>
      </w:r>
      <w:r w:rsidR="00382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размере 65 процентов.</w:t>
      </w:r>
    </w:p>
    <w:p w14:paraId="61132CFB" w14:textId="75F79CCC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F903D6">
        <w:rPr>
          <w:sz w:val="28"/>
          <w:szCs w:val="28"/>
        </w:rPr>
        <w:t xml:space="preserve">джет сельского </w:t>
      </w:r>
      <w:r w:rsidR="000F6A87">
        <w:rPr>
          <w:sz w:val="28"/>
          <w:szCs w:val="28"/>
        </w:rPr>
        <w:t xml:space="preserve">поселения за </w:t>
      </w:r>
      <w:proofErr w:type="gramStart"/>
      <w:r w:rsidR="000F6A87">
        <w:rPr>
          <w:sz w:val="28"/>
          <w:szCs w:val="28"/>
        </w:rPr>
        <w:t>202</w:t>
      </w:r>
      <w:r w:rsidR="00152BCC">
        <w:rPr>
          <w:sz w:val="28"/>
          <w:szCs w:val="28"/>
        </w:rPr>
        <w:t>5</w:t>
      </w:r>
      <w:r w:rsidR="00F9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proofErr w:type="gramEnd"/>
      <w:r>
        <w:rPr>
          <w:sz w:val="28"/>
          <w:szCs w:val="28"/>
        </w:rPr>
        <w:t xml:space="preserve"> в размере 20 процентов.</w:t>
      </w:r>
    </w:p>
    <w:p w14:paraId="37B17978" w14:textId="2E6AC456" w:rsidR="003828FD" w:rsidRDefault="009E3F86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2323">
        <w:rPr>
          <w:sz w:val="28"/>
          <w:szCs w:val="28"/>
        </w:rPr>
        <w:t>5</w:t>
      </w:r>
      <w:r w:rsidR="003828FD">
        <w:rPr>
          <w:sz w:val="28"/>
          <w:szCs w:val="28"/>
        </w:rPr>
        <w:t>.Установить муниципальным унитарным</w:t>
      </w:r>
      <w:r w:rsidR="000F6A87">
        <w:rPr>
          <w:sz w:val="28"/>
          <w:szCs w:val="28"/>
        </w:rPr>
        <w:t xml:space="preserve"> предприятиям, получившим в 202</w:t>
      </w:r>
      <w:r w:rsidR="00152BCC">
        <w:rPr>
          <w:sz w:val="28"/>
          <w:szCs w:val="28"/>
        </w:rPr>
        <w:t>6</w:t>
      </w:r>
      <w:r w:rsidR="003828FD"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proofErr w:type="gramStart"/>
      <w:r w:rsidR="003828FD">
        <w:rPr>
          <w:sz w:val="28"/>
          <w:szCs w:val="28"/>
        </w:rPr>
        <w:t>прибыли  для</w:t>
      </w:r>
      <w:proofErr w:type="gramEnd"/>
      <w:r w:rsidR="003828FD">
        <w:rPr>
          <w:sz w:val="28"/>
          <w:szCs w:val="28"/>
        </w:rPr>
        <w:t xml:space="preserve"> перечисления в бюджет сельского поселения  в размере 65 процентов.</w:t>
      </w:r>
    </w:p>
    <w:p w14:paraId="2E8DBF32" w14:textId="0450083E" w:rsidR="003828FD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BC249C">
        <w:rPr>
          <w:sz w:val="28"/>
          <w:szCs w:val="28"/>
        </w:rPr>
        <w:t xml:space="preserve">джет сельского </w:t>
      </w:r>
      <w:r w:rsidR="000F6A87">
        <w:rPr>
          <w:sz w:val="28"/>
          <w:szCs w:val="28"/>
        </w:rPr>
        <w:t xml:space="preserve">поселения за </w:t>
      </w:r>
      <w:proofErr w:type="gramStart"/>
      <w:r w:rsidR="000F6A87">
        <w:rPr>
          <w:sz w:val="28"/>
          <w:szCs w:val="28"/>
        </w:rPr>
        <w:t>202</w:t>
      </w:r>
      <w:r w:rsidR="00152BCC">
        <w:rPr>
          <w:sz w:val="28"/>
          <w:szCs w:val="28"/>
        </w:rPr>
        <w:t>6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в размере 20 процентов.</w:t>
      </w:r>
    </w:p>
    <w:p w14:paraId="0EECA966" w14:textId="0CCC7A33" w:rsidR="003828FD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2323">
        <w:rPr>
          <w:sz w:val="28"/>
          <w:szCs w:val="28"/>
        </w:rPr>
        <w:t xml:space="preserve">          6</w:t>
      </w:r>
      <w:r>
        <w:rPr>
          <w:sz w:val="28"/>
          <w:szCs w:val="28"/>
        </w:rPr>
        <w:t>.Установить муниципальным унитарным</w:t>
      </w:r>
      <w:r w:rsidR="000F6A87">
        <w:rPr>
          <w:sz w:val="28"/>
          <w:szCs w:val="28"/>
        </w:rPr>
        <w:t xml:space="preserve"> предприятиям, получившим в 202</w:t>
      </w:r>
      <w:r w:rsidR="00152BC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proofErr w:type="gramStart"/>
      <w:r>
        <w:rPr>
          <w:sz w:val="28"/>
          <w:szCs w:val="28"/>
        </w:rPr>
        <w:t>прибыли  для</w:t>
      </w:r>
      <w:proofErr w:type="gramEnd"/>
      <w:r>
        <w:rPr>
          <w:sz w:val="28"/>
          <w:szCs w:val="28"/>
        </w:rPr>
        <w:t xml:space="preserve"> перечисления в бюджет сельского поселения  в размере 65 процентов.</w:t>
      </w:r>
    </w:p>
    <w:p w14:paraId="282B656E" w14:textId="2FABEC40" w:rsidR="003828FD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0F6A87">
        <w:rPr>
          <w:sz w:val="28"/>
          <w:szCs w:val="28"/>
        </w:rPr>
        <w:t xml:space="preserve">джет сельского поселения за </w:t>
      </w:r>
      <w:proofErr w:type="gramStart"/>
      <w:r w:rsidR="000F6A87">
        <w:rPr>
          <w:sz w:val="28"/>
          <w:szCs w:val="28"/>
        </w:rPr>
        <w:t>202</w:t>
      </w:r>
      <w:r w:rsidR="00152BCC">
        <w:rPr>
          <w:sz w:val="28"/>
          <w:szCs w:val="28"/>
        </w:rPr>
        <w:t>7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в размере 20 процентов</w:t>
      </w:r>
      <w:r w:rsidR="00E053D8">
        <w:rPr>
          <w:sz w:val="28"/>
          <w:szCs w:val="28"/>
        </w:rPr>
        <w:t>.</w:t>
      </w:r>
    </w:p>
    <w:p w14:paraId="23DEE95B" w14:textId="6ED17AD4" w:rsidR="009E3F86" w:rsidRDefault="003828F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2323">
        <w:rPr>
          <w:sz w:val="28"/>
          <w:szCs w:val="28"/>
        </w:rPr>
        <w:t>7</w:t>
      </w:r>
      <w:r w:rsidR="009E3F86">
        <w:rPr>
          <w:sz w:val="28"/>
          <w:szCs w:val="28"/>
        </w:rPr>
        <w:t>.Установитьмуниципальным унитарным предприятиям, указанным в</w:t>
      </w:r>
      <w:r w:rsidR="00F903D6">
        <w:rPr>
          <w:sz w:val="28"/>
          <w:szCs w:val="28"/>
        </w:rPr>
        <w:t xml:space="preserve"> части 1.</w:t>
      </w:r>
      <w:r>
        <w:rPr>
          <w:sz w:val="28"/>
          <w:szCs w:val="28"/>
        </w:rPr>
        <w:t xml:space="preserve">2.3. </w:t>
      </w:r>
      <w:r w:rsidR="009E3F86">
        <w:rPr>
          <w:sz w:val="28"/>
          <w:szCs w:val="28"/>
        </w:rPr>
        <w:t xml:space="preserve">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отчисления от чистой прибыли для перечислен</w:t>
      </w:r>
      <w:r>
        <w:rPr>
          <w:sz w:val="28"/>
          <w:szCs w:val="28"/>
        </w:rPr>
        <w:t>ия в бюджет сельского поселения</w:t>
      </w:r>
      <w:r w:rsidR="00F903D6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в размере 10 процентов.</w:t>
      </w:r>
    </w:p>
    <w:p w14:paraId="33BC1D7F" w14:textId="77777777" w:rsidR="00585389" w:rsidRDefault="00585389" w:rsidP="009E3F86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5621139" w14:textId="53926F13" w:rsidR="00585389" w:rsidRPr="00585389" w:rsidRDefault="00585389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14:paraId="39AB0AF8" w14:textId="77777777" w:rsidR="009E3F86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6DA865EA" w14:textId="6006D91A" w:rsidR="009E3F86" w:rsidRDefault="005B6C8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3F86">
        <w:rPr>
          <w:b/>
          <w:sz w:val="28"/>
          <w:szCs w:val="28"/>
        </w:rPr>
        <w:tab/>
      </w:r>
      <w:r w:rsidR="00B42323">
        <w:rPr>
          <w:b/>
          <w:sz w:val="28"/>
          <w:szCs w:val="28"/>
        </w:rPr>
        <w:t>8</w:t>
      </w:r>
      <w:r w:rsidR="009E3F86">
        <w:rPr>
          <w:b/>
          <w:sz w:val="28"/>
          <w:szCs w:val="28"/>
        </w:rPr>
        <w:t>.</w:t>
      </w:r>
      <w:r w:rsidR="009E3F86">
        <w:rPr>
          <w:sz w:val="28"/>
          <w:szCs w:val="28"/>
        </w:rPr>
        <w:t>Установить в составе общего объёма расходов бюджета сельского поселения, утвержденного статьёй 1 настоящего решения:</w:t>
      </w:r>
    </w:p>
    <w:p w14:paraId="705AB71E" w14:textId="176682EC" w:rsidR="0081401D" w:rsidRDefault="0081401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распределение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непрограмным</w:t>
      </w:r>
      <w:proofErr w:type="spellEnd"/>
      <w:r>
        <w:rPr>
          <w:sz w:val="28"/>
          <w:szCs w:val="28"/>
        </w:rPr>
        <w:t xml:space="preserve"> направлениям деятельности), </w:t>
      </w:r>
      <w:r w:rsidR="008A20CF">
        <w:rPr>
          <w:sz w:val="28"/>
          <w:szCs w:val="28"/>
        </w:rPr>
        <w:t>(</w:t>
      </w:r>
      <w:r>
        <w:rPr>
          <w:sz w:val="28"/>
          <w:szCs w:val="28"/>
        </w:rPr>
        <w:t>группам и подгруппам) видов расходов классификации расходов бюд</w:t>
      </w:r>
      <w:r w:rsidR="000F6A87">
        <w:rPr>
          <w:sz w:val="28"/>
          <w:szCs w:val="28"/>
        </w:rPr>
        <w:t>жета сельского поселения на 202</w:t>
      </w:r>
      <w:r w:rsidR="00152BCC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0F6A87">
        <w:rPr>
          <w:sz w:val="28"/>
          <w:szCs w:val="28"/>
        </w:rPr>
        <w:t>и плановый период 202</w:t>
      </w:r>
      <w:r w:rsidR="00152BCC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152BCC">
        <w:rPr>
          <w:sz w:val="28"/>
          <w:szCs w:val="28"/>
        </w:rPr>
        <w:t>7</w:t>
      </w:r>
      <w:r w:rsidR="00681125">
        <w:rPr>
          <w:sz w:val="28"/>
          <w:szCs w:val="28"/>
        </w:rPr>
        <w:t xml:space="preserve"> годы </w:t>
      </w:r>
      <w:proofErr w:type="gramStart"/>
      <w:r w:rsidR="005B6C8D">
        <w:rPr>
          <w:sz w:val="28"/>
          <w:szCs w:val="28"/>
        </w:rPr>
        <w:t>согласно приложения</w:t>
      </w:r>
      <w:proofErr w:type="gramEnd"/>
      <w:r w:rsidR="005B6C8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решению;</w:t>
      </w:r>
    </w:p>
    <w:p w14:paraId="632FF681" w14:textId="47AE4647" w:rsidR="009E3F86" w:rsidRDefault="0081401D" w:rsidP="00814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="00E053D8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  <w:r>
        <w:rPr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</w:t>
      </w:r>
      <w:r w:rsidR="009E3F86">
        <w:rPr>
          <w:sz w:val="28"/>
          <w:szCs w:val="28"/>
        </w:rPr>
        <w:t xml:space="preserve"> классификации </w:t>
      </w:r>
      <w:r>
        <w:rPr>
          <w:sz w:val="28"/>
          <w:szCs w:val="28"/>
        </w:rPr>
        <w:t xml:space="preserve">расходов бюджета сельского </w:t>
      </w:r>
      <w:proofErr w:type="gramStart"/>
      <w:r>
        <w:rPr>
          <w:sz w:val="28"/>
          <w:szCs w:val="28"/>
        </w:rPr>
        <w:t>поселения</w:t>
      </w:r>
      <w:r w:rsidR="009E3F86">
        <w:rPr>
          <w:sz w:val="28"/>
          <w:szCs w:val="28"/>
        </w:rPr>
        <w:t xml:space="preserve"> </w:t>
      </w:r>
      <w:r w:rsidR="00E053D8">
        <w:rPr>
          <w:sz w:val="28"/>
          <w:szCs w:val="28"/>
        </w:rPr>
        <w:t xml:space="preserve"> на</w:t>
      </w:r>
      <w:proofErr w:type="gramEnd"/>
      <w:r w:rsidR="00E053D8">
        <w:rPr>
          <w:sz w:val="28"/>
          <w:szCs w:val="28"/>
        </w:rPr>
        <w:t xml:space="preserve"> </w:t>
      </w:r>
      <w:r w:rsidR="0037792F">
        <w:rPr>
          <w:sz w:val="28"/>
          <w:szCs w:val="28"/>
        </w:rPr>
        <w:t>2</w:t>
      </w:r>
      <w:r w:rsidR="000F6A87">
        <w:rPr>
          <w:sz w:val="28"/>
          <w:szCs w:val="28"/>
        </w:rPr>
        <w:t>02</w:t>
      </w:r>
      <w:r w:rsidR="00152BCC">
        <w:rPr>
          <w:sz w:val="28"/>
          <w:szCs w:val="28"/>
        </w:rPr>
        <w:t>5</w:t>
      </w:r>
      <w:r w:rsidR="00D54025">
        <w:rPr>
          <w:sz w:val="28"/>
          <w:szCs w:val="28"/>
        </w:rPr>
        <w:t xml:space="preserve"> г</w:t>
      </w:r>
      <w:r w:rsidR="004B6E70">
        <w:rPr>
          <w:sz w:val="28"/>
          <w:szCs w:val="28"/>
        </w:rPr>
        <w:t>од</w:t>
      </w:r>
      <w:r w:rsidR="00EC726D">
        <w:rPr>
          <w:sz w:val="28"/>
          <w:szCs w:val="28"/>
        </w:rPr>
        <w:t xml:space="preserve"> и плановый пери</w:t>
      </w:r>
      <w:r w:rsidR="000F6A87">
        <w:rPr>
          <w:sz w:val="28"/>
          <w:szCs w:val="28"/>
        </w:rPr>
        <w:t>од 202</w:t>
      </w:r>
      <w:r w:rsidR="00152BCC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152BCC">
        <w:rPr>
          <w:sz w:val="28"/>
          <w:szCs w:val="28"/>
        </w:rPr>
        <w:t>7</w:t>
      </w:r>
      <w:r w:rsidR="00681125">
        <w:rPr>
          <w:sz w:val="28"/>
          <w:szCs w:val="28"/>
        </w:rPr>
        <w:t xml:space="preserve"> годы</w:t>
      </w:r>
      <w:r w:rsidR="009E3F86">
        <w:rPr>
          <w:sz w:val="28"/>
          <w:szCs w:val="28"/>
        </w:rPr>
        <w:t xml:space="preserve"> согласно приложению </w:t>
      </w:r>
      <w:r w:rsidR="005B6C8D">
        <w:rPr>
          <w:sz w:val="28"/>
          <w:szCs w:val="28"/>
        </w:rPr>
        <w:t>3</w:t>
      </w:r>
      <w:r w:rsidR="009E3F86">
        <w:rPr>
          <w:sz w:val="28"/>
          <w:szCs w:val="28"/>
        </w:rPr>
        <w:t xml:space="preserve"> к настоящему решению;</w:t>
      </w:r>
    </w:p>
    <w:p w14:paraId="42108F66" w14:textId="2236BB9B" w:rsidR="0081401D" w:rsidRDefault="0081401D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E3F86">
        <w:rPr>
          <w:sz w:val="28"/>
          <w:szCs w:val="28"/>
        </w:rPr>
        <w:t xml:space="preserve">) ведомственную структуру </w:t>
      </w:r>
      <w:r w:rsidR="006B4EFC">
        <w:rPr>
          <w:sz w:val="28"/>
          <w:szCs w:val="28"/>
        </w:rPr>
        <w:t xml:space="preserve">расходов бюджета </w:t>
      </w:r>
      <w:r w:rsidR="004A1019">
        <w:rPr>
          <w:sz w:val="28"/>
          <w:szCs w:val="28"/>
        </w:rPr>
        <w:t xml:space="preserve">сельского </w:t>
      </w:r>
      <w:proofErr w:type="gramStart"/>
      <w:r w:rsidR="004A1019">
        <w:rPr>
          <w:sz w:val="28"/>
          <w:szCs w:val="28"/>
        </w:rPr>
        <w:t>поселения</w:t>
      </w:r>
      <w:r w:rsidR="000F6A87">
        <w:rPr>
          <w:sz w:val="28"/>
          <w:szCs w:val="28"/>
        </w:rPr>
        <w:t xml:space="preserve">  на</w:t>
      </w:r>
      <w:proofErr w:type="gramEnd"/>
      <w:r w:rsidR="000F6A87">
        <w:rPr>
          <w:sz w:val="28"/>
          <w:szCs w:val="28"/>
        </w:rPr>
        <w:t xml:space="preserve"> 202</w:t>
      </w:r>
      <w:r w:rsidR="00152BCC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0F6A87">
        <w:rPr>
          <w:sz w:val="28"/>
          <w:szCs w:val="28"/>
        </w:rPr>
        <w:t>и плановый период 202</w:t>
      </w:r>
      <w:r w:rsidR="00152BCC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152BCC">
        <w:rPr>
          <w:sz w:val="28"/>
          <w:szCs w:val="28"/>
        </w:rPr>
        <w:t>7</w:t>
      </w:r>
      <w:r w:rsidR="00681125">
        <w:rPr>
          <w:sz w:val="28"/>
          <w:szCs w:val="28"/>
        </w:rPr>
        <w:t xml:space="preserve"> годы </w:t>
      </w:r>
      <w:r w:rsidR="00EC726D">
        <w:rPr>
          <w:sz w:val="28"/>
          <w:szCs w:val="28"/>
        </w:rPr>
        <w:t xml:space="preserve">согласно приложению </w:t>
      </w:r>
      <w:r w:rsidR="005B6C8D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14:paraId="105A2269" w14:textId="7E46EC5D" w:rsidR="009E3F86" w:rsidRDefault="0081401D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E34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 xml:space="preserve">4) размер резервного фонда администрации сельского </w:t>
      </w:r>
      <w:proofErr w:type="gramStart"/>
      <w:r w:rsidR="009E3F86">
        <w:rPr>
          <w:sz w:val="28"/>
          <w:szCs w:val="28"/>
        </w:rPr>
        <w:t>п</w:t>
      </w:r>
      <w:r w:rsidR="000F6A87">
        <w:rPr>
          <w:sz w:val="28"/>
          <w:szCs w:val="28"/>
        </w:rPr>
        <w:t>оселения  на</w:t>
      </w:r>
      <w:proofErr w:type="gramEnd"/>
      <w:r w:rsidR="000F6A87">
        <w:rPr>
          <w:sz w:val="28"/>
          <w:szCs w:val="28"/>
        </w:rPr>
        <w:t xml:space="preserve"> 202</w:t>
      </w:r>
      <w:r w:rsidR="003826AC">
        <w:rPr>
          <w:sz w:val="28"/>
          <w:szCs w:val="28"/>
        </w:rPr>
        <w:t>5</w:t>
      </w:r>
      <w:r w:rsidR="00681125">
        <w:rPr>
          <w:sz w:val="28"/>
          <w:szCs w:val="28"/>
        </w:rPr>
        <w:t xml:space="preserve"> год в сумме </w:t>
      </w:r>
      <w:r w:rsidR="002E6553">
        <w:rPr>
          <w:sz w:val="28"/>
          <w:szCs w:val="28"/>
        </w:rPr>
        <w:t>5</w:t>
      </w:r>
      <w:r w:rsidR="00C0193A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5176C5">
        <w:rPr>
          <w:sz w:val="28"/>
          <w:szCs w:val="28"/>
        </w:rPr>
        <w:t xml:space="preserve"> </w:t>
      </w:r>
      <w:r w:rsidR="00D54025">
        <w:rPr>
          <w:sz w:val="28"/>
          <w:szCs w:val="28"/>
        </w:rPr>
        <w:t>рублей</w:t>
      </w:r>
      <w:r w:rsidR="000F6A87">
        <w:rPr>
          <w:sz w:val="28"/>
          <w:szCs w:val="28"/>
        </w:rPr>
        <w:t>, на 202</w:t>
      </w:r>
      <w:r w:rsidR="003826AC">
        <w:rPr>
          <w:sz w:val="28"/>
          <w:szCs w:val="28"/>
        </w:rPr>
        <w:t>6</w:t>
      </w:r>
      <w:r w:rsidR="00681125">
        <w:rPr>
          <w:sz w:val="28"/>
          <w:szCs w:val="28"/>
        </w:rPr>
        <w:t xml:space="preserve"> г</w:t>
      </w:r>
      <w:r w:rsidR="00C51FF7">
        <w:rPr>
          <w:sz w:val="28"/>
          <w:szCs w:val="28"/>
        </w:rPr>
        <w:t xml:space="preserve">од в сумме </w:t>
      </w:r>
      <w:r w:rsidR="002E6553">
        <w:rPr>
          <w:sz w:val="28"/>
          <w:szCs w:val="28"/>
        </w:rPr>
        <w:t>5</w:t>
      </w:r>
      <w:r w:rsidR="00E053D8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0F6A87">
        <w:rPr>
          <w:sz w:val="28"/>
          <w:szCs w:val="28"/>
        </w:rPr>
        <w:t xml:space="preserve"> рублей, на 202</w:t>
      </w:r>
      <w:r w:rsidR="003826AC">
        <w:rPr>
          <w:sz w:val="28"/>
          <w:szCs w:val="28"/>
        </w:rPr>
        <w:t>7</w:t>
      </w:r>
      <w:r w:rsidR="00C51FF7">
        <w:rPr>
          <w:sz w:val="28"/>
          <w:szCs w:val="28"/>
        </w:rPr>
        <w:t xml:space="preserve"> год в сумме </w:t>
      </w:r>
      <w:r w:rsidR="002E6553">
        <w:rPr>
          <w:sz w:val="28"/>
          <w:szCs w:val="28"/>
        </w:rPr>
        <w:t>5</w:t>
      </w:r>
      <w:r w:rsidR="00681125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0F6A87">
        <w:rPr>
          <w:sz w:val="28"/>
          <w:szCs w:val="28"/>
        </w:rPr>
        <w:t xml:space="preserve"> рублей</w:t>
      </w:r>
      <w:r w:rsidR="00D54025">
        <w:rPr>
          <w:sz w:val="28"/>
          <w:szCs w:val="28"/>
        </w:rPr>
        <w:t xml:space="preserve">; </w:t>
      </w:r>
    </w:p>
    <w:p w14:paraId="5468B73C" w14:textId="77777777" w:rsidR="00585389" w:rsidRDefault="00585389" w:rsidP="009E3F86">
      <w:pPr>
        <w:ind w:firstLine="708"/>
        <w:jc w:val="both"/>
        <w:rPr>
          <w:b/>
          <w:sz w:val="28"/>
          <w:szCs w:val="28"/>
        </w:rPr>
      </w:pPr>
    </w:p>
    <w:p w14:paraId="527E58C7" w14:textId="77777777" w:rsidR="00585389" w:rsidRDefault="00585389" w:rsidP="009E3F86">
      <w:pPr>
        <w:ind w:firstLine="708"/>
        <w:jc w:val="both"/>
        <w:rPr>
          <w:b/>
          <w:sz w:val="28"/>
          <w:szCs w:val="28"/>
        </w:rPr>
      </w:pPr>
    </w:p>
    <w:p w14:paraId="036DBC38" w14:textId="77777777" w:rsidR="00585389" w:rsidRDefault="00585389" w:rsidP="009E3F86">
      <w:pPr>
        <w:ind w:firstLine="708"/>
        <w:jc w:val="both"/>
        <w:rPr>
          <w:b/>
          <w:sz w:val="28"/>
          <w:szCs w:val="28"/>
        </w:rPr>
      </w:pPr>
    </w:p>
    <w:p w14:paraId="6CE6CE43" w14:textId="5420A52E" w:rsidR="009E3F86" w:rsidRDefault="00B42323" w:rsidP="009E3F8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9E3F86" w:rsidRPr="00506AD9">
        <w:rPr>
          <w:b/>
          <w:sz w:val="28"/>
          <w:szCs w:val="28"/>
        </w:rPr>
        <w:t>.</w:t>
      </w:r>
      <w:r w:rsidR="009E3F86">
        <w:rPr>
          <w:sz w:val="28"/>
          <w:szCs w:val="28"/>
        </w:rPr>
        <w:t xml:space="preserve">  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14:paraId="6D83E26A" w14:textId="77777777" w:rsidR="009E3F86" w:rsidRDefault="009E3F86" w:rsidP="009E3F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7791E2EF" w14:textId="77777777" w:rsidR="009E3F86" w:rsidRDefault="005B6C8D" w:rsidP="009E3F86">
      <w:pPr>
        <w:tabs>
          <w:tab w:val="left" w:pos="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Статья  5</w:t>
      </w:r>
      <w:proofErr w:type="gramEnd"/>
      <w:r w:rsidR="009E3F86">
        <w:rPr>
          <w:b/>
          <w:sz w:val="28"/>
          <w:szCs w:val="28"/>
        </w:rPr>
        <w:t>.</w:t>
      </w:r>
    </w:p>
    <w:p w14:paraId="32BBD05A" w14:textId="2AEFE5B9" w:rsidR="004B6E70" w:rsidRDefault="00EC726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E3F86">
        <w:rPr>
          <w:sz w:val="28"/>
          <w:szCs w:val="28"/>
        </w:rPr>
        <w:t>1. Утвердить объем иных межбюджетных трансфертов, перечисляемых в бюджет Ульчского муниципального райо</w:t>
      </w:r>
      <w:r w:rsidR="00681125">
        <w:rPr>
          <w:sz w:val="28"/>
          <w:szCs w:val="28"/>
        </w:rPr>
        <w:t xml:space="preserve">на из </w:t>
      </w:r>
      <w:proofErr w:type="gramStart"/>
      <w:r w:rsidR="00681125">
        <w:rPr>
          <w:sz w:val="28"/>
          <w:szCs w:val="28"/>
        </w:rPr>
        <w:t>бюджета  поселен</w:t>
      </w:r>
      <w:r w:rsidR="000F6A87">
        <w:rPr>
          <w:sz w:val="28"/>
          <w:szCs w:val="28"/>
        </w:rPr>
        <w:t>ия</w:t>
      </w:r>
      <w:proofErr w:type="gramEnd"/>
      <w:r w:rsidR="000F6A87">
        <w:rPr>
          <w:sz w:val="28"/>
          <w:szCs w:val="28"/>
        </w:rPr>
        <w:t xml:space="preserve"> на 202</w:t>
      </w:r>
      <w:r w:rsidR="00001B71">
        <w:rPr>
          <w:sz w:val="28"/>
          <w:szCs w:val="28"/>
        </w:rPr>
        <w:t>5</w:t>
      </w:r>
      <w:r w:rsidR="009E3F86">
        <w:rPr>
          <w:sz w:val="28"/>
          <w:szCs w:val="28"/>
        </w:rPr>
        <w:t xml:space="preserve"> год в су</w:t>
      </w:r>
      <w:r w:rsidR="00001B71">
        <w:rPr>
          <w:sz w:val="28"/>
          <w:szCs w:val="28"/>
        </w:rPr>
        <w:t>мме 4310507,60</w:t>
      </w:r>
      <w:r w:rsidR="005176C5">
        <w:rPr>
          <w:sz w:val="28"/>
          <w:szCs w:val="28"/>
        </w:rPr>
        <w:t xml:space="preserve"> рублей</w:t>
      </w:r>
      <w:r w:rsidR="000F6A87">
        <w:rPr>
          <w:sz w:val="28"/>
          <w:szCs w:val="28"/>
        </w:rPr>
        <w:t>, на 202</w:t>
      </w:r>
      <w:r w:rsidR="00001B71">
        <w:rPr>
          <w:sz w:val="28"/>
          <w:szCs w:val="28"/>
        </w:rPr>
        <w:t>6</w:t>
      </w:r>
      <w:r w:rsidR="00BC249C">
        <w:rPr>
          <w:sz w:val="28"/>
          <w:szCs w:val="28"/>
        </w:rPr>
        <w:t xml:space="preserve"> г</w:t>
      </w:r>
      <w:r w:rsidR="006A6ED8">
        <w:rPr>
          <w:sz w:val="28"/>
          <w:szCs w:val="28"/>
        </w:rPr>
        <w:t xml:space="preserve">од </w:t>
      </w:r>
      <w:r w:rsidR="0037792F">
        <w:rPr>
          <w:sz w:val="28"/>
          <w:szCs w:val="28"/>
        </w:rPr>
        <w:t>в</w:t>
      </w:r>
      <w:r w:rsidR="00AE6583">
        <w:rPr>
          <w:sz w:val="28"/>
          <w:szCs w:val="28"/>
        </w:rPr>
        <w:t xml:space="preserve"> сумме 4137855,00</w:t>
      </w:r>
      <w:r>
        <w:rPr>
          <w:sz w:val="28"/>
          <w:szCs w:val="28"/>
        </w:rPr>
        <w:t xml:space="preserve"> </w:t>
      </w:r>
      <w:r w:rsidR="000F6A87">
        <w:rPr>
          <w:sz w:val="28"/>
          <w:szCs w:val="28"/>
        </w:rPr>
        <w:t>рублей, на 202</w:t>
      </w:r>
      <w:r w:rsidR="00001B71">
        <w:rPr>
          <w:sz w:val="28"/>
          <w:szCs w:val="28"/>
        </w:rPr>
        <w:t>7</w:t>
      </w:r>
      <w:r w:rsidR="00AE6583">
        <w:rPr>
          <w:sz w:val="28"/>
          <w:szCs w:val="28"/>
        </w:rPr>
        <w:t xml:space="preserve"> год в сумме 4037025,00</w:t>
      </w:r>
      <w:r w:rsidR="00681125">
        <w:rPr>
          <w:sz w:val="28"/>
          <w:szCs w:val="28"/>
        </w:rPr>
        <w:t xml:space="preserve"> рублей</w:t>
      </w:r>
      <w:r w:rsidR="004B6E70">
        <w:rPr>
          <w:sz w:val="28"/>
          <w:szCs w:val="28"/>
        </w:rPr>
        <w:t>.</w:t>
      </w:r>
      <w:r w:rsidR="009E3F86">
        <w:rPr>
          <w:sz w:val="28"/>
          <w:szCs w:val="28"/>
        </w:rPr>
        <w:tab/>
      </w:r>
    </w:p>
    <w:p w14:paraId="6A34EB54" w14:textId="77777777" w:rsidR="009E3F86" w:rsidRDefault="004B6E70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3F86">
        <w:rPr>
          <w:sz w:val="28"/>
          <w:szCs w:val="28"/>
        </w:rPr>
        <w:t xml:space="preserve">2. Утвердить распределение объема иных межбюджетных трансфертов, перечисляемых в бюджет Ульчского муниципального района из </w:t>
      </w:r>
      <w:proofErr w:type="gramStart"/>
      <w:r w:rsidR="009E3F86">
        <w:rPr>
          <w:sz w:val="28"/>
          <w:szCs w:val="28"/>
        </w:rPr>
        <w:t>бюджета  поселения</w:t>
      </w:r>
      <w:proofErr w:type="gramEnd"/>
      <w:r w:rsidR="009E3F86">
        <w:rPr>
          <w:sz w:val="28"/>
          <w:szCs w:val="28"/>
        </w:rPr>
        <w:t xml:space="preserve"> согласно</w:t>
      </w:r>
      <w:r w:rsidR="005B6C8D">
        <w:rPr>
          <w:sz w:val="28"/>
          <w:szCs w:val="28"/>
        </w:rPr>
        <w:t xml:space="preserve"> приложению 5</w:t>
      </w:r>
      <w:r w:rsidR="009E3F86">
        <w:rPr>
          <w:sz w:val="28"/>
          <w:szCs w:val="28"/>
        </w:rPr>
        <w:t xml:space="preserve"> к настоящем</w:t>
      </w:r>
      <w:r w:rsidR="0081401D">
        <w:rPr>
          <w:sz w:val="28"/>
          <w:szCs w:val="28"/>
        </w:rPr>
        <w:t>у решению.</w:t>
      </w:r>
    </w:p>
    <w:p w14:paraId="0B34DF2B" w14:textId="77777777" w:rsidR="009E3F86" w:rsidRDefault="009E3F86" w:rsidP="009E3F86">
      <w:pPr>
        <w:jc w:val="both"/>
        <w:rPr>
          <w:b/>
          <w:sz w:val="28"/>
          <w:szCs w:val="28"/>
        </w:rPr>
      </w:pPr>
    </w:p>
    <w:p w14:paraId="06622C72" w14:textId="77777777" w:rsidR="009E3F86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9E3F86">
        <w:rPr>
          <w:b/>
          <w:sz w:val="28"/>
          <w:szCs w:val="28"/>
        </w:rPr>
        <w:t>.</w:t>
      </w:r>
    </w:p>
    <w:p w14:paraId="7F4FD140" w14:textId="362CB059" w:rsidR="009E3F86" w:rsidRDefault="009E3F86" w:rsidP="009E3F8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BE5E18">
        <w:rPr>
          <w:sz w:val="28"/>
          <w:szCs w:val="28"/>
        </w:rPr>
        <w:t xml:space="preserve">источники </w:t>
      </w:r>
      <w:proofErr w:type="gramStart"/>
      <w:r w:rsidR="00BE5E18">
        <w:rPr>
          <w:sz w:val="28"/>
          <w:szCs w:val="28"/>
        </w:rPr>
        <w:t>внутреннего</w:t>
      </w:r>
      <w:r w:rsidR="00517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финансирования</w:t>
      </w:r>
      <w:proofErr w:type="gramEnd"/>
      <w:r>
        <w:rPr>
          <w:sz w:val="28"/>
          <w:szCs w:val="28"/>
        </w:rPr>
        <w:t xml:space="preserve"> дефицита бюд</w:t>
      </w:r>
      <w:r w:rsidR="006F4196">
        <w:rPr>
          <w:sz w:val="28"/>
          <w:szCs w:val="28"/>
        </w:rPr>
        <w:t>жета сельского поселения</w:t>
      </w:r>
      <w:r w:rsidR="00BE5E18">
        <w:rPr>
          <w:sz w:val="28"/>
          <w:szCs w:val="28"/>
        </w:rPr>
        <w:t xml:space="preserve"> «Село </w:t>
      </w:r>
      <w:r w:rsidR="00E260DF">
        <w:rPr>
          <w:sz w:val="28"/>
          <w:szCs w:val="28"/>
        </w:rPr>
        <w:t>Булава</w:t>
      </w:r>
      <w:r w:rsidR="00BE5E18">
        <w:rPr>
          <w:sz w:val="28"/>
          <w:szCs w:val="28"/>
        </w:rPr>
        <w:t>»</w:t>
      </w:r>
      <w:r w:rsidR="000F6A87">
        <w:rPr>
          <w:sz w:val="28"/>
          <w:szCs w:val="28"/>
        </w:rPr>
        <w:t xml:space="preserve"> на 202</w:t>
      </w:r>
      <w:r w:rsidR="00AE6583">
        <w:rPr>
          <w:sz w:val="28"/>
          <w:szCs w:val="28"/>
        </w:rPr>
        <w:t>5</w:t>
      </w:r>
      <w:r w:rsidR="004B6E70">
        <w:rPr>
          <w:sz w:val="28"/>
          <w:szCs w:val="28"/>
        </w:rPr>
        <w:t xml:space="preserve"> год</w:t>
      </w:r>
      <w:r w:rsidR="000F6A87">
        <w:rPr>
          <w:sz w:val="28"/>
          <w:szCs w:val="28"/>
        </w:rPr>
        <w:t xml:space="preserve"> и плановый период 202</w:t>
      </w:r>
      <w:r w:rsidR="00AE6583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AE6583">
        <w:rPr>
          <w:sz w:val="28"/>
          <w:szCs w:val="28"/>
        </w:rPr>
        <w:t>7</w:t>
      </w:r>
      <w:r w:rsidR="00681125">
        <w:rPr>
          <w:sz w:val="28"/>
          <w:szCs w:val="28"/>
        </w:rPr>
        <w:t xml:space="preserve"> годы</w:t>
      </w:r>
      <w:r w:rsidR="004B6E70">
        <w:rPr>
          <w:sz w:val="28"/>
          <w:szCs w:val="28"/>
        </w:rPr>
        <w:t xml:space="preserve"> </w:t>
      </w:r>
      <w:r w:rsidR="005B6C8D">
        <w:rPr>
          <w:sz w:val="28"/>
          <w:szCs w:val="28"/>
        </w:rPr>
        <w:t>согласно приложению 6</w:t>
      </w:r>
      <w:r>
        <w:rPr>
          <w:sz w:val="28"/>
          <w:szCs w:val="28"/>
        </w:rPr>
        <w:t xml:space="preserve"> к настоящему решению.</w:t>
      </w:r>
    </w:p>
    <w:p w14:paraId="341B7B2A" w14:textId="77777777" w:rsidR="009E3F86" w:rsidRDefault="009E3F86" w:rsidP="009E3F86">
      <w:pPr>
        <w:jc w:val="both"/>
        <w:rPr>
          <w:sz w:val="28"/>
          <w:szCs w:val="28"/>
        </w:rPr>
      </w:pPr>
    </w:p>
    <w:p w14:paraId="1D50B7ED" w14:textId="77777777" w:rsidR="007867CB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7867CB" w:rsidRPr="007867CB">
        <w:rPr>
          <w:b/>
          <w:sz w:val="28"/>
          <w:szCs w:val="28"/>
        </w:rPr>
        <w:t>.</w:t>
      </w:r>
    </w:p>
    <w:p w14:paraId="3CACC562" w14:textId="45A38C20" w:rsidR="00A840CC" w:rsidRDefault="00A840CC" w:rsidP="00A840CC">
      <w:pPr>
        <w:jc w:val="both"/>
        <w:rPr>
          <w:sz w:val="28"/>
          <w:szCs w:val="28"/>
        </w:rPr>
      </w:pPr>
      <w:r w:rsidRPr="00A840CC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Утвердить объем бюджетных ассигнований дорожного фонда сельского </w:t>
      </w:r>
      <w:r w:rsidR="000F6A87">
        <w:rPr>
          <w:sz w:val="28"/>
          <w:szCs w:val="28"/>
        </w:rPr>
        <w:t xml:space="preserve">поселения «Село </w:t>
      </w:r>
      <w:r w:rsidR="00E260DF">
        <w:rPr>
          <w:sz w:val="28"/>
          <w:szCs w:val="28"/>
        </w:rPr>
        <w:t>Булава</w:t>
      </w:r>
      <w:r w:rsidR="000F6A87">
        <w:rPr>
          <w:sz w:val="28"/>
          <w:szCs w:val="28"/>
        </w:rPr>
        <w:t>» на 202</w:t>
      </w:r>
      <w:r w:rsidR="00AE658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905BE9">
        <w:rPr>
          <w:sz w:val="28"/>
          <w:szCs w:val="28"/>
        </w:rPr>
        <w:t>2237000,00</w:t>
      </w:r>
      <w:r w:rsidR="0013462E">
        <w:rPr>
          <w:sz w:val="28"/>
          <w:szCs w:val="28"/>
        </w:rPr>
        <w:t xml:space="preserve"> </w:t>
      </w:r>
      <w:r w:rsidR="000F6A87">
        <w:rPr>
          <w:sz w:val="28"/>
          <w:szCs w:val="28"/>
        </w:rPr>
        <w:t xml:space="preserve">рублей, на </w:t>
      </w:r>
      <w:r w:rsidR="00905BE9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в сумме </w:t>
      </w:r>
      <w:r w:rsidR="00905BE9">
        <w:rPr>
          <w:sz w:val="28"/>
          <w:szCs w:val="28"/>
        </w:rPr>
        <w:t>2326000,00</w:t>
      </w:r>
      <w:r w:rsidR="000F6A87">
        <w:rPr>
          <w:sz w:val="28"/>
          <w:szCs w:val="28"/>
        </w:rPr>
        <w:t xml:space="preserve"> рублей, на 202</w:t>
      </w:r>
      <w:r w:rsidR="00905BE9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905BE9">
        <w:rPr>
          <w:sz w:val="28"/>
          <w:szCs w:val="28"/>
        </w:rPr>
        <w:t>2424000,00</w:t>
      </w:r>
      <w:r>
        <w:rPr>
          <w:sz w:val="28"/>
          <w:szCs w:val="28"/>
        </w:rPr>
        <w:t xml:space="preserve"> рублей.</w:t>
      </w:r>
    </w:p>
    <w:p w14:paraId="4B1D029D" w14:textId="54614B6D" w:rsidR="00A840CC" w:rsidRDefault="007867CB" w:rsidP="009E3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840C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A840CC">
        <w:rPr>
          <w:sz w:val="28"/>
          <w:szCs w:val="28"/>
        </w:rPr>
        <w:t>2</w:t>
      </w:r>
      <w:r w:rsidR="00681125" w:rsidRPr="00681125">
        <w:rPr>
          <w:sz w:val="28"/>
          <w:szCs w:val="28"/>
        </w:rPr>
        <w:t>.</w:t>
      </w:r>
      <w:r w:rsidR="00A840CC">
        <w:rPr>
          <w:sz w:val="28"/>
          <w:szCs w:val="28"/>
        </w:rPr>
        <w:t>Утвердить П</w:t>
      </w:r>
      <w:r>
        <w:rPr>
          <w:sz w:val="28"/>
          <w:szCs w:val="28"/>
        </w:rPr>
        <w:t xml:space="preserve">лан финансирования расходов дорожного фонда сельского поселения «Село </w:t>
      </w:r>
      <w:r w:rsidR="00E260DF">
        <w:rPr>
          <w:sz w:val="28"/>
          <w:szCs w:val="28"/>
        </w:rPr>
        <w:t>Булава</w:t>
      </w:r>
      <w:proofErr w:type="gramStart"/>
      <w:r>
        <w:rPr>
          <w:sz w:val="28"/>
          <w:szCs w:val="28"/>
        </w:rPr>
        <w:t>»</w:t>
      </w:r>
      <w:r w:rsidR="00A840CC">
        <w:rPr>
          <w:sz w:val="28"/>
          <w:szCs w:val="28"/>
        </w:rPr>
        <w:t xml:space="preserve">, </w:t>
      </w:r>
      <w:r w:rsidR="000F6A87">
        <w:rPr>
          <w:sz w:val="28"/>
          <w:szCs w:val="28"/>
        </w:rPr>
        <w:t xml:space="preserve"> на</w:t>
      </w:r>
      <w:proofErr w:type="gramEnd"/>
      <w:r w:rsidR="000F6A87">
        <w:rPr>
          <w:sz w:val="28"/>
          <w:szCs w:val="28"/>
        </w:rPr>
        <w:t xml:space="preserve"> 202</w:t>
      </w:r>
      <w:r w:rsidR="00905BE9">
        <w:rPr>
          <w:sz w:val="28"/>
          <w:szCs w:val="28"/>
        </w:rPr>
        <w:t>5</w:t>
      </w:r>
      <w:r w:rsidR="00E053D8">
        <w:rPr>
          <w:sz w:val="28"/>
          <w:szCs w:val="28"/>
        </w:rPr>
        <w:t xml:space="preserve"> год </w:t>
      </w:r>
      <w:r w:rsidR="000F6A87">
        <w:rPr>
          <w:sz w:val="28"/>
          <w:szCs w:val="28"/>
        </w:rPr>
        <w:t>и плановый период 202</w:t>
      </w:r>
      <w:r w:rsidR="00905BE9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905BE9">
        <w:rPr>
          <w:sz w:val="28"/>
          <w:szCs w:val="28"/>
        </w:rPr>
        <w:t>7</w:t>
      </w:r>
      <w:r w:rsidR="00EC726D">
        <w:rPr>
          <w:sz w:val="28"/>
          <w:szCs w:val="28"/>
        </w:rPr>
        <w:t xml:space="preserve"> годы, согласно </w:t>
      </w:r>
      <w:r w:rsidR="005B6C8D">
        <w:rPr>
          <w:sz w:val="28"/>
          <w:szCs w:val="28"/>
        </w:rPr>
        <w:t>приложению 7</w:t>
      </w:r>
      <w:r w:rsidR="00A840CC">
        <w:rPr>
          <w:sz w:val="28"/>
          <w:szCs w:val="28"/>
        </w:rPr>
        <w:t xml:space="preserve"> к настоящему решению.</w:t>
      </w:r>
      <w:r w:rsidR="00681125">
        <w:rPr>
          <w:sz w:val="28"/>
          <w:szCs w:val="28"/>
        </w:rPr>
        <w:t xml:space="preserve"> </w:t>
      </w:r>
    </w:p>
    <w:p w14:paraId="32FA1BD9" w14:textId="77777777" w:rsidR="00AF0961" w:rsidRDefault="00AF0961" w:rsidP="009E3F86">
      <w:pPr>
        <w:jc w:val="both"/>
        <w:rPr>
          <w:sz w:val="28"/>
          <w:szCs w:val="28"/>
        </w:rPr>
      </w:pPr>
    </w:p>
    <w:p w14:paraId="400B335E" w14:textId="77777777" w:rsidR="00AF0961" w:rsidRPr="00AF0961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AF0961" w:rsidRPr="00AF0961">
        <w:rPr>
          <w:b/>
          <w:sz w:val="28"/>
          <w:szCs w:val="28"/>
        </w:rPr>
        <w:t>.</w:t>
      </w:r>
    </w:p>
    <w:p w14:paraId="08BE6755" w14:textId="7AB362AA" w:rsidR="007867CB" w:rsidRDefault="007867CB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961">
        <w:rPr>
          <w:sz w:val="28"/>
          <w:szCs w:val="28"/>
        </w:rPr>
        <w:t xml:space="preserve">  Утвердить программу муниципальных гарантий сельского </w:t>
      </w:r>
      <w:r w:rsidR="000F6A87">
        <w:rPr>
          <w:sz w:val="28"/>
          <w:szCs w:val="28"/>
        </w:rPr>
        <w:t xml:space="preserve">поселения «Село </w:t>
      </w:r>
      <w:r w:rsidR="00E260DF">
        <w:rPr>
          <w:sz w:val="28"/>
          <w:szCs w:val="28"/>
        </w:rPr>
        <w:t>Булава</w:t>
      </w:r>
      <w:r w:rsidR="000F6A87">
        <w:rPr>
          <w:sz w:val="28"/>
          <w:szCs w:val="28"/>
        </w:rPr>
        <w:t>» на 202</w:t>
      </w:r>
      <w:r w:rsidR="003F0C4A">
        <w:rPr>
          <w:sz w:val="28"/>
          <w:szCs w:val="28"/>
        </w:rPr>
        <w:t>5</w:t>
      </w:r>
      <w:r w:rsidR="00AF0961">
        <w:rPr>
          <w:sz w:val="28"/>
          <w:szCs w:val="28"/>
        </w:rPr>
        <w:t xml:space="preserve"> год</w:t>
      </w:r>
      <w:r w:rsidR="00E053D8">
        <w:rPr>
          <w:sz w:val="28"/>
          <w:szCs w:val="28"/>
        </w:rPr>
        <w:t xml:space="preserve"> и плановый период 202</w:t>
      </w:r>
      <w:r w:rsidR="003F0C4A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и 202</w:t>
      </w:r>
      <w:r w:rsidR="003F0C4A">
        <w:rPr>
          <w:sz w:val="28"/>
          <w:szCs w:val="28"/>
        </w:rPr>
        <w:t>7</w:t>
      </w:r>
      <w:r w:rsidR="007751F2">
        <w:rPr>
          <w:sz w:val="28"/>
          <w:szCs w:val="28"/>
        </w:rPr>
        <w:t xml:space="preserve"> годы</w:t>
      </w:r>
      <w:r w:rsidR="005B6C8D">
        <w:rPr>
          <w:sz w:val="28"/>
          <w:szCs w:val="28"/>
        </w:rPr>
        <w:t>, согласно приложению 8</w:t>
      </w:r>
      <w:r w:rsidR="00AF0961">
        <w:rPr>
          <w:sz w:val="28"/>
          <w:szCs w:val="28"/>
        </w:rPr>
        <w:t xml:space="preserve"> к настоящему решению.</w:t>
      </w:r>
    </w:p>
    <w:p w14:paraId="0B8ED49D" w14:textId="77777777" w:rsidR="00A3292A" w:rsidRDefault="00A3292A" w:rsidP="009E3F86">
      <w:pPr>
        <w:jc w:val="both"/>
        <w:rPr>
          <w:sz w:val="28"/>
          <w:szCs w:val="28"/>
        </w:rPr>
      </w:pPr>
    </w:p>
    <w:p w14:paraId="017F4F60" w14:textId="07E1F739" w:rsidR="00A3292A" w:rsidRPr="00506CD6" w:rsidRDefault="005B6C8D" w:rsidP="00A329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A3292A" w:rsidRPr="00A3292A">
        <w:rPr>
          <w:b/>
          <w:sz w:val="28"/>
          <w:szCs w:val="28"/>
        </w:rPr>
        <w:t>.</w:t>
      </w:r>
      <w:r w:rsidR="00A3292A" w:rsidRPr="00A3292A">
        <w:rPr>
          <w:sz w:val="28"/>
          <w:szCs w:val="28"/>
        </w:rPr>
        <w:t xml:space="preserve"> </w:t>
      </w:r>
      <w:r w:rsidR="00A3292A" w:rsidRPr="00506CD6">
        <w:rPr>
          <w:sz w:val="28"/>
          <w:szCs w:val="28"/>
        </w:rPr>
        <w:t xml:space="preserve">Утвердить программу муниципальных внутренних заимствований </w:t>
      </w:r>
      <w:r w:rsidR="00A3292A">
        <w:rPr>
          <w:sz w:val="28"/>
          <w:szCs w:val="28"/>
        </w:rPr>
        <w:t>сельского п</w:t>
      </w:r>
      <w:r w:rsidR="00BD5509">
        <w:rPr>
          <w:sz w:val="28"/>
          <w:szCs w:val="28"/>
        </w:rPr>
        <w:t xml:space="preserve">оселения «Село </w:t>
      </w:r>
      <w:proofErr w:type="gramStart"/>
      <w:r w:rsidR="00E260DF">
        <w:rPr>
          <w:sz w:val="28"/>
          <w:szCs w:val="28"/>
        </w:rPr>
        <w:t>Булава</w:t>
      </w:r>
      <w:r w:rsidR="00BD5509">
        <w:rPr>
          <w:sz w:val="28"/>
          <w:szCs w:val="28"/>
        </w:rPr>
        <w:t>»  на</w:t>
      </w:r>
      <w:proofErr w:type="gramEnd"/>
      <w:r w:rsidR="00BD5509">
        <w:rPr>
          <w:sz w:val="28"/>
          <w:szCs w:val="28"/>
        </w:rPr>
        <w:t xml:space="preserve"> 202</w:t>
      </w:r>
      <w:r w:rsidR="003F0C4A">
        <w:rPr>
          <w:sz w:val="28"/>
          <w:szCs w:val="28"/>
        </w:rPr>
        <w:t>5</w:t>
      </w:r>
      <w:r w:rsidR="00BD5509">
        <w:rPr>
          <w:sz w:val="28"/>
          <w:szCs w:val="28"/>
        </w:rPr>
        <w:t xml:space="preserve"> год и плановый период 202</w:t>
      </w:r>
      <w:r w:rsidR="003F0C4A">
        <w:rPr>
          <w:sz w:val="28"/>
          <w:szCs w:val="28"/>
        </w:rPr>
        <w:t>6</w:t>
      </w:r>
      <w:r w:rsidR="00EC726D">
        <w:rPr>
          <w:sz w:val="28"/>
          <w:szCs w:val="28"/>
        </w:rPr>
        <w:t xml:space="preserve"> и </w:t>
      </w:r>
      <w:r w:rsidR="00BD5509">
        <w:rPr>
          <w:sz w:val="28"/>
          <w:szCs w:val="28"/>
        </w:rPr>
        <w:t>202</w:t>
      </w:r>
      <w:r w:rsidR="003F0C4A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согласно приложению 9</w:t>
      </w:r>
      <w:r w:rsidR="00A3292A">
        <w:rPr>
          <w:sz w:val="28"/>
          <w:szCs w:val="28"/>
        </w:rPr>
        <w:t xml:space="preserve"> к настоящему решению. </w:t>
      </w:r>
    </w:p>
    <w:p w14:paraId="0C14BC2B" w14:textId="77777777" w:rsidR="00A3292A" w:rsidRDefault="00A3292A" w:rsidP="009E3F86">
      <w:pPr>
        <w:jc w:val="both"/>
        <w:rPr>
          <w:sz w:val="28"/>
          <w:szCs w:val="28"/>
        </w:rPr>
      </w:pPr>
    </w:p>
    <w:p w14:paraId="12836A22" w14:textId="77777777" w:rsidR="009E3F86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="009E3F86">
        <w:rPr>
          <w:b/>
          <w:sz w:val="28"/>
          <w:szCs w:val="28"/>
        </w:rPr>
        <w:t>.</w:t>
      </w:r>
    </w:p>
    <w:p w14:paraId="568B5548" w14:textId="77777777" w:rsidR="009E3F86" w:rsidRDefault="009E3F86" w:rsidP="009E3F86">
      <w:pPr>
        <w:numPr>
          <w:ilvl w:val="0"/>
          <w:numId w:val="1"/>
        </w:numPr>
        <w:tabs>
          <w:tab w:val="clear" w:pos="165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3A5392D2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сумму остатков средств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 xml:space="preserve"> по состоянию на 1 января текущего года;</w:t>
      </w:r>
    </w:p>
    <w:p w14:paraId="33345469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предписаниям органов, осуществляющих муниципальный финансовый контроль на территории района;</w:t>
      </w:r>
    </w:p>
    <w:p w14:paraId="79971CFA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расходных обязательств бюджета поселения </w:t>
      </w:r>
      <w:proofErr w:type="gramStart"/>
      <w:r>
        <w:rPr>
          <w:sz w:val="28"/>
          <w:szCs w:val="28"/>
        </w:rPr>
        <w:t>и  (</w:t>
      </w:r>
      <w:proofErr w:type="gramEnd"/>
      <w:r>
        <w:rPr>
          <w:sz w:val="28"/>
          <w:szCs w:val="28"/>
        </w:rPr>
        <w:t>или) принятия нормативных правовых актов главы сельского поселения;</w:t>
      </w:r>
    </w:p>
    <w:p w14:paraId="353FA50C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сумму  изменения</w:t>
      </w:r>
      <w:proofErr w:type="gramEnd"/>
      <w:r>
        <w:rPr>
          <w:sz w:val="28"/>
          <w:szCs w:val="28"/>
        </w:rPr>
        <w:t xml:space="preserve">   (или) перераспределения объёмов межбюджетных трансфертов, полученных из бюджета Ульчского района и иных  безвозмездных поступлений;</w:t>
      </w:r>
    </w:p>
    <w:p w14:paraId="711F971E" w14:textId="77777777" w:rsidR="000F5ECF" w:rsidRDefault="000F5ECF" w:rsidP="000F5ECF">
      <w:pPr>
        <w:ind w:left="795"/>
        <w:jc w:val="both"/>
        <w:rPr>
          <w:sz w:val="28"/>
          <w:szCs w:val="28"/>
        </w:rPr>
      </w:pPr>
    </w:p>
    <w:p w14:paraId="65AB8B82" w14:textId="012B31BC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взыскания на средства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 xml:space="preserve"> по денежным обязательствам получателей бюджетных средств на основании исполнительных листов судебных органов;</w:t>
      </w:r>
    </w:p>
    <w:p w14:paraId="0113E561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</w:t>
      </w:r>
    </w:p>
    <w:p w14:paraId="735363F8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образования в ходе исполнения бюджета </w:t>
      </w:r>
      <w:proofErr w:type="gramStart"/>
      <w:r>
        <w:rPr>
          <w:sz w:val="28"/>
          <w:szCs w:val="28"/>
        </w:rPr>
        <w:t>поселения  экономии</w:t>
      </w:r>
      <w:proofErr w:type="gramEnd"/>
      <w:r>
        <w:rPr>
          <w:sz w:val="28"/>
          <w:szCs w:val="28"/>
        </w:rPr>
        <w:t xml:space="preserve">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</w:t>
      </w:r>
    </w:p>
    <w:p w14:paraId="612F27F7" w14:textId="77777777" w:rsidR="009E3F86" w:rsidRDefault="009E3F86" w:rsidP="009E3F86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691D124F" w14:textId="77777777" w:rsidR="009E3F86" w:rsidRDefault="009E3F86" w:rsidP="009E3F86">
      <w:pPr>
        <w:jc w:val="both"/>
        <w:rPr>
          <w:b/>
          <w:sz w:val="28"/>
          <w:szCs w:val="28"/>
        </w:rPr>
      </w:pPr>
    </w:p>
    <w:p w14:paraId="1B5449E7" w14:textId="77777777" w:rsidR="009E3F86" w:rsidRDefault="00AF0961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</w:t>
      </w:r>
      <w:r w:rsidR="005B6C8D">
        <w:rPr>
          <w:b/>
          <w:sz w:val="28"/>
          <w:szCs w:val="28"/>
        </w:rPr>
        <w:t>ья 11</w:t>
      </w:r>
      <w:r w:rsidR="009E3F86">
        <w:rPr>
          <w:b/>
          <w:sz w:val="28"/>
          <w:szCs w:val="28"/>
        </w:rPr>
        <w:t>.</w:t>
      </w:r>
    </w:p>
    <w:p w14:paraId="0BA3D74C" w14:textId="77777777" w:rsidR="009E3F86" w:rsidRDefault="009E3F86" w:rsidP="009E3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A3B3F">
        <w:rPr>
          <w:sz w:val="28"/>
          <w:szCs w:val="28"/>
        </w:rPr>
        <w:t>Установить</w:t>
      </w:r>
      <w:r>
        <w:rPr>
          <w:sz w:val="28"/>
          <w:szCs w:val="28"/>
        </w:rPr>
        <w:t>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14:paraId="278730D0" w14:textId="77777777" w:rsidR="009E3F86" w:rsidRDefault="009E3F86" w:rsidP="009E3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размере до 100 процентов суммы договора (контракта) – по договорам (контрактам) об оказании услуг связи, о подписке на печатные издания</w:t>
      </w:r>
      <w:r w:rsidR="00854B13">
        <w:rPr>
          <w:sz w:val="28"/>
          <w:szCs w:val="28"/>
        </w:rPr>
        <w:t xml:space="preserve"> и об их приобретении</w:t>
      </w:r>
      <w:r>
        <w:rPr>
          <w:sz w:val="28"/>
          <w:szCs w:val="28"/>
        </w:rPr>
        <w:t>, обучении на курсах повышения квалификации, о приобретении авиа – и железнодорожных билетов</w:t>
      </w:r>
      <w:r w:rsidR="00854B13">
        <w:rPr>
          <w:sz w:val="28"/>
          <w:szCs w:val="28"/>
        </w:rPr>
        <w:t>, путевок на санаторно-курортное лечение,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взысканий</w:t>
      </w:r>
      <w:r>
        <w:rPr>
          <w:sz w:val="28"/>
          <w:szCs w:val="28"/>
        </w:rPr>
        <w:t>;</w:t>
      </w:r>
    </w:p>
    <w:p w14:paraId="086869DE" w14:textId="77777777" w:rsidR="009E3F86" w:rsidRDefault="00BC249C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F86">
        <w:rPr>
          <w:sz w:val="28"/>
          <w:szCs w:val="28"/>
        </w:rPr>
        <w:t>- в размере 100 процентов от суммы топливной составляющей в стоимости планируемого об</w:t>
      </w:r>
      <w:r w:rsidR="003C1C47">
        <w:rPr>
          <w:sz w:val="28"/>
          <w:szCs w:val="28"/>
        </w:rPr>
        <w:t>ъема услуг по электро – и тепло</w:t>
      </w:r>
      <w:r w:rsidR="009E3F86">
        <w:rPr>
          <w:sz w:val="28"/>
          <w:szCs w:val="28"/>
        </w:rPr>
        <w:t>снабжению на предстоящий отопительный период;</w:t>
      </w:r>
    </w:p>
    <w:p w14:paraId="28B21602" w14:textId="77777777" w:rsidR="009E3F86" w:rsidRDefault="00BC249C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F86">
        <w:rPr>
          <w:sz w:val="28"/>
          <w:szCs w:val="28"/>
        </w:rPr>
        <w:t>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14:paraId="53031295" w14:textId="77777777" w:rsidR="008A20CF" w:rsidRDefault="008A20CF" w:rsidP="009E3F86">
      <w:pPr>
        <w:jc w:val="both"/>
        <w:rPr>
          <w:b/>
          <w:sz w:val="28"/>
          <w:szCs w:val="28"/>
        </w:rPr>
      </w:pPr>
    </w:p>
    <w:p w14:paraId="37ECBF63" w14:textId="77777777" w:rsidR="009E3F86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B67D69">
        <w:rPr>
          <w:b/>
          <w:sz w:val="28"/>
          <w:szCs w:val="28"/>
        </w:rPr>
        <w:t>.</w:t>
      </w:r>
    </w:p>
    <w:p w14:paraId="107709F7" w14:textId="77777777" w:rsidR="009E3F86" w:rsidRPr="00496265" w:rsidRDefault="009E3F86" w:rsidP="009E3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25A0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выполн</w:t>
      </w:r>
      <w:r w:rsidR="00425A04">
        <w:rPr>
          <w:sz w:val="28"/>
          <w:szCs w:val="28"/>
        </w:rPr>
        <w:t>ением настоящего решения</w:t>
      </w:r>
      <w:r>
        <w:rPr>
          <w:sz w:val="28"/>
          <w:szCs w:val="28"/>
        </w:rPr>
        <w:t xml:space="preserve"> возложить на постоянную депутатскую комиссию по бюджету, финансовому регулированию и налоговой политике, социально- экономическому развитию и экономической реформе Совета депутатов сель</w:t>
      </w:r>
      <w:r w:rsidR="006D5E37">
        <w:rPr>
          <w:sz w:val="28"/>
          <w:szCs w:val="28"/>
        </w:rPr>
        <w:t>ского поселен</w:t>
      </w:r>
      <w:r w:rsidR="00BD5509">
        <w:rPr>
          <w:sz w:val="28"/>
          <w:szCs w:val="28"/>
        </w:rPr>
        <w:t>ия.</w:t>
      </w:r>
    </w:p>
    <w:p w14:paraId="41C609C5" w14:textId="77777777" w:rsidR="009E3F86" w:rsidRPr="00496265" w:rsidRDefault="009E3F86" w:rsidP="009E3F86">
      <w:pPr>
        <w:ind w:left="795"/>
        <w:jc w:val="both"/>
        <w:rPr>
          <w:sz w:val="28"/>
          <w:szCs w:val="28"/>
        </w:rPr>
      </w:pPr>
    </w:p>
    <w:p w14:paraId="65719784" w14:textId="77777777" w:rsidR="009E3F86" w:rsidRDefault="005B6C8D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="009E3F86">
        <w:rPr>
          <w:b/>
          <w:sz w:val="28"/>
          <w:szCs w:val="28"/>
        </w:rPr>
        <w:t>.</w:t>
      </w:r>
    </w:p>
    <w:p w14:paraId="51CE91B2" w14:textId="2FDC2EA1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Настоящее решение </w:t>
      </w:r>
      <w:r w:rsidR="006F4196">
        <w:rPr>
          <w:sz w:val="28"/>
          <w:szCs w:val="28"/>
        </w:rPr>
        <w:t xml:space="preserve">вступает </w:t>
      </w:r>
      <w:r w:rsidR="006D5E37">
        <w:rPr>
          <w:sz w:val="28"/>
          <w:szCs w:val="28"/>
        </w:rPr>
        <w:t xml:space="preserve">в </w:t>
      </w:r>
      <w:proofErr w:type="gramStart"/>
      <w:r w:rsidR="006D5E37">
        <w:rPr>
          <w:sz w:val="28"/>
          <w:szCs w:val="28"/>
        </w:rPr>
        <w:t>силу  с</w:t>
      </w:r>
      <w:proofErr w:type="gramEnd"/>
      <w:r w:rsidR="006D5E37">
        <w:rPr>
          <w:sz w:val="28"/>
          <w:szCs w:val="28"/>
        </w:rPr>
        <w:t xml:space="preserve"> 1 января </w:t>
      </w:r>
      <w:r w:rsidR="00BD5509">
        <w:rPr>
          <w:sz w:val="28"/>
          <w:szCs w:val="28"/>
        </w:rPr>
        <w:t>202</w:t>
      </w:r>
      <w:r w:rsidR="003F0C4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BD5509">
        <w:rPr>
          <w:sz w:val="28"/>
          <w:szCs w:val="28"/>
        </w:rPr>
        <w:t xml:space="preserve"> и действует по 31 декабря 202</w:t>
      </w:r>
      <w:r w:rsidR="003F0C4A">
        <w:rPr>
          <w:sz w:val="28"/>
          <w:szCs w:val="28"/>
        </w:rPr>
        <w:t>5</w:t>
      </w:r>
      <w:r w:rsidR="00A840CC">
        <w:rPr>
          <w:sz w:val="28"/>
          <w:szCs w:val="28"/>
        </w:rPr>
        <w:t xml:space="preserve"> года</w:t>
      </w:r>
      <w:r w:rsidR="007751F2">
        <w:rPr>
          <w:sz w:val="28"/>
          <w:szCs w:val="28"/>
        </w:rPr>
        <w:t>.</w:t>
      </w:r>
    </w:p>
    <w:p w14:paraId="7CB84555" w14:textId="77777777" w:rsidR="009E3F86" w:rsidRPr="00EC05A3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</w:p>
    <w:p w14:paraId="4448CEC1" w14:textId="77777777" w:rsidR="009E3F86" w:rsidRDefault="005B6C8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14</w:t>
      </w:r>
      <w:r w:rsidR="009E3F86">
        <w:rPr>
          <w:b/>
          <w:sz w:val="28"/>
          <w:szCs w:val="28"/>
        </w:rPr>
        <w:t>.</w:t>
      </w:r>
    </w:p>
    <w:p w14:paraId="527DE38C" w14:textId="71F601AF" w:rsidR="000F5ECF" w:rsidRDefault="009E3F86" w:rsidP="002000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Решение о бюджете </w:t>
      </w:r>
      <w:r w:rsidR="008B7E30">
        <w:rPr>
          <w:sz w:val="28"/>
          <w:szCs w:val="28"/>
        </w:rPr>
        <w:t xml:space="preserve">сельского </w:t>
      </w:r>
      <w:r w:rsidR="00BD5509">
        <w:rPr>
          <w:sz w:val="28"/>
          <w:szCs w:val="28"/>
        </w:rPr>
        <w:t xml:space="preserve">поселения «Село </w:t>
      </w:r>
      <w:r w:rsidR="00E260DF">
        <w:rPr>
          <w:sz w:val="28"/>
          <w:szCs w:val="28"/>
        </w:rPr>
        <w:t>Булава</w:t>
      </w:r>
      <w:r w:rsidR="00BD5509">
        <w:rPr>
          <w:sz w:val="28"/>
          <w:szCs w:val="28"/>
        </w:rPr>
        <w:t>» на 202</w:t>
      </w:r>
      <w:r w:rsidR="003F0C4A">
        <w:rPr>
          <w:sz w:val="28"/>
          <w:szCs w:val="28"/>
        </w:rPr>
        <w:t>5</w:t>
      </w:r>
      <w:r w:rsidR="008B7E30">
        <w:rPr>
          <w:sz w:val="28"/>
          <w:szCs w:val="28"/>
        </w:rPr>
        <w:t xml:space="preserve"> г</w:t>
      </w:r>
      <w:r w:rsidR="004B6E70">
        <w:rPr>
          <w:sz w:val="28"/>
          <w:szCs w:val="28"/>
        </w:rPr>
        <w:t>од</w:t>
      </w:r>
      <w:r w:rsidR="00BD5509">
        <w:rPr>
          <w:sz w:val="28"/>
          <w:szCs w:val="28"/>
        </w:rPr>
        <w:t xml:space="preserve"> и плановый период 202</w:t>
      </w:r>
      <w:r w:rsidR="003F0C4A">
        <w:rPr>
          <w:sz w:val="28"/>
          <w:szCs w:val="28"/>
        </w:rPr>
        <w:t>6</w:t>
      </w:r>
      <w:r w:rsidR="00BD5509">
        <w:rPr>
          <w:sz w:val="28"/>
          <w:szCs w:val="28"/>
        </w:rPr>
        <w:t xml:space="preserve"> и 202</w:t>
      </w:r>
      <w:r w:rsidR="003F0C4A">
        <w:rPr>
          <w:sz w:val="28"/>
          <w:szCs w:val="28"/>
        </w:rPr>
        <w:t>7</w:t>
      </w:r>
      <w:r w:rsidR="007751F2">
        <w:rPr>
          <w:sz w:val="28"/>
          <w:szCs w:val="28"/>
        </w:rPr>
        <w:t xml:space="preserve"> </w:t>
      </w:r>
      <w:proofErr w:type="gramStart"/>
      <w:r w:rsidR="007751F2">
        <w:rPr>
          <w:sz w:val="28"/>
          <w:szCs w:val="28"/>
        </w:rPr>
        <w:t>годы</w:t>
      </w:r>
      <w:r w:rsidR="004B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006E" w:rsidRPr="00380EBA">
        <w:rPr>
          <w:sz w:val="28"/>
          <w:szCs w:val="28"/>
        </w:rPr>
        <w:t>опубликовать</w:t>
      </w:r>
      <w:proofErr w:type="gramEnd"/>
      <w:r w:rsidR="0020006E" w:rsidRPr="00380EBA">
        <w:rPr>
          <w:sz w:val="28"/>
          <w:szCs w:val="28"/>
        </w:rPr>
        <w:t xml:space="preserve"> в информационном листке  </w:t>
      </w:r>
    </w:p>
    <w:p w14:paraId="0E8301C3" w14:textId="77777777" w:rsidR="000F5ECF" w:rsidRDefault="000F5ECF" w:rsidP="0020006E">
      <w:pPr>
        <w:tabs>
          <w:tab w:val="left" w:pos="0"/>
        </w:tabs>
        <w:jc w:val="both"/>
        <w:rPr>
          <w:sz w:val="28"/>
          <w:szCs w:val="28"/>
        </w:rPr>
      </w:pPr>
    </w:p>
    <w:p w14:paraId="3B549FA7" w14:textId="428F4CD3" w:rsidR="0020006E" w:rsidRPr="00380EBA" w:rsidRDefault="0020006E" w:rsidP="0020006E">
      <w:pPr>
        <w:tabs>
          <w:tab w:val="left" w:pos="0"/>
        </w:tabs>
        <w:jc w:val="both"/>
        <w:rPr>
          <w:sz w:val="28"/>
          <w:szCs w:val="28"/>
        </w:rPr>
      </w:pPr>
      <w:r w:rsidRPr="00380EBA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 «Село Булава» Ульчского муниципального района Хабаровского края в</w:t>
      </w:r>
      <w:r w:rsidRPr="00380EBA">
        <w:rPr>
          <w:sz w:val="28"/>
          <w:szCs w:val="28"/>
        </w:rPr>
        <w:t xml:space="preserve"> «Вестник</w:t>
      </w:r>
      <w:r>
        <w:rPr>
          <w:sz w:val="28"/>
          <w:szCs w:val="28"/>
        </w:rPr>
        <w:t>е местного</w:t>
      </w:r>
      <w:r w:rsidRPr="00380EBA">
        <w:rPr>
          <w:sz w:val="28"/>
          <w:szCs w:val="28"/>
        </w:rPr>
        <w:t xml:space="preserve"> самоуправления»</w:t>
      </w:r>
      <w:r>
        <w:rPr>
          <w:sz w:val="28"/>
          <w:szCs w:val="28"/>
        </w:rPr>
        <w:t>.</w:t>
      </w:r>
    </w:p>
    <w:p w14:paraId="3E489561" w14:textId="387DACCD" w:rsidR="005A288C" w:rsidRDefault="005A288C" w:rsidP="0020006E">
      <w:pPr>
        <w:tabs>
          <w:tab w:val="left" w:pos="0"/>
        </w:tabs>
        <w:jc w:val="both"/>
        <w:rPr>
          <w:sz w:val="28"/>
          <w:szCs w:val="28"/>
        </w:rPr>
      </w:pPr>
    </w:p>
    <w:p w14:paraId="101F4124" w14:textId="77777777" w:rsidR="000F5ECF" w:rsidRDefault="000F5ECF" w:rsidP="0020006E">
      <w:pPr>
        <w:jc w:val="both"/>
        <w:rPr>
          <w:sz w:val="28"/>
          <w:szCs w:val="28"/>
        </w:rPr>
      </w:pPr>
    </w:p>
    <w:p w14:paraId="5C446951" w14:textId="77777777" w:rsidR="000F5ECF" w:rsidRDefault="000F5ECF" w:rsidP="0020006E">
      <w:pPr>
        <w:jc w:val="both"/>
        <w:rPr>
          <w:sz w:val="28"/>
          <w:szCs w:val="28"/>
        </w:rPr>
      </w:pPr>
    </w:p>
    <w:p w14:paraId="5491670D" w14:textId="1A12BF5F" w:rsidR="0020006E" w:rsidRPr="00380EBA" w:rsidRDefault="0020006E" w:rsidP="0020006E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Глава сельского поселения «Село </w:t>
      </w:r>
      <w:proofErr w:type="gramStart"/>
      <w:r>
        <w:rPr>
          <w:sz w:val="28"/>
          <w:szCs w:val="28"/>
        </w:rPr>
        <w:t>Булав</w:t>
      </w:r>
      <w:r w:rsidRPr="00380EBA">
        <w:rPr>
          <w:sz w:val="28"/>
          <w:szCs w:val="28"/>
        </w:rPr>
        <w:t xml:space="preserve">а»   </w:t>
      </w:r>
      <w:proofErr w:type="gramEnd"/>
      <w:r w:rsidRPr="00380EB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Н.П. Росугбу</w:t>
      </w:r>
    </w:p>
    <w:p w14:paraId="692B4A71" w14:textId="77777777" w:rsidR="0020006E" w:rsidRPr="00380EBA" w:rsidRDefault="0020006E" w:rsidP="0020006E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                                                             </w:t>
      </w:r>
    </w:p>
    <w:p w14:paraId="3CD3C065" w14:textId="77777777" w:rsidR="0020006E" w:rsidRDefault="0020006E" w:rsidP="0020006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0E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80E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80EBA">
        <w:rPr>
          <w:sz w:val="28"/>
          <w:szCs w:val="28"/>
        </w:rPr>
        <w:t xml:space="preserve">овета </w:t>
      </w:r>
    </w:p>
    <w:p w14:paraId="2288B963" w14:textId="36AA2656" w:rsidR="0020006E" w:rsidRPr="00380EBA" w:rsidRDefault="0020006E" w:rsidP="0020006E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>депутатов сельского</w:t>
      </w:r>
      <w:r>
        <w:rPr>
          <w:sz w:val="28"/>
          <w:szCs w:val="28"/>
        </w:rPr>
        <w:t xml:space="preserve"> </w:t>
      </w:r>
      <w:r w:rsidRPr="00380EBA">
        <w:rPr>
          <w:sz w:val="28"/>
          <w:szCs w:val="28"/>
        </w:rPr>
        <w:t xml:space="preserve">поселения «Село </w:t>
      </w:r>
      <w:proofErr w:type="gramStart"/>
      <w:r>
        <w:rPr>
          <w:sz w:val="28"/>
          <w:szCs w:val="28"/>
        </w:rPr>
        <w:t>Булав</w:t>
      </w:r>
      <w:r w:rsidRPr="00380EBA">
        <w:rPr>
          <w:sz w:val="28"/>
          <w:szCs w:val="28"/>
        </w:rPr>
        <w:t xml:space="preserve">а»   </w:t>
      </w:r>
      <w:proofErr w:type="gramEnd"/>
      <w:r w:rsidRPr="00380E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П.И. Кай</w:t>
      </w:r>
      <w:r w:rsidRPr="00380EBA">
        <w:rPr>
          <w:sz w:val="28"/>
          <w:szCs w:val="28"/>
        </w:rPr>
        <w:t xml:space="preserve">                   </w:t>
      </w:r>
    </w:p>
    <w:p w14:paraId="117360F0" w14:textId="77777777" w:rsidR="000413B6" w:rsidRDefault="007751F2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748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</w:p>
    <w:p w14:paraId="125A995A" w14:textId="77777777" w:rsidR="001A5FDE" w:rsidRDefault="000413B6" w:rsidP="00EC726D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</w:p>
    <w:p w14:paraId="38B9D415" w14:textId="77777777" w:rsidR="001A5FDE" w:rsidRDefault="001A5FDE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C0A00EC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6D228AA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76ECDD0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0DA660D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589D11F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3286847" w14:textId="77777777" w:rsidR="009D7134" w:rsidRDefault="001A5FDE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</w:p>
    <w:p w14:paraId="7278C1EF" w14:textId="77777777" w:rsidR="000F5ECF" w:rsidRDefault="001A5FDE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5B6C8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</w:t>
      </w:r>
    </w:p>
    <w:p w14:paraId="3EDA8E5C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E1234C4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1629C08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899779E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982128B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9BB1A88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43D1671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8D09FE6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ECAEEAF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106F469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0603DCF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11450FD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EAE557A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C29C0E5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8010746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B5E9ACB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0E4493C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2717E4A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272645E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16FF7AF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65961B8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E020EC4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5C813E9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A688280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BB235CB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6A95AD1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EC293BE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2A107E1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A61EE2D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9B91A08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514BCC1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54C2469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C2C0FF3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D2DCB76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4D37B05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48A737F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854D324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55DF683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A01DC49" w14:textId="77777777" w:rsidR="000D6FC6" w:rsidRDefault="000D6FC6" w:rsidP="000D6FC6"/>
    <w:p w14:paraId="7A589D76" w14:textId="77777777" w:rsidR="000D6FC6" w:rsidRDefault="000D6FC6" w:rsidP="000D6FC6">
      <w:pPr>
        <w:jc w:val="both"/>
        <w:rPr>
          <w:sz w:val="28"/>
          <w:szCs w:val="28"/>
        </w:rPr>
      </w:pPr>
    </w:p>
    <w:p w14:paraId="349DB61F" w14:textId="77777777" w:rsidR="000D6FC6" w:rsidRPr="006F6AE2" w:rsidRDefault="000D6FC6" w:rsidP="000D6FC6">
      <w:pPr>
        <w:jc w:val="both"/>
      </w:pPr>
    </w:p>
    <w:p w14:paraId="21609FA7" w14:textId="77777777" w:rsidR="000D6FC6" w:rsidRDefault="000D6FC6" w:rsidP="000D6FC6">
      <w:pPr>
        <w:jc w:val="both"/>
        <w:rPr>
          <w:sz w:val="28"/>
          <w:szCs w:val="28"/>
        </w:rPr>
      </w:pPr>
    </w:p>
    <w:p w14:paraId="12D97BB9" w14:textId="77777777" w:rsidR="000D6FC6" w:rsidRDefault="000D6FC6" w:rsidP="000D6FC6"/>
    <w:p w14:paraId="3C6C2892" w14:textId="77777777" w:rsidR="003B5DC0" w:rsidRDefault="000D6FC6" w:rsidP="000D6FC6">
      <w:pPr>
        <w:jc w:val="center"/>
      </w:pPr>
      <w:r>
        <w:t xml:space="preserve">                                                             </w:t>
      </w:r>
      <w:r w:rsidR="00854B13">
        <w:t xml:space="preserve">                  </w:t>
      </w:r>
    </w:p>
    <w:p w14:paraId="1C5D4401" w14:textId="77777777" w:rsidR="003B5DC0" w:rsidRDefault="003B5DC0" w:rsidP="000D6FC6">
      <w:pPr>
        <w:jc w:val="center"/>
      </w:pPr>
    </w:p>
    <w:p w14:paraId="4106A178" w14:textId="77777777" w:rsidR="003B5DC0" w:rsidRDefault="003B5DC0" w:rsidP="000D6FC6">
      <w:pPr>
        <w:jc w:val="center"/>
      </w:pPr>
    </w:p>
    <w:p w14:paraId="366D60E5" w14:textId="77777777" w:rsidR="003B5DC0" w:rsidRDefault="003B5DC0" w:rsidP="000D6FC6">
      <w:pPr>
        <w:jc w:val="center"/>
      </w:pPr>
    </w:p>
    <w:p w14:paraId="1D2B050A" w14:textId="77777777" w:rsidR="003B5DC0" w:rsidRDefault="003B5DC0" w:rsidP="000D6FC6">
      <w:pPr>
        <w:jc w:val="center"/>
      </w:pPr>
    </w:p>
    <w:p w14:paraId="166D0DED" w14:textId="77777777" w:rsidR="007751F2" w:rsidRDefault="007751F2" w:rsidP="000D6FC6">
      <w:pPr>
        <w:jc w:val="center"/>
      </w:pPr>
    </w:p>
    <w:p w14:paraId="70BC06E6" w14:textId="77777777" w:rsidR="007751F2" w:rsidRDefault="007751F2" w:rsidP="000D6FC6">
      <w:pPr>
        <w:jc w:val="center"/>
      </w:pPr>
    </w:p>
    <w:p w14:paraId="217E997C" w14:textId="77777777" w:rsidR="003B24C5" w:rsidRDefault="003B24C5" w:rsidP="00C02281"/>
    <w:p w14:paraId="10D2EBB0" w14:textId="77777777" w:rsidR="003B24C5" w:rsidRDefault="003B24C5" w:rsidP="000D6FC6">
      <w:pPr>
        <w:jc w:val="center"/>
      </w:pPr>
    </w:p>
    <w:p w14:paraId="06A876EA" w14:textId="77777777" w:rsidR="00A840CC" w:rsidRDefault="00A840CC" w:rsidP="006C5F8E"/>
    <w:p w14:paraId="00CB2492" w14:textId="77777777" w:rsidR="007D48FE" w:rsidRPr="005D5485" w:rsidRDefault="00D62411" w:rsidP="00682741">
      <w:pPr>
        <w:pStyle w:val="ConsTitle"/>
        <w:widowControl/>
      </w:pPr>
      <w:r>
        <w:t xml:space="preserve">                   </w:t>
      </w:r>
      <w:r w:rsidR="005D5485">
        <w:t xml:space="preserve">                             </w:t>
      </w:r>
    </w:p>
    <w:p w14:paraId="0C4692CA" w14:textId="14DD9281" w:rsidR="00634BDE" w:rsidRDefault="000D6FC6" w:rsidP="000D6FC6">
      <w:r>
        <w:t xml:space="preserve">                                                                                             </w:t>
      </w:r>
    </w:p>
    <w:p w14:paraId="134A0D2C" w14:textId="1AE80E34" w:rsidR="00EC7BCF" w:rsidRDefault="00EC7BCF" w:rsidP="000D6FC6"/>
    <w:p w14:paraId="5375A3BA" w14:textId="6316F14F" w:rsidR="00EC7BCF" w:rsidRDefault="00EC7BCF" w:rsidP="000D6FC6"/>
    <w:p w14:paraId="02343C45" w14:textId="28F8CB01" w:rsidR="00EC7BCF" w:rsidRDefault="00EC7BCF" w:rsidP="000D6FC6"/>
    <w:p w14:paraId="6B90B816" w14:textId="29F302DA" w:rsidR="00EC7BCF" w:rsidRDefault="00EC7BCF" w:rsidP="000D6FC6"/>
    <w:p w14:paraId="6AC13D89" w14:textId="12629088" w:rsidR="00EC7BCF" w:rsidRDefault="00EC7BCF" w:rsidP="000D6FC6"/>
    <w:p w14:paraId="6A4F6A20" w14:textId="03A73AB9" w:rsidR="00EC7BCF" w:rsidRDefault="00EC7BCF" w:rsidP="000D6FC6"/>
    <w:p w14:paraId="418490AA" w14:textId="15AEB236" w:rsidR="00EC7BCF" w:rsidRDefault="00EC7BCF" w:rsidP="000D6FC6"/>
    <w:p w14:paraId="69F77D08" w14:textId="56849DAE" w:rsidR="00EC7BCF" w:rsidRDefault="00EC7BCF" w:rsidP="000D6FC6"/>
    <w:p w14:paraId="38A20D21" w14:textId="3BDE7A90" w:rsidR="00EC7BCF" w:rsidRDefault="00EC7BCF" w:rsidP="000D6FC6"/>
    <w:p w14:paraId="6110BC67" w14:textId="5A18B04E" w:rsidR="00EC7BCF" w:rsidRDefault="00EC7BCF" w:rsidP="000D6FC6"/>
    <w:p w14:paraId="003087F7" w14:textId="60DCCA39" w:rsidR="00EC7BCF" w:rsidRDefault="00EC7BCF" w:rsidP="000D6FC6"/>
    <w:p w14:paraId="1146CF18" w14:textId="64837A2C" w:rsidR="00EC7BCF" w:rsidRDefault="00EC7BCF" w:rsidP="000D6FC6"/>
    <w:p w14:paraId="22F2DB81" w14:textId="59DB9E75" w:rsidR="00EC7BCF" w:rsidRDefault="00EC7BCF" w:rsidP="000D6FC6"/>
    <w:p w14:paraId="595AC9FD" w14:textId="0B03E6CD" w:rsidR="00EC7BCF" w:rsidRDefault="00EC7BCF" w:rsidP="000D6FC6"/>
    <w:p w14:paraId="2FB9EB90" w14:textId="0A8EC9C9" w:rsidR="00EC7BCF" w:rsidRDefault="00EC7BCF" w:rsidP="000D6FC6"/>
    <w:p w14:paraId="22DFC8A9" w14:textId="7E21CE69" w:rsidR="00EC7BCF" w:rsidRDefault="00EC7BCF" w:rsidP="000D6FC6"/>
    <w:p w14:paraId="71F89C3C" w14:textId="698EA101" w:rsidR="00EC7BCF" w:rsidRDefault="00EC7BCF" w:rsidP="000D6FC6"/>
    <w:p w14:paraId="1FC3A345" w14:textId="2F5B43DE" w:rsidR="00EC7BCF" w:rsidRDefault="00EC7BCF" w:rsidP="000D6FC6"/>
    <w:p w14:paraId="5B475F28" w14:textId="5C1A749F" w:rsidR="00EC7BCF" w:rsidRDefault="00EC7BCF" w:rsidP="000D6FC6"/>
    <w:p w14:paraId="7DF8D199" w14:textId="4D8DD29E" w:rsidR="00EC7BCF" w:rsidRDefault="00EC7BCF" w:rsidP="000D6FC6"/>
    <w:p w14:paraId="54D5D0F0" w14:textId="29BD635A" w:rsidR="00EC7BCF" w:rsidRDefault="00EC7BCF" w:rsidP="000D6FC6"/>
    <w:p w14:paraId="61993734" w14:textId="4DE7B8FB" w:rsidR="00EC7BCF" w:rsidRDefault="00EC7BCF" w:rsidP="000D6FC6"/>
    <w:p w14:paraId="4DB04F06" w14:textId="7FD46AD9" w:rsidR="00EC7BCF" w:rsidRDefault="00EC7BCF" w:rsidP="000D6FC6"/>
    <w:p w14:paraId="13140696" w14:textId="024D76CC" w:rsidR="00EC7BCF" w:rsidRDefault="00EC7BCF" w:rsidP="000D6FC6"/>
    <w:p w14:paraId="70D31C77" w14:textId="6DF7EF73" w:rsidR="00EC7BCF" w:rsidRDefault="00EC7BCF" w:rsidP="000D6FC6"/>
    <w:p w14:paraId="5BAA0709" w14:textId="24DCD2A4" w:rsidR="00EC7BCF" w:rsidRDefault="00EC7BCF" w:rsidP="000D6FC6"/>
    <w:p w14:paraId="4689A669" w14:textId="29C1D2E7" w:rsidR="00EC7BCF" w:rsidRDefault="00EC7BCF" w:rsidP="000D6FC6"/>
    <w:p w14:paraId="0BC4A9B5" w14:textId="12AF4AAA" w:rsidR="00EC7BCF" w:rsidRDefault="00EC7BCF" w:rsidP="000D6FC6"/>
    <w:p w14:paraId="69D0214A" w14:textId="709A034C" w:rsidR="00EC7BCF" w:rsidRDefault="00EC7BCF" w:rsidP="000D6FC6"/>
    <w:p w14:paraId="5F7D7EA2" w14:textId="6C6FE8C9" w:rsidR="00EC7BCF" w:rsidRDefault="00EC7BCF" w:rsidP="000D6FC6"/>
    <w:p w14:paraId="1C42625B" w14:textId="39C3EFF0" w:rsidR="00EC7BCF" w:rsidRDefault="00EC7BCF" w:rsidP="000D6FC6"/>
    <w:p w14:paraId="2CD88A7A" w14:textId="0A453E52" w:rsidR="00EC7BCF" w:rsidRDefault="00EC7BCF" w:rsidP="000D6FC6"/>
    <w:p w14:paraId="1D7474A8" w14:textId="17AC1299" w:rsidR="00EC7BCF" w:rsidRDefault="00EC7BCF" w:rsidP="000D6FC6"/>
    <w:p w14:paraId="3F522896" w14:textId="4DEBD463" w:rsidR="00EC7BCF" w:rsidRDefault="00EC7BCF" w:rsidP="000D6FC6"/>
    <w:p w14:paraId="6B3FC842" w14:textId="08F27435" w:rsidR="00EC7BCF" w:rsidRDefault="00EC7BCF" w:rsidP="000D6FC6"/>
    <w:p w14:paraId="5860BBD7" w14:textId="77777777" w:rsidR="00EC7BCF" w:rsidRDefault="00EC7BCF" w:rsidP="000D6FC6"/>
    <w:p w14:paraId="1231FF39" w14:textId="77777777" w:rsidR="00FB3A1D" w:rsidRDefault="00FB3A1D" w:rsidP="000D6FC6"/>
    <w:p w14:paraId="2318E9BA" w14:textId="77777777" w:rsidR="00FB3A1D" w:rsidRDefault="00FB3A1D" w:rsidP="000D6FC6"/>
    <w:p w14:paraId="10DBBD09" w14:textId="77777777" w:rsidR="000D6FC6" w:rsidRDefault="000D6FC6" w:rsidP="000D6FC6">
      <w:r>
        <w:t xml:space="preserve">  </w:t>
      </w:r>
    </w:p>
    <w:p w14:paraId="58EFB525" w14:textId="77777777" w:rsidR="000D6FC6" w:rsidRDefault="000D6FC6" w:rsidP="000D6FC6"/>
    <w:p w14:paraId="7F053317" w14:textId="77777777" w:rsidR="000D6FC6" w:rsidRDefault="000D6FC6" w:rsidP="000D6FC6"/>
    <w:p w14:paraId="7883AD8C" w14:textId="77777777" w:rsidR="000D6FC6" w:rsidRDefault="000D6FC6" w:rsidP="000D6FC6">
      <w:pPr>
        <w:rPr>
          <w:sz w:val="28"/>
          <w:szCs w:val="28"/>
        </w:rPr>
      </w:pPr>
    </w:p>
    <w:p w14:paraId="6EA5CD77" w14:textId="77777777" w:rsidR="000D6FC6" w:rsidRDefault="000D6FC6" w:rsidP="000D6FC6"/>
    <w:p w14:paraId="69C846F0" w14:textId="77777777" w:rsidR="000D6FC6" w:rsidRDefault="000D6FC6" w:rsidP="000D6FC6">
      <w:r>
        <w:t xml:space="preserve">                                                                                                          </w:t>
      </w:r>
    </w:p>
    <w:p w14:paraId="43565701" w14:textId="77777777" w:rsidR="00FB3A1D" w:rsidRDefault="000D6FC6" w:rsidP="000D6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019EE">
        <w:rPr>
          <w:sz w:val="28"/>
          <w:szCs w:val="28"/>
        </w:rPr>
        <w:t xml:space="preserve">                    </w:t>
      </w:r>
    </w:p>
    <w:p w14:paraId="625497D4" w14:textId="77777777" w:rsidR="00FB3A1D" w:rsidRDefault="00FB3A1D" w:rsidP="000D6FC6">
      <w:pPr>
        <w:jc w:val="center"/>
        <w:rPr>
          <w:sz w:val="28"/>
          <w:szCs w:val="28"/>
        </w:rPr>
      </w:pPr>
    </w:p>
    <w:p w14:paraId="62519161" w14:textId="77777777" w:rsidR="00FB3A1D" w:rsidRDefault="00FB3A1D" w:rsidP="000D6FC6">
      <w:pPr>
        <w:jc w:val="center"/>
        <w:rPr>
          <w:sz w:val="28"/>
          <w:szCs w:val="28"/>
        </w:rPr>
      </w:pPr>
    </w:p>
    <w:p w14:paraId="6E432F9F" w14:textId="77777777" w:rsidR="00FB3A1D" w:rsidRDefault="00FB3A1D" w:rsidP="000D6FC6">
      <w:pPr>
        <w:jc w:val="center"/>
        <w:rPr>
          <w:sz w:val="28"/>
          <w:szCs w:val="28"/>
        </w:rPr>
      </w:pPr>
    </w:p>
    <w:p w14:paraId="3E880DC0" w14:textId="77777777" w:rsidR="00A840CC" w:rsidRPr="00C65EBB" w:rsidRDefault="00A840CC" w:rsidP="000D6FC6">
      <w:pPr>
        <w:ind w:left="4956" w:firstLine="708"/>
        <w:jc w:val="right"/>
        <w:rPr>
          <w:sz w:val="28"/>
          <w:szCs w:val="28"/>
        </w:rPr>
      </w:pPr>
    </w:p>
    <w:p w14:paraId="048445A3" w14:textId="77777777" w:rsidR="000D6FC6" w:rsidRPr="00C65EBB" w:rsidRDefault="000D6FC6" w:rsidP="000D6FC6">
      <w:pPr>
        <w:ind w:left="4956" w:firstLine="708"/>
        <w:rPr>
          <w:sz w:val="28"/>
          <w:szCs w:val="28"/>
        </w:rPr>
      </w:pPr>
    </w:p>
    <w:p w14:paraId="61702B3F" w14:textId="77777777" w:rsidR="000D6FC6" w:rsidRPr="00C65EBB" w:rsidRDefault="000D6FC6" w:rsidP="000D6FC6">
      <w:pPr>
        <w:ind w:left="4956" w:firstLine="708"/>
        <w:rPr>
          <w:sz w:val="28"/>
          <w:szCs w:val="28"/>
        </w:rPr>
      </w:pPr>
    </w:p>
    <w:p w14:paraId="2737F019" w14:textId="77777777" w:rsidR="000D6FC6" w:rsidRDefault="000D6FC6" w:rsidP="000D6FC6">
      <w:pPr>
        <w:ind w:left="4956" w:firstLine="708"/>
        <w:rPr>
          <w:sz w:val="28"/>
          <w:szCs w:val="28"/>
        </w:rPr>
      </w:pPr>
    </w:p>
    <w:p w14:paraId="2802AB4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09708A9F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D82BD78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BAB77EA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C24253F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71B5C889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65DB2A2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3EBFF4B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FADA8C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430AD8A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A7E596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6C38AF3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5A5BE6B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28703FC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0B0B0B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57831FA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F2200F6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68BBF99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A422F71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822DA3E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7C1B4E5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E996D4C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1F02C2AB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7F2ED9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D91A108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66DB8E5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0FEF8E2C" w14:textId="77777777" w:rsidR="000D6FC6" w:rsidRDefault="000D6FC6" w:rsidP="004730B4">
      <w:pPr>
        <w:rPr>
          <w:sz w:val="28"/>
          <w:szCs w:val="28"/>
        </w:rPr>
      </w:pPr>
      <w:bookmarkStart w:id="0" w:name="_GoBack"/>
      <w:bookmarkEnd w:id="0"/>
    </w:p>
    <w:sectPr w:rsidR="000D6FC6" w:rsidSect="00332313">
      <w:pgSz w:w="11906" w:h="16838"/>
      <w:pgMar w:top="284" w:right="566" w:bottom="142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9A"/>
    <w:multiLevelType w:val="hybridMultilevel"/>
    <w:tmpl w:val="44865CE6"/>
    <w:lvl w:ilvl="0" w:tplc="5A08460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0AD5745"/>
    <w:multiLevelType w:val="hybridMultilevel"/>
    <w:tmpl w:val="259C44D4"/>
    <w:lvl w:ilvl="0" w:tplc="F9085E4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20549402">
      <w:numFmt w:val="none"/>
      <w:lvlText w:val=""/>
      <w:lvlJc w:val="left"/>
      <w:pPr>
        <w:tabs>
          <w:tab w:val="num" w:pos="360"/>
        </w:tabs>
      </w:pPr>
    </w:lvl>
    <w:lvl w:ilvl="2" w:tplc="A0B6D58E">
      <w:numFmt w:val="none"/>
      <w:lvlText w:val=""/>
      <w:lvlJc w:val="left"/>
      <w:pPr>
        <w:tabs>
          <w:tab w:val="num" w:pos="360"/>
        </w:tabs>
      </w:pPr>
    </w:lvl>
    <w:lvl w:ilvl="3" w:tplc="5186D0B4">
      <w:numFmt w:val="none"/>
      <w:lvlText w:val=""/>
      <w:lvlJc w:val="left"/>
      <w:pPr>
        <w:tabs>
          <w:tab w:val="num" w:pos="360"/>
        </w:tabs>
      </w:pPr>
    </w:lvl>
    <w:lvl w:ilvl="4" w:tplc="178242A0">
      <w:numFmt w:val="none"/>
      <w:lvlText w:val=""/>
      <w:lvlJc w:val="left"/>
      <w:pPr>
        <w:tabs>
          <w:tab w:val="num" w:pos="360"/>
        </w:tabs>
      </w:pPr>
    </w:lvl>
    <w:lvl w:ilvl="5" w:tplc="73587DAA">
      <w:numFmt w:val="none"/>
      <w:lvlText w:val=""/>
      <w:lvlJc w:val="left"/>
      <w:pPr>
        <w:tabs>
          <w:tab w:val="num" w:pos="360"/>
        </w:tabs>
      </w:pPr>
    </w:lvl>
    <w:lvl w:ilvl="6" w:tplc="45B6C5B0">
      <w:numFmt w:val="none"/>
      <w:lvlText w:val=""/>
      <w:lvlJc w:val="left"/>
      <w:pPr>
        <w:tabs>
          <w:tab w:val="num" w:pos="360"/>
        </w:tabs>
      </w:pPr>
    </w:lvl>
    <w:lvl w:ilvl="7" w:tplc="9C4A3112">
      <w:numFmt w:val="none"/>
      <w:lvlText w:val=""/>
      <w:lvlJc w:val="left"/>
      <w:pPr>
        <w:tabs>
          <w:tab w:val="num" w:pos="360"/>
        </w:tabs>
      </w:pPr>
    </w:lvl>
    <w:lvl w:ilvl="8" w:tplc="DB1A387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7D0058F"/>
    <w:multiLevelType w:val="hybridMultilevel"/>
    <w:tmpl w:val="92CC38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6001"/>
    <w:multiLevelType w:val="hybridMultilevel"/>
    <w:tmpl w:val="9C4E0BFC"/>
    <w:lvl w:ilvl="0" w:tplc="25905CD4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F021E6"/>
    <w:multiLevelType w:val="hybridMultilevel"/>
    <w:tmpl w:val="19E02878"/>
    <w:lvl w:ilvl="0" w:tplc="9A38D84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FA73AA"/>
    <w:multiLevelType w:val="hybridMultilevel"/>
    <w:tmpl w:val="7374C85E"/>
    <w:lvl w:ilvl="0" w:tplc="2C286C5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A86050F"/>
    <w:multiLevelType w:val="hybridMultilevel"/>
    <w:tmpl w:val="59548302"/>
    <w:lvl w:ilvl="0" w:tplc="36408D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E6B"/>
    <w:rsid w:val="00000E89"/>
    <w:rsid w:val="00001B71"/>
    <w:rsid w:val="00001C1B"/>
    <w:rsid w:val="00001DDB"/>
    <w:rsid w:val="000049E3"/>
    <w:rsid w:val="00007FA3"/>
    <w:rsid w:val="00026742"/>
    <w:rsid w:val="00027A6A"/>
    <w:rsid w:val="00031261"/>
    <w:rsid w:val="00035622"/>
    <w:rsid w:val="000413B6"/>
    <w:rsid w:val="00043FC5"/>
    <w:rsid w:val="00046E4C"/>
    <w:rsid w:val="000508BA"/>
    <w:rsid w:val="00053000"/>
    <w:rsid w:val="00053D2E"/>
    <w:rsid w:val="0005599E"/>
    <w:rsid w:val="00055D47"/>
    <w:rsid w:val="00056155"/>
    <w:rsid w:val="00061D9E"/>
    <w:rsid w:val="00064CC7"/>
    <w:rsid w:val="00064F65"/>
    <w:rsid w:val="000672AC"/>
    <w:rsid w:val="00084AB0"/>
    <w:rsid w:val="00084B67"/>
    <w:rsid w:val="00086C5F"/>
    <w:rsid w:val="00087361"/>
    <w:rsid w:val="000A1F00"/>
    <w:rsid w:val="000A2D86"/>
    <w:rsid w:val="000A3E93"/>
    <w:rsid w:val="000A4B92"/>
    <w:rsid w:val="000A5AC2"/>
    <w:rsid w:val="000B1822"/>
    <w:rsid w:val="000C0AA7"/>
    <w:rsid w:val="000C2060"/>
    <w:rsid w:val="000D0C81"/>
    <w:rsid w:val="000D6FC6"/>
    <w:rsid w:val="000E360D"/>
    <w:rsid w:val="000E70E3"/>
    <w:rsid w:val="000F40D3"/>
    <w:rsid w:val="000F508F"/>
    <w:rsid w:val="000F5ECF"/>
    <w:rsid w:val="000F6A87"/>
    <w:rsid w:val="00100FCA"/>
    <w:rsid w:val="001019EE"/>
    <w:rsid w:val="00103B04"/>
    <w:rsid w:val="00104C15"/>
    <w:rsid w:val="0010656D"/>
    <w:rsid w:val="00110628"/>
    <w:rsid w:val="00113064"/>
    <w:rsid w:val="0012191E"/>
    <w:rsid w:val="00122DD8"/>
    <w:rsid w:val="0012387E"/>
    <w:rsid w:val="00124810"/>
    <w:rsid w:val="0013462E"/>
    <w:rsid w:val="00135785"/>
    <w:rsid w:val="00136E04"/>
    <w:rsid w:val="00136EF8"/>
    <w:rsid w:val="00137E56"/>
    <w:rsid w:val="0014054B"/>
    <w:rsid w:val="001464AE"/>
    <w:rsid w:val="00152BCC"/>
    <w:rsid w:val="0015447C"/>
    <w:rsid w:val="00160E7D"/>
    <w:rsid w:val="0016353D"/>
    <w:rsid w:val="001645E9"/>
    <w:rsid w:val="00166AC0"/>
    <w:rsid w:val="00170AD9"/>
    <w:rsid w:val="00171283"/>
    <w:rsid w:val="0017324F"/>
    <w:rsid w:val="00177BC5"/>
    <w:rsid w:val="00181AD0"/>
    <w:rsid w:val="00183CC9"/>
    <w:rsid w:val="001845D9"/>
    <w:rsid w:val="00184FF0"/>
    <w:rsid w:val="00191E37"/>
    <w:rsid w:val="001926F3"/>
    <w:rsid w:val="001963D7"/>
    <w:rsid w:val="001A4C9D"/>
    <w:rsid w:val="001A5FDE"/>
    <w:rsid w:val="001B04A7"/>
    <w:rsid w:val="001B4B5A"/>
    <w:rsid w:val="001C466D"/>
    <w:rsid w:val="001E22D7"/>
    <w:rsid w:val="001E298E"/>
    <w:rsid w:val="001E2AFE"/>
    <w:rsid w:val="001E722B"/>
    <w:rsid w:val="001F5677"/>
    <w:rsid w:val="001F5698"/>
    <w:rsid w:val="0020006E"/>
    <w:rsid w:val="0020744D"/>
    <w:rsid w:val="00207F29"/>
    <w:rsid w:val="00214C5E"/>
    <w:rsid w:val="00223DB9"/>
    <w:rsid w:val="00224474"/>
    <w:rsid w:val="0023108F"/>
    <w:rsid w:val="00240B90"/>
    <w:rsid w:val="00244747"/>
    <w:rsid w:val="00244902"/>
    <w:rsid w:val="00252400"/>
    <w:rsid w:val="00255CA5"/>
    <w:rsid w:val="00256B91"/>
    <w:rsid w:val="00260086"/>
    <w:rsid w:val="00260270"/>
    <w:rsid w:val="00264B5D"/>
    <w:rsid w:val="00266792"/>
    <w:rsid w:val="002721D8"/>
    <w:rsid w:val="00273D1C"/>
    <w:rsid w:val="00282DF3"/>
    <w:rsid w:val="00292295"/>
    <w:rsid w:val="00295A63"/>
    <w:rsid w:val="00295F45"/>
    <w:rsid w:val="0029698B"/>
    <w:rsid w:val="00297B46"/>
    <w:rsid w:val="002B7F67"/>
    <w:rsid w:val="002C0CB3"/>
    <w:rsid w:val="002C5CB2"/>
    <w:rsid w:val="002C7B84"/>
    <w:rsid w:val="002E254A"/>
    <w:rsid w:val="002E2C98"/>
    <w:rsid w:val="002E2D48"/>
    <w:rsid w:val="002E3A6E"/>
    <w:rsid w:val="002E3B0B"/>
    <w:rsid w:val="002E3BC0"/>
    <w:rsid w:val="002E3F5B"/>
    <w:rsid w:val="002E6553"/>
    <w:rsid w:val="002F0ECC"/>
    <w:rsid w:val="002F2F52"/>
    <w:rsid w:val="002F409E"/>
    <w:rsid w:val="00300A52"/>
    <w:rsid w:val="00306BAF"/>
    <w:rsid w:val="00307AF9"/>
    <w:rsid w:val="003109C2"/>
    <w:rsid w:val="00311B64"/>
    <w:rsid w:val="003120BC"/>
    <w:rsid w:val="003277AC"/>
    <w:rsid w:val="003312F6"/>
    <w:rsid w:val="00332313"/>
    <w:rsid w:val="00334E09"/>
    <w:rsid w:val="00336623"/>
    <w:rsid w:val="0033734D"/>
    <w:rsid w:val="0035608C"/>
    <w:rsid w:val="003611D2"/>
    <w:rsid w:val="00365104"/>
    <w:rsid w:val="00367D3A"/>
    <w:rsid w:val="00371081"/>
    <w:rsid w:val="0037137D"/>
    <w:rsid w:val="00372423"/>
    <w:rsid w:val="00372C4C"/>
    <w:rsid w:val="003732E3"/>
    <w:rsid w:val="003746B8"/>
    <w:rsid w:val="0037792F"/>
    <w:rsid w:val="003826AC"/>
    <w:rsid w:val="003828FD"/>
    <w:rsid w:val="00395993"/>
    <w:rsid w:val="00397E5D"/>
    <w:rsid w:val="003B24C5"/>
    <w:rsid w:val="003B3258"/>
    <w:rsid w:val="003B35F5"/>
    <w:rsid w:val="003B5AE2"/>
    <w:rsid w:val="003B5DC0"/>
    <w:rsid w:val="003B6096"/>
    <w:rsid w:val="003C1C05"/>
    <w:rsid w:val="003C1C47"/>
    <w:rsid w:val="003C3A5C"/>
    <w:rsid w:val="003C756E"/>
    <w:rsid w:val="003D2D21"/>
    <w:rsid w:val="003D4E82"/>
    <w:rsid w:val="003D56D7"/>
    <w:rsid w:val="003E25AF"/>
    <w:rsid w:val="003E28C4"/>
    <w:rsid w:val="003E6021"/>
    <w:rsid w:val="003F0C4A"/>
    <w:rsid w:val="003F2502"/>
    <w:rsid w:val="00406762"/>
    <w:rsid w:val="0041383D"/>
    <w:rsid w:val="00416579"/>
    <w:rsid w:val="00417BCF"/>
    <w:rsid w:val="00417EDC"/>
    <w:rsid w:val="00425A04"/>
    <w:rsid w:val="00434529"/>
    <w:rsid w:val="00434E36"/>
    <w:rsid w:val="00435A99"/>
    <w:rsid w:val="00440316"/>
    <w:rsid w:val="00444A1F"/>
    <w:rsid w:val="00445F8A"/>
    <w:rsid w:val="004512B1"/>
    <w:rsid w:val="00451F55"/>
    <w:rsid w:val="00452C6D"/>
    <w:rsid w:val="0045495A"/>
    <w:rsid w:val="0045702D"/>
    <w:rsid w:val="004578FE"/>
    <w:rsid w:val="00464C2B"/>
    <w:rsid w:val="00464E52"/>
    <w:rsid w:val="00467CCC"/>
    <w:rsid w:val="004730B4"/>
    <w:rsid w:val="00477B3C"/>
    <w:rsid w:val="00485126"/>
    <w:rsid w:val="004873DC"/>
    <w:rsid w:val="00495170"/>
    <w:rsid w:val="00497175"/>
    <w:rsid w:val="004A1019"/>
    <w:rsid w:val="004A1E1E"/>
    <w:rsid w:val="004A39B8"/>
    <w:rsid w:val="004A530C"/>
    <w:rsid w:val="004A748C"/>
    <w:rsid w:val="004B0364"/>
    <w:rsid w:val="004B3ECB"/>
    <w:rsid w:val="004B4461"/>
    <w:rsid w:val="004B6E70"/>
    <w:rsid w:val="004B6F50"/>
    <w:rsid w:val="004D4B44"/>
    <w:rsid w:val="004D60A2"/>
    <w:rsid w:val="004E07D6"/>
    <w:rsid w:val="004E4A31"/>
    <w:rsid w:val="004E5586"/>
    <w:rsid w:val="004F00DE"/>
    <w:rsid w:val="004F1E0B"/>
    <w:rsid w:val="004F4D7E"/>
    <w:rsid w:val="004F5599"/>
    <w:rsid w:val="004F5862"/>
    <w:rsid w:val="00500AEF"/>
    <w:rsid w:val="0051574E"/>
    <w:rsid w:val="00515A35"/>
    <w:rsid w:val="005176C5"/>
    <w:rsid w:val="00520DAD"/>
    <w:rsid w:val="00537923"/>
    <w:rsid w:val="00537E0E"/>
    <w:rsid w:val="00540B08"/>
    <w:rsid w:val="0054195B"/>
    <w:rsid w:val="00544B1B"/>
    <w:rsid w:val="00551446"/>
    <w:rsid w:val="0055310E"/>
    <w:rsid w:val="00561400"/>
    <w:rsid w:val="0056312C"/>
    <w:rsid w:val="005637F3"/>
    <w:rsid w:val="0057127A"/>
    <w:rsid w:val="00572AB4"/>
    <w:rsid w:val="00573799"/>
    <w:rsid w:val="00574183"/>
    <w:rsid w:val="00585389"/>
    <w:rsid w:val="00593A36"/>
    <w:rsid w:val="005A288C"/>
    <w:rsid w:val="005A47FC"/>
    <w:rsid w:val="005B15E2"/>
    <w:rsid w:val="005B4998"/>
    <w:rsid w:val="005B50C1"/>
    <w:rsid w:val="005B66FA"/>
    <w:rsid w:val="005B6C8D"/>
    <w:rsid w:val="005C0317"/>
    <w:rsid w:val="005C3DA3"/>
    <w:rsid w:val="005D10E4"/>
    <w:rsid w:val="005D40A2"/>
    <w:rsid w:val="005D4BCB"/>
    <w:rsid w:val="005D5485"/>
    <w:rsid w:val="005D5FAA"/>
    <w:rsid w:val="005D7054"/>
    <w:rsid w:val="005D719F"/>
    <w:rsid w:val="005F0956"/>
    <w:rsid w:val="005F1286"/>
    <w:rsid w:val="005F6AD9"/>
    <w:rsid w:val="006011F6"/>
    <w:rsid w:val="00601A7C"/>
    <w:rsid w:val="00601AC8"/>
    <w:rsid w:val="00610F66"/>
    <w:rsid w:val="006148A1"/>
    <w:rsid w:val="006150DA"/>
    <w:rsid w:val="006161E0"/>
    <w:rsid w:val="00616C77"/>
    <w:rsid w:val="00622A92"/>
    <w:rsid w:val="00626165"/>
    <w:rsid w:val="00631C97"/>
    <w:rsid w:val="0063495A"/>
    <w:rsid w:val="00634BDE"/>
    <w:rsid w:val="00637695"/>
    <w:rsid w:val="00642A0B"/>
    <w:rsid w:val="00650105"/>
    <w:rsid w:val="0065069C"/>
    <w:rsid w:val="00661515"/>
    <w:rsid w:val="00661564"/>
    <w:rsid w:val="00662E6B"/>
    <w:rsid w:val="006639AD"/>
    <w:rsid w:val="00674380"/>
    <w:rsid w:val="00675725"/>
    <w:rsid w:val="006766B1"/>
    <w:rsid w:val="00681125"/>
    <w:rsid w:val="00681624"/>
    <w:rsid w:val="00682741"/>
    <w:rsid w:val="0069026E"/>
    <w:rsid w:val="006969DA"/>
    <w:rsid w:val="006A2F24"/>
    <w:rsid w:val="006A6ED8"/>
    <w:rsid w:val="006B4EAD"/>
    <w:rsid w:val="006B4EFC"/>
    <w:rsid w:val="006B5100"/>
    <w:rsid w:val="006B6B39"/>
    <w:rsid w:val="006C2303"/>
    <w:rsid w:val="006C2A28"/>
    <w:rsid w:val="006C3B24"/>
    <w:rsid w:val="006C5F8E"/>
    <w:rsid w:val="006D5E37"/>
    <w:rsid w:val="006F2B1A"/>
    <w:rsid w:val="006F4196"/>
    <w:rsid w:val="006F5EB2"/>
    <w:rsid w:val="006F6844"/>
    <w:rsid w:val="00700E49"/>
    <w:rsid w:val="007136F4"/>
    <w:rsid w:val="0071700D"/>
    <w:rsid w:val="007172D7"/>
    <w:rsid w:val="007262F1"/>
    <w:rsid w:val="00731459"/>
    <w:rsid w:val="00731F64"/>
    <w:rsid w:val="00732D58"/>
    <w:rsid w:val="00734184"/>
    <w:rsid w:val="00747A48"/>
    <w:rsid w:val="0075355B"/>
    <w:rsid w:val="00760C50"/>
    <w:rsid w:val="00760CD5"/>
    <w:rsid w:val="007658A8"/>
    <w:rsid w:val="00766A58"/>
    <w:rsid w:val="007751F2"/>
    <w:rsid w:val="0077571A"/>
    <w:rsid w:val="00776B26"/>
    <w:rsid w:val="00780041"/>
    <w:rsid w:val="00783919"/>
    <w:rsid w:val="00784072"/>
    <w:rsid w:val="007867CB"/>
    <w:rsid w:val="00787911"/>
    <w:rsid w:val="00796DE0"/>
    <w:rsid w:val="007978A4"/>
    <w:rsid w:val="007A2D0D"/>
    <w:rsid w:val="007A6441"/>
    <w:rsid w:val="007A72CF"/>
    <w:rsid w:val="007B18CD"/>
    <w:rsid w:val="007B2878"/>
    <w:rsid w:val="007C02B4"/>
    <w:rsid w:val="007C1D42"/>
    <w:rsid w:val="007C3C44"/>
    <w:rsid w:val="007C3F8F"/>
    <w:rsid w:val="007D2BC1"/>
    <w:rsid w:val="007D48FE"/>
    <w:rsid w:val="007D679C"/>
    <w:rsid w:val="007D74C3"/>
    <w:rsid w:val="007E2F25"/>
    <w:rsid w:val="007F1FA2"/>
    <w:rsid w:val="007F48B9"/>
    <w:rsid w:val="008005D1"/>
    <w:rsid w:val="00800C6C"/>
    <w:rsid w:val="00801AF6"/>
    <w:rsid w:val="008035CB"/>
    <w:rsid w:val="008069FA"/>
    <w:rsid w:val="008108CD"/>
    <w:rsid w:val="00812143"/>
    <w:rsid w:val="00812EC3"/>
    <w:rsid w:val="0081401D"/>
    <w:rsid w:val="00815837"/>
    <w:rsid w:val="00816BCD"/>
    <w:rsid w:val="00830C6C"/>
    <w:rsid w:val="00830F6A"/>
    <w:rsid w:val="0083398A"/>
    <w:rsid w:val="00835E11"/>
    <w:rsid w:val="00836231"/>
    <w:rsid w:val="00837932"/>
    <w:rsid w:val="00840189"/>
    <w:rsid w:val="00841C37"/>
    <w:rsid w:val="008434B0"/>
    <w:rsid w:val="00852229"/>
    <w:rsid w:val="00852A16"/>
    <w:rsid w:val="00854B13"/>
    <w:rsid w:val="00865FC5"/>
    <w:rsid w:val="00885227"/>
    <w:rsid w:val="008A20CF"/>
    <w:rsid w:val="008A2F2B"/>
    <w:rsid w:val="008A4EC5"/>
    <w:rsid w:val="008A7E7A"/>
    <w:rsid w:val="008B6AE3"/>
    <w:rsid w:val="008B6BD5"/>
    <w:rsid w:val="008B7E30"/>
    <w:rsid w:val="008D0D38"/>
    <w:rsid w:val="008D33F9"/>
    <w:rsid w:val="008D4E4B"/>
    <w:rsid w:val="008F1FEE"/>
    <w:rsid w:val="009018B2"/>
    <w:rsid w:val="009057F3"/>
    <w:rsid w:val="00905AFD"/>
    <w:rsid w:val="00905BE9"/>
    <w:rsid w:val="009100CA"/>
    <w:rsid w:val="00910901"/>
    <w:rsid w:val="00912EF6"/>
    <w:rsid w:val="0091385A"/>
    <w:rsid w:val="00915F90"/>
    <w:rsid w:val="0091689F"/>
    <w:rsid w:val="00943063"/>
    <w:rsid w:val="0095009F"/>
    <w:rsid w:val="00957B51"/>
    <w:rsid w:val="009678D3"/>
    <w:rsid w:val="00970360"/>
    <w:rsid w:val="00974C15"/>
    <w:rsid w:val="009864D4"/>
    <w:rsid w:val="00987D9F"/>
    <w:rsid w:val="00992BDD"/>
    <w:rsid w:val="00995874"/>
    <w:rsid w:val="009961E6"/>
    <w:rsid w:val="009A0CFA"/>
    <w:rsid w:val="009A5041"/>
    <w:rsid w:val="009A5CDF"/>
    <w:rsid w:val="009A799D"/>
    <w:rsid w:val="009B7B9C"/>
    <w:rsid w:val="009C00DD"/>
    <w:rsid w:val="009C397B"/>
    <w:rsid w:val="009C40E4"/>
    <w:rsid w:val="009C4CAC"/>
    <w:rsid w:val="009C5CB3"/>
    <w:rsid w:val="009D3740"/>
    <w:rsid w:val="009D39EE"/>
    <w:rsid w:val="009D47C9"/>
    <w:rsid w:val="009D7134"/>
    <w:rsid w:val="009E3F86"/>
    <w:rsid w:val="009E7467"/>
    <w:rsid w:val="009F0B39"/>
    <w:rsid w:val="009F4164"/>
    <w:rsid w:val="009F7F3A"/>
    <w:rsid w:val="00A01293"/>
    <w:rsid w:val="00A01F01"/>
    <w:rsid w:val="00A16E56"/>
    <w:rsid w:val="00A17BD4"/>
    <w:rsid w:val="00A22A16"/>
    <w:rsid w:val="00A31ECD"/>
    <w:rsid w:val="00A3292A"/>
    <w:rsid w:val="00A37309"/>
    <w:rsid w:val="00A4192C"/>
    <w:rsid w:val="00A44CF6"/>
    <w:rsid w:val="00A4524A"/>
    <w:rsid w:val="00A51213"/>
    <w:rsid w:val="00A531CE"/>
    <w:rsid w:val="00A54B39"/>
    <w:rsid w:val="00A55A3C"/>
    <w:rsid w:val="00A56F0D"/>
    <w:rsid w:val="00A611AB"/>
    <w:rsid w:val="00A61A4C"/>
    <w:rsid w:val="00A61C33"/>
    <w:rsid w:val="00A6442F"/>
    <w:rsid w:val="00A64A3B"/>
    <w:rsid w:val="00A700E7"/>
    <w:rsid w:val="00A7306D"/>
    <w:rsid w:val="00A760B6"/>
    <w:rsid w:val="00A832EF"/>
    <w:rsid w:val="00A840CC"/>
    <w:rsid w:val="00A90F75"/>
    <w:rsid w:val="00A94AA9"/>
    <w:rsid w:val="00A973AD"/>
    <w:rsid w:val="00AA3E74"/>
    <w:rsid w:val="00AB0CB2"/>
    <w:rsid w:val="00AB1B2F"/>
    <w:rsid w:val="00AB3CE0"/>
    <w:rsid w:val="00AC0379"/>
    <w:rsid w:val="00AC0BA1"/>
    <w:rsid w:val="00AC1EFA"/>
    <w:rsid w:val="00AC3B99"/>
    <w:rsid w:val="00AC4F91"/>
    <w:rsid w:val="00AD45CE"/>
    <w:rsid w:val="00AD7294"/>
    <w:rsid w:val="00AE093B"/>
    <w:rsid w:val="00AE1F7B"/>
    <w:rsid w:val="00AE6583"/>
    <w:rsid w:val="00AE79E6"/>
    <w:rsid w:val="00AF0961"/>
    <w:rsid w:val="00AF2564"/>
    <w:rsid w:val="00B03789"/>
    <w:rsid w:val="00B0766C"/>
    <w:rsid w:val="00B14AE8"/>
    <w:rsid w:val="00B176F7"/>
    <w:rsid w:val="00B2160B"/>
    <w:rsid w:val="00B2495C"/>
    <w:rsid w:val="00B253F8"/>
    <w:rsid w:val="00B27DDF"/>
    <w:rsid w:val="00B358FC"/>
    <w:rsid w:val="00B40C0A"/>
    <w:rsid w:val="00B42179"/>
    <w:rsid w:val="00B42323"/>
    <w:rsid w:val="00B42D45"/>
    <w:rsid w:val="00B4760A"/>
    <w:rsid w:val="00B630DF"/>
    <w:rsid w:val="00B63C4B"/>
    <w:rsid w:val="00B64011"/>
    <w:rsid w:val="00B6495A"/>
    <w:rsid w:val="00B67D69"/>
    <w:rsid w:val="00B76D48"/>
    <w:rsid w:val="00B83C96"/>
    <w:rsid w:val="00B87C2E"/>
    <w:rsid w:val="00B91CF7"/>
    <w:rsid w:val="00B94A0B"/>
    <w:rsid w:val="00B95177"/>
    <w:rsid w:val="00B95794"/>
    <w:rsid w:val="00B96CEF"/>
    <w:rsid w:val="00B97CF9"/>
    <w:rsid w:val="00BA5F24"/>
    <w:rsid w:val="00BA6131"/>
    <w:rsid w:val="00BA698B"/>
    <w:rsid w:val="00BB6775"/>
    <w:rsid w:val="00BC249C"/>
    <w:rsid w:val="00BC39BF"/>
    <w:rsid w:val="00BC3F78"/>
    <w:rsid w:val="00BD0DE8"/>
    <w:rsid w:val="00BD288C"/>
    <w:rsid w:val="00BD5509"/>
    <w:rsid w:val="00BE5685"/>
    <w:rsid w:val="00BE5E18"/>
    <w:rsid w:val="00BF0E34"/>
    <w:rsid w:val="00BF14D1"/>
    <w:rsid w:val="00BF170E"/>
    <w:rsid w:val="00BF3D81"/>
    <w:rsid w:val="00BF5508"/>
    <w:rsid w:val="00BF763B"/>
    <w:rsid w:val="00BF7665"/>
    <w:rsid w:val="00C0193A"/>
    <w:rsid w:val="00C02281"/>
    <w:rsid w:val="00C02A8D"/>
    <w:rsid w:val="00C1253A"/>
    <w:rsid w:val="00C172D4"/>
    <w:rsid w:val="00C17B1C"/>
    <w:rsid w:val="00C233F6"/>
    <w:rsid w:val="00C279A0"/>
    <w:rsid w:val="00C314F5"/>
    <w:rsid w:val="00C350F6"/>
    <w:rsid w:val="00C4417E"/>
    <w:rsid w:val="00C44266"/>
    <w:rsid w:val="00C47380"/>
    <w:rsid w:val="00C4767B"/>
    <w:rsid w:val="00C50F27"/>
    <w:rsid w:val="00C51FF7"/>
    <w:rsid w:val="00C533CE"/>
    <w:rsid w:val="00C55CE3"/>
    <w:rsid w:val="00C570B6"/>
    <w:rsid w:val="00C65EC2"/>
    <w:rsid w:val="00C661D7"/>
    <w:rsid w:val="00C7417E"/>
    <w:rsid w:val="00C76400"/>
    <w:rsid w:val="00C82626"/>
    <w:rsid w:val="00C83ED5"/>
    <w:rsid w:val="00C8546E"/>
    <w:rsid w:val="00C8697A"/>
    <w:rsid w:val="00C870EC"/>
    <w:rsid w:val="00CA09C4"/>
    <w:rsid w:val="00CA1B91"/>
    <w:rsid w:val="00CA1DDD"/>
    <w:rsid w:val="00CB287E"/>
    <w:rsid w:val="00CB7015"/>
    <w:rsid w:val="00CC2A2B"/>
    <w:rsid w:val="00CC52A2"/>
    <w:rsid w:val="00CD0C16"/>
    <w:rsid w:val="00CE5FBE"/>
    <w:rsid w:val="00CE69AA"/>
    <w:rsid w:val="00CF02BC"/>
    <w:rsid w:val="00CF1055"/>
    <w:rsid w:val="00CF1BD1"/>
    <w:rsid w:val="00CF241A"/>
    <w:rsid w:val="00CF27F9"/>
    <w:rsid w:val="00CF28E4"/>
    <w:rsid w:val="00D012EE"/>
    <w:rsid w:val="00D05A54"/>
    <w:rsid w:val="00D072AA"/>
    <w:rsid w:val="00D11C8F"/>
    <w:rsid w:val="00D147B3"/>
    <w:rsid w:val="00D2138A"/>
    <w:rsid w:val="00D22013"/>
    <w:rsid w:val="00D27725"/>
    <w:rsid w:val="00D3450D"/>
    <w:rsid w:val="00D34A20"/>
    <w:rsid w:val="00D34F96"/>
    <w:rsid w:val="00D3650B"/>
    <w:rsid w:val="00D37AE1"/>
    <w:rsid w:val="00D40D5A"/>
    <w:rsid w:val="00D43348"/>
    <w:rsid w:val="00D43DDD"/>
    <w:rsid w:val="00D446FE"/>
    <w:rsid w:val="00D45E77"/>
    <w:rsid w:val="00D51949"/>
    <w:rsid w:val="00D54025"/>
    <w:rsid w:val="00D551B1"/>
    <w:rsid w:val="00D57A35"/>
    <w:rsid w:val="00D609B8"/>
    <w:rsid w:val="00D62411"/>
    <w:rsid w:val="00D70B85"/>
    <w:rsid w:val="00D72360"/>
    <w:rsid w:val="00D726D9"/>
    <w:rsid w:val="00D72F7D"/>
    <w:rsid w:val="00D76E58"/>
    <w:rsid w:val="00D80D01"/>
    <w:rsid w:val="00D8201E"/>
    <w:rsid w:val="00D85D51"/>
    <w:rsid w:val="00D902B1"/>
    <w:rsid w:val="00D90B18"/>
    <w:rsid w:val="00D95E61"/>
    <w:rsid w:val="00DA0C57"/>
    <w:rsid w:val="00DA404B"/>
    <w:rsid w:val="00DA5B72"/>
    <w:rsid w:val="00DA61B4"/>
    <w:rsid w:val="00DB01AB"/>
    <w:rsid w:val="00DB5854"/>
    <w:rsid w:val="00DB7811"/>
    <w:rsid w:val="00DC3BC5"/>
    <w:rsid w:val="00DC5067"/>
    <w:rsid w:val="00DD19F3"/>
    <w:rsid w:val="00DD7EC7"/>
    <w:rsid w:val="00DE02D4"/>
    <w:rsid w:val="00DE21C2"/>
    <w:rsid w:val="00DE44CB"/>
    <w:rsid w:val="00DE6E72"/>
    <w:rsid w:val="00DE6F75"/>
    <w:rsid w:val="00DF14D0"/>
    <w:rsid w:val="00DF6A18"/>
    <w:rsid w:val="00DF7570"/>
    <w:rsid w:val="00DF786B"/>
    <w:rsid w:val="00E00F0D"/>
    <w:rsid w:val="00E053D8"/>
    <w:rsid w:val="00E073A7"/>
    <w:rsid w:val="00E107C7"/>
    <w:rsid w:val="00E148DB"/>
    <w:rsid w:val="00E204AB"/>
    <w:rsid w:val="00E231A2"/>
    <w:rsid w:val="00E260DF"/>
    <w:rsid w:val="00E277C3"/>
    <w:rsid w:val="00E3409C"/>
    <w:rsid w:val="00E3783C"/>
    <w:rsid w:val="00E40366"/>
    <w:rsid w:val="00E42ADC"/>
    <w:rsid w:val="00E47C2A"/>
    <w:rsid w:val="00E52774"/>
    <w:rsid w:val="00E61C24"/>
    <w:rsid w:val="00E6311A"/>
    <w:rsid w:val="00E64198"/>
    <w:rsid w:val="00E670A9"/>
    <w:rsid w:val="00E70FAC"/>
    <w:rsid w:val="00E76129"/>
    <w:rsid w:val="00E8035E"/>
    <w:rsid w:val="00E832DF"/>
    <w:rsid w:val="00E849A9"/>
    <w:rsid w:val="00E929AE"/>
    <w:rsid w:val="00E96B88"/>
    <w:rsid w:val="00E979AF"/>
    <w:rsid w:val="00EA1860"/>
    <w:rsid w:val="00EA5142"/>
    <w:rsid w:val="00EA5372"/>
    <w:rsid w:val="00EA5F2C"/>
    <w:rsid w:val="00EB1952"/>
    <w:rsid w:val="00EB1E8B"/>
    <w:rsid w:val="00EB46C9"/>
    <w:rsid w:val="00EB5686"/>
    <w:rsid w:val="00EB60D5"/>
    <w:rsid w:val="00EB7C4E"/>
    <w:rsid w:val="00EC36DC"/>
    <w:rsid w:val="00EC4EFC"/>
    <w:rsid w:val="00EC726D"/>
    <w:rsid w:val="00EC7BCF"/>
    <w:rsid w:val="00EC7C1D"/>
    <w:rsid w:val="00EF1382"/>
    <w:rsid w:val="00F05B28"/>
    <w:rsid w:val="00F07402"/>
    <w:rsid w:val="00F1165C"/>
    <w:rsid w:val="00F12B25"/>
    <w:rsid w:val="00F13C94"/>
    <w:rsid w:val="00F14238"/>
    <w:rsid w:val="00F17FEB"/>
    <w:rsid w:val="00F23A2B"/>
    <w:rsid w:val="00F25900"/>
    <w:rsid w:val="00F35F44"/>
    <w:rsid w:val="00F40406"/>
    <w:rsid w:val="00F42780"/>
    <w:rsid w:val="00F432BF"/>
    <w:rsid w:val="00F46261"/>
    <w:rsid w:val="00F515DA"/>
    <w:rsid w:val="00F55648"/>
    <w:rsid w:val="00F57D16"/>
    <w:rsid w:val="00F57FF5"/>
    <w:rsid w:val="00F6217C"/>
    <w:rsid w:val="00F631F8"/>
    <w:rsid w:val="00F64547"/>
    <w:rsid w:val="00F6712B"/>
    <w:rsid w:val="00F70DAA"/>
    <w:rsid w:val="00F82DFD"/>
    <w:rsid w:val="00F82F95"/>
    <w:rsid w:val="00F8347E"/>
    <w:rsid w:val="00F87E46"/>
    <w:rsid w:val="00F903D6"/>
    <w:rsid w:val="00F93948"/>
    <w:rsid w:val="00FB3A1D"/>
    <w:rsid w:val="00FB6725"/>
    <w:rsid w:val="00FC00DC"/>
    <w:rsid w:val="00FC0C84"/>
    <w:rsid w:val="00FC1BA2"/>
    <w:rsid w:val="00FC1DFE"/>
    <w:rsid w:val="00FD4915"/>
    <w:rsid w:val="00FE2420"/>
    <w:rsid w:val="00FE2C2B"/>
    <w:rsid w:val="00FE7A92"/>
    <w:rsid w:val="00FF15C0"/>
    <w:rsid w:val="00FF3D36"/>
    <w:rsid w:val="00FF41F6"/>
    <w:rsid w:val="00FF4A40"/>
    <w:rsid w:val="00FF5E7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88A760"/>
  <w15:docId w15:val="{DE70710F-E724-49BC-9389-2ECD4E84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763B"/>
    <w:rPr>
      <w:sz w:val="2"/>
      <w:szCs w:val="2"/>
    </w:rPr>
  </w:style>
  <w:style w:type="paragraph" w:customStyle="1" w:styleId="ConsNormal">
    <w:name w:val="ConsNormal"/>
    <w:uiPriority w:val="99"/>
    <w:rsid w:val="00D147B3"/>
    <w:pPr>
      <w:ind w:firstLine="720"/>
    </w:pPr>
    <w:rPr>
      <w:rFonts w:ascii="Consultant" w:hAnsi="Consultant"/>
    </w:rPr>
  </w:style>
  <w:style w:type="paragraph" w:customStyle="1" w:styleId="ConsTitle">
    <w:name w:val="ConsTitle"/>
    <w:rsid w:val="00D147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99"/>
    <w:locked/>
    <w:rsid w:val="000D6FC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3D56D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9"/>
    <w:uiPriority w:val="99"/>
    <w:semiHidden/>
    <w:rsid w:val="003D56D7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8"/>
    <w:uiPriority w:val="99"/>
    <w:semiHidden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3D56D7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3D56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"/>
    <w:rsid w:val="003D56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3D56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3D56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3D56D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3D56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3D56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D56D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D56D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D56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D56D7"/>
    <w:pPr>
      <w:spacing w:before="100" w:beforeAutospacing="1" w:after="100" w:afterAutospacing="1"/>
    </w:pPr>
  </w:style>
  <w:style w:type="paragraph" w:customStyle="1" w:styleId="xl89">
    <w:name w:val="xl8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D56D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3D56D7"/>
    <w:pP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0">
    <w:name w:val="xl14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6">
    <w:name w:val="xl14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3D56D7"/>
    <w:pPr>
      <w:shd w:val="clear" w:color="000000" w:fill="DBE5F1"/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a"/>
    <w:uiPriority w:val="99"/>
    <w:rsid w:val="003D56D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6">
    <w:name w:val="xl15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1">
    <w:name w:val="xl16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4">
    <w:name w:val="xl16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69">
    <w:name w:val="xl16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2">
    <w:name w:val="xl17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3">
    <w:name w:val="xl17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4">
    <w:name w:val="xl17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76">
    <w:name w:val="xl17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2">
    <w:name w:val="xl18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uiPriority w:val="99"/>
    <w:rsid w:val="003D56D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3D56D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5731-0DB4-49EB-935E-E5F620A8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7982</TotalTime>
  <Pages>1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Наталья</dc:creator>
  <cp:keywords/>
  <dc:description/>
  <cp:lastModifiedBy>Specialist</cp:lastModifiedBy>
  <cp:revision>210</cp:revision>
  <cp:lastPrinted>2024-02-19T02:11:00Z</cp:lastPrinted>
  <dcterms:created xsi:type="dcterms:W3CDTF">2005-12-22T11:26:00Z</dcterms:created>
  <dcterms:modified xsi:type="dcterms:W3CDTF">2024-11-21T06:56:00Z</dcterms:modified>
</cp:coreProperties>
</file>