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76" w:rsidRPr="00A25837" w:rsidRDefault="00125476" w:rsidP="00125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58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4130" cy="712470"/>
            <wp:effectExtent l="19050" t="0" r="1270" b="0"/>
            <wp:docPr id="2" name="Рисунок 1" descr="File0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4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476" w:rsidRPr="00A25837" w:rsidRDefault="00125476" w:rsidP="00125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5476" w:rsidRPr="00A25837" w:rsidRDefault="00125476" w:rsidP="00125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5837"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БУЛАВА»</w:t>
      </w:r>
    </w:p>
    <w:p w:rsidR="00125476" w:rsidRPr="00A25837" w:rsidRDefault="00125476" w:rsidP="00125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583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A2583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125476" w:rsidRPr="00A25837" w:rsidRDefault="00125476" w:rsidP="00125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5476" w:rsidRPr="00A25837" w:rsidRDefault="00125476" w:rsidP="00125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5837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25476" w:rsidRPr="00A25837" w:rsidRDefault="00125476" w:rsidP="00125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476" w:rsidRPr="00A25837" w:rsidRDefault="00125476" w:rsidP="00125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Pr="00A25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2583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5837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A25837">
        <w:rPr>
          <w:rFonts w:ascii="Times New Roman" w:hAnsi="Times New Roman" w:cs="Times New Roman"/>
          <w:sz w:val="28"/>
          <w:szCs w:val="28"/>
        </w:rPr>
        <w:t>-р</w:t>
      </w:r>
      <w:r w:rsidRPr="00A25837">
        <w:rPr>
          <w:rFonts w:ascii="Times New Roman" w:hAnsi="Times New Roman" w:cs="Times New Roman"/>
          <w:sz w:val="28"/>
          <w:szCs w:val="28"/>
        </w:rPr>
        <w:tab/>
      </w:r>
    </w:p>
    <w:p w:rsidR="00125476" w:rsidRPr="00A25837" w:rsidRDefault="00125476" w:rsidP="00125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8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5837">
        <w:rPr>
          <w:rFonts w:ascii="Times New Roman" w:hAnsi="Times New Roman" w:cs="Times New Roman"/>
          <w:sz w:val="28"/>
          <w:szCs w:val="28"/>
        </w:rPr>
        <w:t>. Булава</w:t>
      </w:r>
    </w:p>
    <w:p w:rsidR="00125476" w:rsidRPr="00A25837" w:rsidRDefault="00125476" w:rsidP="001254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476" w:rsidRPr="00125476" w:rsidRDefault="00125476" w:rsidP="001254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476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125476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</w:p>
    <w:p w:rsidR="000B6F81" w:rsidRPr="00125476" w:rsidRDefault="00125476" w:rsidP="001254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476">
        <w:rPr>
          <w:rFonts w:ascii="Times New Roman" w:hAnsi="Times New Roman" w:cs="Times New Roman"/>
          <w:sz w:val="28"/>
          <w:szCs w:val="28"/>
        </w:rPr>
        <w:t xml:space="preserve"> за работу ГИС «СЭД»</w:t>
      </w:r>
      <w:r w:rsidR="000B6F81" w:rsidRPr="00125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5DE" w:rsidRDefault="000B6F81" w:rsidP="00125476">
      <w:pPr>
        <w:spacing w:before="100" w:beforeAutospacing="1" w:after="120" w:line="34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5476">
        <w:rPr>
          <w:rFonts w:ascii="Times New Roman" w:eastAsia="Times New Roman" w:hAnsi="Times New Roman" w:cs="Times New Roman"/>
          <w:sz w:val="28"/>
          <w:szCs w:val="28"/>
        </w:rPr>
        <w:t>В целях выполнения требований при работе в государственной информационной системе «Система электронного документооборота Правительства Хабаровского края» (далее – ГИС «СЭД»), руководствуясь требованиями приказа Федеральной службы по техническому и экспортному контролю Российской Федерации от 11.02.2013 № 17 «Об утверждении требований о защите информации, не составляющей государственную тайну, содержащийся в государственных информационных системах», постановления Правительства Хабаровского края от 17.02.2015 № 23-пр «О государственной информационной системе</w:t>
      </w:r>
      <w:proofErr w:type="gramEnd"/>
      <w:r w:rsidRPr="00125476">
        <w:rPr>
          <w:rFonts w:ascii="Times New Roman" w:eastAsia="Times New Roman" w:hAnsi="Times New Roman" w:cs="Times New Roman"/>
          <w:sz w:val="28"/>
          <w:szCs w:val="28"/>
        </w:rPr>
        <w:t xml:space="preserve"> “Система электронного документооборота Правительства Хабаровского края”», приказа министерства информационных технологий и связи Хабаровского края от 30.04.2015 № 15 «О требованиях по защите информации в государственной информационной системе “Система электронного документооборота Правительства Хабаровского края”», </w:t>
      </w:r>
    </w:p>
    <w:p w:rsidR="00ED35DE" w:rsidRPr="00ED35DE" w:rsidRDefault="000B6F81" w:rsidP="00ED3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35DE">
        <w:rPr>
          <w:rFonts w:ascii="Times New Roman" w:hAnsi="Times New Roman" w:cs="Times New Roman"/>
          <w:sz w:val="28"/>
          <w:szCs w:val="28"/>
        </w:rPr>
        <w:t>ПРИКАЗЫВАЮ:</w:t>
      </w:r>
      <w:r w:rsidRPr="00ED35DE">
        <w:rPr>
          <w:rFonts w:ascii="Times New Roman" w:hAnsi="Times New Roman" w:cs="Times New Roman"/>
          <w:sz w:val="28"/>
          <w:szCs w:val="28"/>
        </w:rPr>
        <w:br/>
      </w:r>
      <w:r w:rsidR="00ED35DE" w:rsidRPr="00ED35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35DE">
        <w:rPr>
          <w:rFonts w:ascii="Times New Roman" w:hAnsi="Times New Roman" w:cs="Times New Roman"/>
          <w:sz w:val="28"/>
          <w:szCs w:val="28"/>
        </w:rPr>
        <w:t xml:space="preserve">1.Назначить ответственного за работу в ГИС «СЭД» специалиста </w:t>
      </w:r>
      <w:r w:rsidR="00ED35DE" w:rsidRPr="00ED35DE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ED35DE">
        <w:rPr>
          <w:rFonts w:ascii="Times New Roman" w:hAnsi="Times New Roman" w:cs="Times New Roman"/>
          <w:sz w:val="28"/>
          <w:szCs w:val="28"/>
        </w:rPr>
        <w:t>администрации</w:t>
      </w:r>
      <w:r w:rsidR="00ED35DE" w:rsidRPr="00ED3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5DE" w:rsidRPr="00ED35DE">
        <w:rPr>
          <w:rFonts w:ascii="Times New Roman" w:hAnsi="Times New Roman" w:cs="Times New Roman"/>
          <w:sz w:val="28"/>
          <w:szCs w:val="28"/>
        </w:rPr>
        <w:t>Кучекта</w:t>
      </w:r>
      <w:proofErr w:type="spellEnd"/>
      <w:r w:rsidR="00ED35DE" w:rsidRPr="00ED35DE">
        <w:rPr>
          <w:rFonts w:ascii="Times New Roman" w:hAnsi="Times New Roman" w:cs="Times New Roman"/>
          <w:sz w:val="28"/>
          <w:szCs w:val="28"/>
        </w:rPr>
        <w:t xml:space="preserve"> Анну Александровну</w:t>
      </w:r>
    </w:p>
    <w:p w:rsidR="000B6F81" w:rsidRPr="00ED35DE" w:rsidRDefault="00ED35DE" w:rsidP="00ED3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6F81" w:rsidRPr="00ED35D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0B6F81" w:rsidRPr="00ED35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6F81" w:rsidRPr="00ED35DE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  <w:r w:rsidR="000B6F81" w:rsidRPr="00ED35DE">
        <w:rPr>
          <w:rFonts w:ascii="Times New Roman" w:hAnsi="Times New Roman" w:cs="Times New Roman"/>
          <w:sz w:val="28"/>
          <w:szCs w:val="28"/>
        </w:rPr>
        <w:br/>
      </w:r>
      <w:r w:rsidRPr="00ED35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6F81" w:rsidRPr="00ED35DE">
        <w:rPr>
          <w:rFonts w:ascii="Times New Roman" w:hAnsi="Times New Roman" w:cs="Times New Roman"/>
          <w:sz w:val="28"/>
          <w:szCs w:val="28"/>
        </w:rPr>
        <w:t xml:space="preserve">3.Распоряжение вступает в силу </w:t>
      </w:r>
      <w:r w:rsidRPr="00ED35DE">
        <w:rPr>
          <w:rFonts w:ascii="Times New Roman" w:hAnsi="Times New Roman" w:cs="Times New Roman"/>
          <w:sz w:val="28"/>
          <w:szCs w:val="28"/>
        </w:rPr>
        <w:t>после</w:t>
      </w:r>
      <w:r w:rsidR="000B6F81" w:rsidRPr="00ED35DE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D35D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0B6F81" w:rsidRPr="00ED35DE">
        <w:rPr>
          <w:rFonts w:ascii="Times New Roman" w:hAnsi="Times New Roman" w:cs="Times New Roman"/>
          <w:sz w:val="28"/>
          <w:szCs w:val="28"/>
        </w:rPr>
        <w:t>.</w:t>
      </w:r>
      <w:r w:rsidR="000B6F81" w:rsidRPr="00ED35DE">
        <w:rPr>
          <w:rFonts w:ascii="Times New Roman" w:hAnsi="Times New Roman" w:cs="Times New Roman"/>
          <w:sz w:val="28"/>
          <w:szCs w:val="28"/>
        </w:rPr>
        <w:br/>
      </w:r>
      <w:r w:rsidRPr="00ED35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6F81" w:rsidRPr="00ED35DE">
        <w:rPr>
          <w:rFonts w:ascii="Times New Roman" w:hAnsi="Times New Roman" w:cs="Times New Roman"/>
          <w:sz w:val="28"/>
          <w:szCs w:val="28"/>
        </w:rPr>
        <w:t xml:space="preserve">4.Настоящее распоряжение опубликовать в Информационном </w:t>
      </w:r>
      <w:r w:rsidRPr="00ED35DE">
        <w:rPr>
          <w:rFonts w:ascii="Times New Roman" w:hAnsi="Times New Roman" w:cs="Times New Roman"/>
          <w:sz w:val="28"/>
          <w:szCs w:val="28"/>
        </w:rPr>
        <w:t xml:space="preserve">листке органа местного самоуправления «Село Булава» в «Вестнике местного самоуправления» </w:t>
      </w:r>
      <w:r w:rsidR="000B6F81" w:rsidRPr="00ED35DE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сельского поселения в сети Интернет</w:t>
      </w:r>
      <w:r w:rsidRPr="00ED35DE">
        <w:rPr>
          <w:rFonts w:ascii="Times New Roman" w:hAnsi="Times New Roman" w:cs="Times New Roman"/>
          <w:sz w:val="28"/>
          <w:szCs w:val="28"/>
        </w:rPr>
        <w:t>.</w:t>
      </w:r>
    </w:p>
    <w:p w:rsidR="0069520E" w:rsidRDefault="0069520E" w:rsidP="000B6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5DE" w:rsidRPr="00125476" w:rsidRDefault="00ED35DE" w:rsidP="000B6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sectPr w:rsidR="00ED35DE" w:rsidRPr="00125476" w:rsidSect="00ED35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B6F81"/>
    <w:rsid w:val="000058CC"/>
    <w:rsid w:val="000B6F81"/>
    <w:rsid w:val="00125476"/>
    <w:rsid w:val="0069520E"/>
    <w:rsid w:val="00ED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47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cp:lastPrinted>2015-11-12T01:45:00Z</cp:lastPrinted>
  <dcterms:created xsi:type="dcterms:W3CDTF">2015-11-11T06:39:00Z</dcterms:created>
  <dcterms:modified xsi:type="dcterms:W3CDTF">2015-11-12T01:47:00Z</dcterms:modified>
</cp:coreProperties>
</file>